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E6CFB" w:rsidP="001B3490" w:rsidRDefault="462B041D" w14:paraId="1B05980E" w14:textId="0E92B879">
      <w:pPr>
        <w:pStyle w:val="Heading1"/>
      </w:pPr>
      <w:r w:rsidR="1BC1DFC1">
        <w:rPr/>
        <w:t>Hedgehog Tracking in Response to Light</w:t>
      </w:r>
    </w:p>
    <w:p w:rsidR="720FC3A5" w:rsidP="2F58BA7D" w:rsidRDefault="720FC3A5" w14:paraId="18F08828" w14:textId="1D082CE2">
      <w:pPr>
        <w:pStyle w:val="NoSpacing"/>
      </w:pPr>
    </w:p>
    <w:p w:rsidR="0183A153" w:rsidP="678C7E63" w:rsidRDefault="0183A153" w14:paraId="057468EF" w14:textId="5FE7A72E">
      <w:pPr>
        <w:pStyle w:val="NoSpacing"/>
        <w:rPr>
          <w:rStyle w:val="cf01"/>
          <w:rFonts w:ascii="Calibri" w:hAnsi="Calibri" w:eastAsia="" w:cs="" w:asciiTheme="minorAscii" w:hAnsiTheme="minorAscii" w:eastAsiaTheme="majorEastAsia" w:cstheme="minorBidi"/>
          <w:b w:val="0"/>
          <w:bCs w:val="0"/>
          <w:sz w:val="22"/>
          <w:szCs w:val="22"/>
          <w:lang w:val="en-GB"/>
        </w:rPr>
      </w:pPr>
      <w:r w:rsidRPr="678C7E63" w:rsidR="6D8F47BD">
        <w:rPr>
          <w:lang w:val="en-GB"/>
        </w:rPr>
        <w:t>CSV file</w:t>
      </w:r>
      <w:r w:rsidRPr="678C7E63" w:rsidR="422DC447">
        <w:rPr>
          <w:lang w:val="en-GB"/>
        </w:rPr>
        <w:t>s</w:t>
      </w:r>
      <w:r w:rsidRPr="678C7E63" w:rsidR="6D8F47BD">
        <w:rPr>
          <w:lang w:val="en-GB"/>
        </w:rPr>
        <w:t xml:space="preserve"> </w:t>
      </w:r>
      <w:r w:rsidRPr="678C7E63" w:rsidR="6D8F47BD">
        <w:rPr>
          <w:lang w:val="en-GB"/>
        </w:rPr>
        <w:t>containing</w:t>
      </w:r>
      <w:r w:rsidRPr="678C7E63" w:rsidR="6D8F47BD">
        <w:rPr>
          <w:lang w:val="en-GB"/>
        </w:rPr>
        <w:t xml:space="preserve"> the characteristics of hedgehogs found</w:t>
      </w:r>
      <w:r w:rsidRPr="678C7E63" w:rsidR="7E6023CD">
        <w:rPr>
          <w:lang w:val="en-GB"/>
        </w:rPr>
        <w:t xml:space="preserve"> as well as CSV files of any t</w:t>
      </w:r>
      <w:r w:rsidRPr="678C7E63" w:rsidR="6D8F47BD">
        <w:rPr>
          <w:lang w:val="en-GB"/>
        </w:rPr>
        <w:t xml:space="preserve">racks </w:t>
      </w:r>
      <w:r w:rsidRPr="678C7E63" w:rsidR="4B45E120">
        <w:rPr>
          <w:lang w:val="en-GB"/>
        </w:rPr>
        <w:t xml:space="preserve">recorded during the </w:t>
      </w:r>
      <w:r w:rsidRPr="678C7E63" w:rsidR="137BEC1D">
        <w:rPr>
          <w:lang w:val="en-GB"/>
        </w:rPr>
        <w:t>project</w:t>
      </w:r>
      <w:r w:rsidRPr="678C7E63" w:rsidR="6D8F47BD">
        <w:rPr>
          <w:lang w:val="en-GB"/>
        </w:rPr>
        <w:t>.</w:t>
      </w:r>
      <w:r w:rsidRPr="678C7E63" w:rsidR="3D429356">
        <w:rPr>
          <w:lang w:val="en-GB"/>
        </w:rPr>
        <w:t xml:space="preserve"> The project took place on Penryn campus, University of Exeter </w:t>
      </w:r>
      <w:r w:rsidRPr="678C7E63" w:rsidR="5F545BA2">
        <w:rPr>
          <w:lang w:val="en-GB"/>
        </w:rPr>
        <w:t>between</w:t>
      </w:r>
      <w:r w:rsidRPr="678C7E63" w:rsidR="3D429356">
        <w:rPr>
          <w:lang w:val="en-GB"/>
        </w:rPr>
        <w:t xml:space="preserve"> May 2024 </w:t>
      </w:r>
      <w:r w:rsidRPr="678C7E63" w:rsidR="539666FF">
        <w:rPr>
          <w:lang w:val="en-GB"/>
        </w:rPr>
        <w:t xml:space="preserve">and </w:t>
      </w:r>
      <w:r w:rsidRPr="678C7E63" w:rsidR="3D429356">
        <w:rPr>
          <w:lang w:val="en-GB"/>
        </w:rPr>
        <w:t>November 2024</w:t>
      </w:r>
      <w:r w:rsidRPr="678C7E63" w:rsidR="1DA79259">
        <w:rPr>
          <w:lang w:val="en-GB"/>
        </w:rPr>
        <w:t>.</w:t>
      </w:r>
    </w:p>
    <w:p w:rsidRPr="001B3490" w:rsidR="00DE7376" w:rsidP="001B3490" w:rsidRDefault="00BD1524" w14:paraId="33FAB48C" w14:textId="21BB0FA7">
      <w:pPr>
        <w:pStyle w:val="Heading1"/>
      </w:pPr>
      <w:r w:rsidR="0DDAF562">
        <w:rPr/>
        <w:t>Summary</w:t>
      </w:r>
    </w:p>
    <w:p w:rsidR="7BE9D6EF" w:rsidP="7BE9D6EF" w:rsidRDefault="7BE9D6EF" w14:paraId="5AE13003" w14:textId="0BD052EB">
      <w:pPr>
        <w:pStyle w:val="NoSpacing"/>
      </w:pPr>
    </w:p>
    <w:p w:rsidR="20357ACE" w:rsidP="166A4D77" w:rsidRDefault="20357ACE" w14:paraId="1AFA54E3" w14:textId="67A15DA7">
      <w:pPr>
        <w:rPr>
          <w:b w:val="0"/>
          <w:bCs w:val="0"/>
        </w:rPr>
      </w:pPr>
      <w:r w:rsidR="4D9030EF">
        <w:rPr>
          <w:b w:val="0"/>
          <w:bCs w:val="0"/>
        </w:rPr>
        <w:t xml:space="preserve">The project looked at the behavioural responses of hedgehogs to artificial light at night (ALAN) around </w:t>
      </w:r>
      <w:r w:rsidR="5B26D96A">
        <w:rPr>
          <w:b w:val="0"/>
          <w:bCs w:val="0"/>
        </w:rPr>
        <w:t xml:space="preserve">the </w:t>
      </w:r>
      <w:r w:rsidR="4D9030EF">
        <w:rPr>
          <w:b w:val="0"/>
          <w:bCs w:val="0"/>
        </w:rPr>
        <w:t xml:space="preserve">University of Exeter, Penryn Campus. We collected information on </w:t>
      </w:r>
      <w:r w:rsidR="5DB5D365">
        <w:rPr>
          <w:b w:val="0"/>
          <w:bCs w:val="0"/>
        </w:rPr>
        <w:t xml:space="preserve">the movements of hedgehogs using GPS tracking devices as well as the </w:t>
      </w:r>
      <w:r w:rsidR="494CAE3A">
        <w:rPr>
          <w:b w:val="0"/>
          <w:bCs w:val="0"/>
        </w:rPr>
        <w:t xml:space="preserve">characteristics of captured and recaptured hedgehogs before and </w:t>
      </w:r>
      <w:r w:rsidR="2E7F6902">
        <w:rPr>
          <w:b w:val="0"/>
          <w:bCs w:val="0"/>
        </w:rPr>
        <w:t xml:space="preserve">after placement of </w:t>
      </w:r>
      <w:r w:rsidR="5F81281C">
        <w:rPr>
          <w:b w:val="0"/>
          <w:bCs w:val="0"/>
        </w:rPr>
        <w:t>the</w:t>
      </w:r>
      <w:r w:rsidR="2E7F6902">
        <w:rPr>
          <w:b w:val="0"/>
          <w:bCs w:val="0"/>
        </w:rPr>
        <w:t xml:space="preserve"> GPS tracking device</w:t>
      </w:r>
      <w:r w:rsidR="4D9030EF">
        <w:rPr>
          <w:b w:val="0"/>
          <w:bCs w:val="0"/>
        </w:rPr>
        <w:t xml:space="preserve">. By analysing the </w:t>
      </w:r>
      <w:r w:rsidR="205D3A3F">
        <w:rPr>
          <w:b w:val="0"/>
          <w:bCs w:val="0"/>
        </w:rPr>
        <w:t>movement</w:t>
      </w:r>
      <w:r w:rsidR="4D9030EF">
        <w:rPr>
          <w:b w:val="0"/>
          <w:bCs w:val="0"/>
        </w:rPr>
        <w:t xml:space="preserve"> of </w:t>
      </w:r>
      <w:r w:rsidR="104FECA4">
        <w:rPr>
          <w:b w:val="0"/>
          <w:bCs w:val="0"/>
        </w:rPr>
        <w:t>hedgehogs</w:t>
      </w:r>
      <w:r w:rsidR="4D9030EF">
        <w:rPr>
          <w:b w:val="0"/>
          <w:bCs w:val="0"/>
        </w:rPr>
        <w:t xml:space="preserve">, in relation to artificial light at night, we can gauge the impact of artificial light at night on </w:t>
      </w:r>
      <w:r w:rsidR="470E2317">
        <w:rPr>
          <w:b w:val="0"/>
          <w:bCs w:val="0"/>
        </w:rPr>
        <w:t>hedgehog</w:t>
      </w:r>
      <w:r w:rsidR="4D9030EF">
        <w:rPr>
          <w:b w:val="0"/>
          <w:bCs w:val="0"/>
        </w:rPr>
        <w:t xml:space="preserve"> </w:t>
      </w:r>
      <w:r w:rsidR="7839B279">
        <w:rPr>
          <w:b w:val="0"/>
          <w:bCs w:val="0"/>
        </w:rPr>
        <w:t>behaviour</w:t>
      </w:r>
      <w:r w:rsidR="3763366E">
        <w:rPr>
          <w:b w:val="0"/>
          <w:bCs w:val="0"/>
        </w:rPr>
        <w:t xml:space="preserve"> and habitat use</w:t>
      </w:r>
      <w:r w:rsidR="4D9030EF">
        <w:rPr>
          <w:b w:val="0"/>
          <w:bCs w:val="0"/>
        </w:rPr>
        <w:t xml:space="preserve">.  </w:t>
      </w:r>
      <w:r w:rsidR="4D9030EF">
        <w:rPr>
          <w:b w:val="0"/>
          <w:bCs w:val="0"/>
        </w:rPr>
        <w:t xml:space="preserve">  </w:t>
      </w:r>
    </w:p>
    <w:p w:rsidRPr="001B3490" w:rsidR="00DE7376" w:rsidP="001B3490" w:rsidRDefault="66BE0730" w14:paraId="699D9FEC" w14:textId="66AAC2EF">
      <w:pPr>
        <w:pStyle w:val="Heading1"/>
        <w:rPr>
          <w:rStyle w:val="Heading2Char"/>
          <w:sz w:val="36"/>
          <w:szCs w:val="36"/>
        </w:rPr>
      </w:pPr>
      <w:bookmarkStart w:name="_Toc167878270" w:id="0"/>
      <w:r w:rsidRPr="7BE9D6EF" w:rsidR="0707C81F">
        <w:rPr>
          <w:rStyle w:val="Heading2Char"/>
          <w:sz w:val="36"/>
          <w:szCs w:val="36"/>
        </w:rPr>
        <w:t xml:space="preserve">File </w:t>
      </w:r>
      <w:r w:rsidRPr="7BE9D6EF" w:rsidR="5D2EFA1C">
        <w:rPr>
          <w:rStyle w:val="Heading2Char"/>
          <w:sz w:val="36"/>
          <w:szCs w:val="36"/>
        </w:rPr>
        <w:t>f</w:t>
      </w:r>
      <w:r w:rsidRPr="7BE9D6EF" w:rsidR="0707C81F">
        <w:rPr>
          <w:rStyle w:val="Heading2Char"/>
          <w:sz w:val="36"/>
          <w:szCs w:val="36"/>
        </w:rPr>
        <w:t>ormat</w:t>
      </w:r>
      <w:bookmarkEnd w:id="0"/>
    </w:p>
    <w:p w:rsidR="7BE9D6EF" w:rsidP="7BE9D6EF" w:rsidRDefault="7BE9D6EF" w14:paraId="29E3F04A" w14:textId="4FAE3518">
      <w:pPr>
        <w:pStyle w:val="NoSpacing"/>
      </w:pPr>
    </w:p>
    <w:p w:rsidR="324E03A7" w:rsidP="720FC3A5" w:rsidRDefault="324E03A7" w14:paraId="72E86375" w14:textId="19FF18B9">
      <w:pPr>
        <w:rPr>
          <w:rFonts w:ascii="Calibri" w:hAnsi="Calibri" w:eastAsia="Calibri" w:cs="Calibri"/>
          <w:b w:val="0"/>
          <w:bCs w:val="0"/>
        </w:rPr>
      </w:pPr>
      <w:r w:rsidRPr="166A4D77" w:rsidR="324E03A7">
        <w:rPr>
          <w:rFonts w:ascii="Calibri" w:hAnsi="Calibri" w:eastAsia="Calibri" w:cs="Calibri"/>
          <w:b w:val="0"/>
          <w:bCs w:val="0"/>
        </w:rPr>
        <w:t>All files are in CSV format.</w:t>
      </w:r>
    </w:p>
    <w:p w:rsidRPr="001B3490" w:rsidR="00DE7376" w:rsidP="001B3490" w:rsidRDefault="2FB55B99" w14:paraId="32C31B3A" w14:textId="39252457">
      <w:pPr>
        <w:pStyle w:val="Heading1"/>
        <w:rPr>
          <w:rStyle w:val="Heading2Char"/>
          <w:sz w:val="36"/>
          <w:szCs w:val="36"/>
        </w:rPr>
      </w:pPr>
      <w:bookmarkStart w:name="_Toc167878271" w:id="1"/>
      <w:r w:rsidRPr="7BE9D6EF" w:rsidR="34D2FD2C">
        <w:rPr>
          <w:rStyle w:val="Heading2Char"/>
          <w:sz w:val="36"/>
          <w:szCs w:val="36"/>
        </w:rPr>
        <w:t>File</w:t>
      </w:r>
      <w:r w:rsidRPr="7BE9D6EF" w:rsidR="11518C06">
        <w:rPr>
          <w:rStyle w:val="Heading2Char"/>
          <w:sz w:val="36"/>
          <w:szCs w:val="36"/>
        </w:rPr>
        <w:t xml:space="preserve"> names and/or</w:t>
      </w:r>
      <w:r w:rsidRPr="7BE9D6EF" w:rsidR="34D2FD2C">
        <w:rPr>
          <w:rStyle w:val="Heading2Char"/>
          <w:sz w:val="36"/>
          <w:szCs w:val="36"/>
        </w:rPr>
        <w:t xml:space="preserve"> naming convention</w:t>
      </w:r>
      <w:bookmarkEnd w:id="1"/>
    </w:p>
    <w:p w:rsidR="7BE9D6EF" w:rsidP="7BE9D6EF" w:rsidRDefault="7BE9D6EF" w14:paraId="3F36FA39" w14:textId="748E0DBD">
      <w:pPr>
        <w:pStyle w:val="NoSpacing"/>
      </w:pPr>
    </w:p>
    <w:p w:rsidR="57BA7B10" w:rsidP="166A4D77" w:rsidRDefault="57BA7B10" w14:paraId="6E427398" w14:textId="165EAF78">
      <w:pPr>
        <w:rPr>
          <w:b w:val="0"/>
          <w:bCs w:val="0"/>
        </w:rPr>
      </w:pPr>
      <w:r w:rsidR="53939615">
        <w:rPr>
          <w:b w:val="0"/>
          <w:bCs w:val="0"/>
        </w:rPr>
        <w:t>There is 1 file with the following name convention</w:t>
      </w:r>
      <w:r w:rsidR="1C64B438">
        <w:rPr>
          <w:b w:val="0"/>
          <w:bCs w:val="0"/>
        </w:rPr>
        <w:t>:</w:t>
      </w:r>
    </w:p>
    <w:p w:rsidR="40DC13CF" w:rsidP="166A4D77" w:rsidRDefault="40DC13CF" w14:paraId="54271A85" w14:textId="7216EF6C">
      <w:pPr>
        <w:pStyle w:val="ListParagraph"/>
        <w:numPr>
          <w:ilvl w:val="0"/>
          <w:numId w:val="2"/>
        </w:numPr>
        <w:rPr>
          <w:b w:val="0"/>
          <w:bCs w:val="0"/>
        </w:rPr>
      </w:pPr>
      <w:r w:rsidR="40DC13CF">
        <w:rPr>
          <w:b w:val="0"/>
          <w:bCs w:val="0"/>
        </w:rPr>
        <w:t>Hedgehog_Log.csv</w:t>
      </w:r>
    </w:p>
    <w:p w:rsidR="4FD9C781" w:rsidP="166A4D77" w:rsidRDefault="4FD9C781" w14:paraId="437A6278" w14:textId="09686A4D">
      <w:pPr>
        <w:rPr>
          <w:b w:val="0"/>
          <w:bCs w:val="0"/>
        </w:rPr>
      </w:pPr>
      <w:r w:rsidR="4FD9C781">
        <w:rPr>
          <w:b w:val="0"/>
          <w:bCs w:val="0"/>
        </w:rPr>
        <w:t>There are 7 files with the following name convention</w:t>
      </w:r>
      <w:r w:rsidR="130E1477">
        <w:rPr>
          <w:b w:val="0"/>
          <w:bCs w:val="0"/>
        </w:rPr>
        <w:t>:</w:t>
      </w:r>
      <w:r w:rsidR="4FD9C781">
        <w:rPr>
          <w:b w:val="0"/>
          <w:bCs w:val="0"/>
        </w:rPr>
        <w:t xml:space="preserve"> </w:t>
      </w:r>
    </w:p>
    <w:p w:rsidR="7AF44F66" w:rsidP="166A4D77" w:rsidRDefault="7AF44F66" w14:paraId="409E7CC5" w14:textId="389F9B7D">
      <w:pPr>
        <w:pStyle w:val="ListParagraph"/>
        <w:numPr>
          <w:ilvl w:val="0"/>
          <w:numId w:val="1"/>
        </w:numPr>
        <w:rPr>
          <w:b w:val="0"/>
          <w:bCs w:val="0"/>
        </w:rPr>
      </w:pPr>
      <w:r w:rsidR="7AF44F66">
        <w:rPr>
          <w:b w:val="0"/>
          <w:bCs w:val="0"/>
        </w:rPr>
        <w:t>A</w:t>
      </w:r>
      <w:r w:rsidR="4FD9C781">
        <w:rPr>
          <w:b w:val="0"/>
          <w:bCs w:val="0"/>
        </w:rPr>
        <w:t>_Track</w:t>
      </w:r>
      <w:r w:rsidR="49187B95">
        <w:rPr>
          <w:b w:val="0"/>
          <w:bCs w:val="0"/>
        </w:rPr>
        <w:t>X_Trimmed.csv</w:t>
      </w:r>
      <w:r w:rsidR="5136E83D">
        <w:rPr>
          <w:b w:val="0"/>
          <w:bCs w:val="0"/>
        </w:rPr>
        <w:t>’</w:t>
      </w:r>
    </w:p>
    <w:p w:rsidR="49187B95" w:rsidP="166A4D77" w:rsidRDefault="49187B95" w14:paraId="7C0B0406" w14:textId="42E877AB">
      <w:pPr>
        <w:rPr>
          <w:b w:val="0"/>
          <w:bCs w:val="0"/>
        </w:rPr>
      </w:pPr>
      <w:r w:rsidR="49187B95">
        <w:rPr>
          <w:b w:val="0"/>
          <w:bCs w:val="0"/>
        </w:rPr>
        <w:t>Where ‘</w:t>
      </w:r>
      <w:r w:rsidR="123E1FDD">
        <w:rPr>
          <w:b w:val="0"/>
          <w:bCs w:val="0"/>
        </w:rPr>
        <w:t>A</w:t>
      </w:r>
      <w:r w:rsidR="49187B95">
        <w:rPr>
          <w:b w:val="0"/>
          <w:bCs w:val="0"/>
        </w:rPr>
        <w:t xml:space="preserve">’ is the GPS tracker used, </w:t>
      </w:r>
      <w:r w:rsidR="4590EC42">
        <w:rPr>
          <w:b w:val="0"/>
          <w:bCs w:val="0"/>
        </w:rPr>
        <w:t>‘</w:t>
      </w:r>
      <w:r w:rsidR="4590EC42">
        <w:rPr>
          <w:b w:val="0"/>
          <w:bCs w:val="0"/>
        </w:rPr>
        <w:t>TrackX</w:t>
      </w:r>
      <w:r w:rsidR="4590EC42">
        <w:rPr>
          <w:b w:val="0"/>
          <w:bCs w:val="0"/>
        </w:rPr>
        <w:t xml:space="preserve">’ is the unique track number, and </w:t>
      </w:r>
      <w:r w:rsidR="6D6C2D58">
        <w:rPr>
          <w:b w:val="0"/>
          <w:bCs w:val="0"/>
        </w:rPr>
        <w:t xml:space="preserve">‘Trimmed’ is </w:t>
      </w:r>
      <w:r>
        <w:tab/>
      </w:r>
      <w:r w:rsidR="6D6C2D58">
        <w:rPr>
          <w:b w:val="0"/>
          <w:bCs w:val="0"/>
        </w:rPr>
        <w:t>whether the data was trimmed or not (</w:t>
      </w:r>
      <w:r w:rsidR="5B63CBE4">
        <w:rPr>
          <w:b w:val="0"/>
          <w:bCs w:val="0"/>
        </w:rPr>
        <w:t xml:space="preserve">i.e. </w:t>
      </w:r>
      <w:r w:rsidR="6D6C2D58">
        <w:rPr>
          <w:b w:val="0"/>
          <w:bCs w:val="0"/>
        </w:rPr>
        <w:t>untrimmed)</w:t>
      </w:r>
    </w:p>
    <w:p w:rsidRPr="001B3490" w:rsidR="66BE0730" w:rsidP="001B3490" w:rsidRDefault="00D94D27" w14:paraId="66D93260" w14:textId="4403CDA3">
      <w:pPr>
        <w:pStyle w:val="Heading1"/>
      </w:pPr>
      <w:r w:rsidRPr="7BE9D6EF" w:rsidR="11518C06">
        <w:rPr>
          <w:rStyle w:val="cf01"/>
          <w:rFonts w:ascii="Calibri Light" w:hAnsi="Calibri Light" w:cs="" w:asciiTheme="majorAscii" w:hAnsiTheme="majorAscii" w:cstheme="majorBidi"/>
          <w:sz w:val="36"/>
          <w:szCs w:val="36"/>
        </w:rPr>
        <w:t xml:space="preserve">Nature and </w:t>
      </w:r>
      <w:r w:rsidRPr="7BE9D6EF" w:rsidR="2A30CCED">
        <w:rPr>
          <w:rStyle w:val="cf01"/>
          <w:rFonts w:ascii="Calibri Light" w:hAnsi="Calibri Light" w:cs="" w:asciiTheme="majorAscii" w:hAnsiTheme="majorAscii" w:cstheme="majorBidi"/>
          <w:sz w:val="36"/>
          <w:szCs w:val="36"/>
        </w:rPr>
        <w:t>u</w:t>
      </w:r>
      <w:r w:rsidRPr="7BE9D6EF" w:rsidR="2A30CCED">
        <w:rPr>
          <w:rStyle w:val="cf01"/>
          <w:rFonts w:ascii="Calibri Light" w:hAnsi="Calibri Light" w:cs="" w:asciiTheme="majorAscii" w:hAnsiTheme="majorAscii" w:cstheme="majorBidi"/>
          <w:sz w:val="36"/>
          <w:szCs w:val="36"/>
        </w:rPr>
        <w:t xml:space="preserve">nits </w:t>
      </w:r>
      <w:r w:rsidRPr="7BE9D6EF" w:rsidR="11518C06">
        <w:rPr>
          <w:rStyle w:val="cf01"/>
          <w:rFonts w:ascii="Calibri Light" w:hAnsi="Calibri Light" w:cs="" w:asciiTheme="majorAscii" w:hAnsiTheme="majorAscii" w:cstheme="majorBidi"/>
          <w:sz w:val="36"/>
          <w:szCs w:val="36"/>
        </w:rPr>
        <w:t xml:space="preserve">of recorded values </w:t>
      </w:r>
    </w:p>
    <w:p w:rsidRPr="00190CA3" w:rsidR="00957B80" w:rsidP="720FC3A5" w:rsidRDefault="00957B80" w14:paraId="57C88728" w14:textId="16E2B3BB">
      <w:pPr>
        <w:pStyle w:val="Captionabove"/>
        <w:rPr>
          <w:i/>
          <w:iCs/>
        </w:rPr>
      </w:pPr>
      <w:r>
        <w:lastRenderedPageBreak/>
        <w:t xml:space="preserve">Table </w:t>
      </w:r>
      <w:r w:rsidRPr="720FC3A5">
        <w:rPr>
          <w:i/>
          <w:iCs/>
        </w:rPr>
        <w:fldChar w:fldCharType="begin"/>
      </w:r>
      <w:r>
        <w:instrText xml:space="preserve"> SEQ Table \* ARABIC </w:instrText>
      </w:r>
      <w:r w:rsidRPr="720FC3A5">
        <w:rPr>
          <w:i/>
          <w:iCs/>
        </w:rPr>
        <w:fldChar w:fldCharType="separate"/>
      </w:r>
      <w:r w:rsidRPr="720FC3A5">
        <w:rPr>
          <w:noProof/>
        </w:rPr>
        <w:t>1</w:t>
      </w:r>
      <w:r w:rsidRPr="720FC3A5">
        <w:rPr>
          <w:i/>
          <w:iCs/>
        </w:rPr>
        <w:fldChar w:fldCharType="end"/>
      </w:r>
      <w:r>
        <w:t xml:space="preserve">. Description of variables in </w:t>
      </w:r>
      <w:r w:rsidR="1285E4BA">
        <w:t>Hedgehog_Log.csv</w:t>
      </w:r>
      <w:r>
        <w:t>.</w:t>
      </w:r>
    </w:p>
    <w:tbl>
      <w:tblPr>
        <w:tblStyle w:val="GridTable1Light"/>
        <w:tblW w:w="10076" w:type="dxa"/>
        <w:tblLayout w:type="fixed"/>
        <w:tblLook w:val="06A0" w:firstRow="1" w:lastRow="0" w:firstColumn="1" w:lastColumn="0" w:noHBand="1" w:noVBand="1"/>
      </w:tblPr>
      <w:tblGrid>
        <w:gridCol w:w="2519"/>
        <w:gridCol w:w="2519"/>
        <w:gridCol w:w="2130"/>
        <w:gridCol w:w="2908"/>
      </w:tblGrid>
      <w:tr w:rsidRPr="00190CA3" w:rsidR="00957B80" w:rsidTr="7BE9D6EF" w14:paraId="50D0AE5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  <w:vAlign w:val="bottom"/>
          </w:tcPr>
          <w:p w:rsidRPr="00190CA3" w:rsidR="00957B80" w:rsidP="00EB1C11" w:rsidRDefault="00957B80" w14:paraId="42F5E398" w14:textId="77777777">
            <w:pPr>
              <w:spacing w:before="120" w:after="120" w:line="240" w:lineRule="auto"/>
            </w:pPr>
            <w:r w:rsidRPr="00190CA3">
              <w:t>Variable/Column header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  <w:vAlign w:val="bottom"/>
          </w:tcPr>
          <w:p w:rsidRPr="00190CA3" w:rsidR="00957B80" w:rsidP="00EB1C11" w:rsidRDefault="00957B80" w14:paraId="6E2924CB" w14:textId="77777777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Description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  <w:vAlign w:val="bottom"/>
          </w:tcPr>
          <w:p w:rsidRPr="00190CA3" w:rsidR="00957B80" w:rsidP="00EB1C11" w:rsidRDefault="00957B80" w14:paraId="3B757323" w14:textId="77777777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90CA3">
              <w:t>Units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Pr="00806E88" w:rsidR="00957B80" w:rsidP="00EB1C11" w:rsidRDefault="00957B80" w14:paraId="23CED511" w14:textId="2D832E7B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Vocab</w:t>
            </w:r>
            <w:r w:rsidR="00C21E96">
              <w:t>ulary</w:t>
            </w:r>
            <w:r>
              <w:t xml:space="preserve"> URL</w:t>
            </w:r>
            <w:r w:rsidR="00C21E96">
              <w:rPr>
                <w:b w:val="0"/>
                <w:bCs w:val="0"/>
              </w:rPr>
              <w:t xml:space="preserve"> </w:t>
            </w:r>
            <w:r w:rsidRPr="00806E88" w:rsidR="00C21E96">
              <w:rPr>
                <w:b w:val="0"/>
                <w:bCs w:val="0"/>
                <w:sz w:val="20"/>
                <w:szCs w:val="20"/>
              </w:rPr>
              <w:t>(if applicable)</w:t>
            </w:r>
          </w:p>
        </w:tc>
      </w:tr>
      <w:tr w:rsidRPr="00190CA3" w:rsidR="00957B80" w:rsidTr="7BE9D6EF" w14:paraId="4AB10BEA" w14:textId="77777777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Pr="00190CA3" w:rsidR="00957B80" w:rsidP="009D4947" w:rsidRDefault="5D09BC3C" w14:paraId="1952D049" w14:textId="1A8F5004">
            <w:pPr>
              <w:spacing w:before="80" w:after="80" w:line="264" w:lineRule="auto"/>
            </w:pPr>
            <w:proofErr w:type="spellStart"/>
            <w:r>
              <w:t>Tube_id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Pr="00190CA3" w:rsidR="00957B80" w:rsidP="720FC3A5" w:rsidRDefault="3EBB3433" w14:paraId="190D4D40" w14:textId="791C9CD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 or 2 letter unique identifier denoting tube or nail polish placement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Pr="00190CA3" w:rsidR="00957B80" w:rsidP="009D4947" w:rsidRDefault="0CDC60D3" w14:paraId="2E5943BA" w14:textId="75EAE75B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Pr="00190CA3" w:rsidR="00957B80" w:rsidP="009D4947" w:rsidRDefault="060D33B0" w14:paraId="3188083E" w14:textId="347FD54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Pr="00190CA3" w:rsidR="00957B80" w:rsidTr="7BE9D6EF" w14:paraId="5A2921AA" w14:textId="77777777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Pr="00190CA3" w:rsidR="00957B80" w:rsidP="009D4947" w:rsidRDefault="5D09BC3C" w14:paraId="0522DE3D" w14:textId="6BDDB725">
            <w:pPr>
              <w:spacing w:before="80" w:after="80" w:line="264" w:lineRule="auto"/>
            </w:pPr>
            <w:proofErr w:type="spellStart"/>
            <w:r>
              <w:t>Found_date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Pr="00190CA3" w:rsidR="00957B80" w:rsidP="009D4947" w:rsidRDefault="13B24F22" w14:paraId="25B46F8D" w14:textId="7CFE4A37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Date hedgehog was found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Pr="00190CA3" w:rsidR="00957B80" w:rsidP="009D4947" w:rsidRDefault="7072BE6C" w14:paraId="16284034" w14:textId="2FC22FB4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mm/dd/</w:t>
            </w:r>
            <w:proofErr w:type="spellStart"/>
            <w:r>
              <w:t>yyyy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Pr="00190CA3" w:rsidR="00957B80" w:rsidP="009D4947" w:rsidRDefault="13B24F22" w14:paraId="2133C569" w14:textId="7BB8087B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6CD67E13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31B6F0CD" w14:textId="6D0CB669">
            <w:pPr>
              <w:spacing w:line="264" w:lineRule="auto"/>
            </w:pPr>
            <w:proofErr w:type="spellStart"/>
            <w:r>
              <w:t>Found_time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472A79BE" w:rsidP="720FC3A5" w:rsidRDefault="472A79BE" w14:paraId="36B9D5A3" w14:textId="34A4B6BF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Time hedgehog was found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2E3E1394" w:rsidP="720FC3A5" w:rsidRDefault="2E3E1394" w14:paraId="454ACD0C" w14:textId="2F79E3CC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24hr</w:t>
            </w:r>
          </w:p>
          <w:p w:rsidR="2E3E1394" w:rsidP="720FC3A5" w:rsidRDefault="2E3E1394" w14:paraId="45D83704" w14:textId="7C8537D2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hh:mm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472A79BE" w:rsidP="720FC3A5" w:rsidRDefault="472A79BE" w14:paraId="78387929" w14:textId="3CEF2F7A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77282EA3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2B2AFCED" w14:textId="25D4A7BE">
            <w:pPr>
              <w:spacing w:line="264" w:lineRule="auto"/>
            </w:pPr>
            <w:proofErr w:type="spellStart"/>
            <w:r>
              <w:t>Found_latitude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E85FEAB" w:rsidP="720FC3A5" w:rsidRDefault="5E85FEAB" w14:paraId="24B8B2C5" w14:textId="111D7C04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Latitude hedgehog was found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37C6B29E" w:rsidP="720FC3A5" w:rsidRDefault="37C6B29E" w14:paraId="0BB43F5A" w14:textId="6538E9D2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Decimal degrees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5E85FEAB" w:rsidP="720FC3A5" w:rsidRDefault="5E85FEAB" w14:paraId="36446961" w14:textId="107E3AF5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44E801C4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7B9B80B3" w14:textId="6FA78DE7">
            <w:pPr>
              <w:spacing w:line="264" w:lineRule="auto"/>
            </w:pPr>
            <w:proofErr w:type="spellStart"/>
            <w:r>
              <w:t>Found_longitude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3D4B1D99" w:rsidP="720FC3A5" w:rsidRDefault="3D4B1D99" w14:paraId="7CEBD400" w14:textId="2D054D86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Longitude hedgehog was found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7343EDB7" w:rsidP="720FC3A5" w:rsidRDefault="7343EDB7" w14:paraId="0A1209B2" w14:textId="54A1096F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Decimal degrees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3D4B1D99" w:rsidP="720FC3A5" w:rsidRDefault="3D4B1D99" w14:paraId="54D0CA11" w14:textId="146A0AAC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1424530D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4A768C41" w14:textId="5590AEFA">
            <w:pPr>
              <w:spacing w:line="264" w:lineRule="auto"/>
            </w:pPr>
            <w:proofErr w:type="spellStart"/>
            <w:r>
              <w:t>Found_location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84B68BE" w:rsidP="720FC3A5" w:rsidRDefault="784B68BE" w14:paraId="6F3B9E33" w14:textId="49A3AF2B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 of the l</w:t>
            </w:r>
            <w:r w:rsidR="46D3E5DF">
              <w:t xml:space="preserve">ocation </w:t>
            </w:r>
            <w:r w:rsidR="44A9E13F">
              <w:t xml:space="preserve">that the </w:t>
            </w:r>
            <w:r w:rsidR="46D3E5DF">
              <w:t>hedgehog was found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2DBBAB04" w:rsidP="720FC3A5" w:rsidRDefault="2DBBAB04" w14:paraId="0984CFB3" w14:textId="36BEA619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2DBBAB04" w:rsidP="720FC3A5" w:rsidRDefault="2DBBAB04" w14:paraId="6FF5F4A8" w14:textId="0AC5CDAB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5D11BB7A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11C59878" w14:textId="2FC4B9D0">
            <w:pPr>
              <w:spacing w:line="264" w:lineRule="auto"/>
            </w:pPr>
            <w:r>
              <w:t>Campus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F9D8470" w:rsidP="720FC3A5" w:rsidRDefault="5F9D8470" w14:paraId="693D8F86" w14:textId="01023C6F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campus in which the hedgehog was found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5F9D8470" w:rsidP="720FC3A5" w:rsidRDefault="5F9D8470" w14:paraId="441884D5" w14:textId="1943CD6F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="6FA57DCD">
              <w:rPr/>
              <w:t>Penryn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5F9D8470" w:rsidP="720FC3A5" w:rsidRDefault="5F9D8470" w14:paraId="0461B3AB" w14:textId="3DCDE86A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0B738352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35680E4C" w14:textId="40586FF9">
            <w:pPr>
              <w:spacing w:line="264" w:lineRule="auto"/>
            </w:pPr>
            <w:r>
              <w:t>Sex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2D2D5AA2" w:rsidP="720FC3A5" w:rsidRDefault="2D2D5AA2" w14:paraId="4CF1CE54" w14:textId="7EF8DAC4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sex of the hedgehog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2D2D5AA2" w:rsidP="720FC3A5" w:rsidRDefault="2D2D5AA2" w14:paraId="3D8F4E39" w14:textId="3E1AC1D2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Male (M) or Female (F)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2D2D5AA2" w:rsidP="720FC3A5" w:rsidRDefault="2D2D5AA2" w14:paraId="526887E1" w14:textId="5EC17115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64DB9772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2E426CD1" w14:textId="4EABAC70">
            <w:pPr>
              <w:spacing w:line="264" w:lineRule="auto"/>
            </w:pPr>
            <w:r>
              <w:t>Healthy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AA47380" w:rsidP="720FC3A5" w:rsidRDefault="7AA47380" w14:paraId="2FA937FF" w14:textId="588849DE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health of the hedgehog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7AA47380" w:rsidP="720FC3A5" w:rsidRDefault="7AA47380" w14:paraId="3FE06C56" w14:textId="60A25F30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Healthy (Y) or </w:t>
            </w:r>
            <w:proofErr w:type="gramStart"/>
            <w:r>
              <w:t>Not</w:t>
            </w:r>
            <w:proofErr w:type="gramEnd"/>
            <w:r>
              <w:t xml:space="preserve"> healthy (N)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7AA47380" w:rsidP="720FC3A5" w:rsidRDefault="7AA47380" w14:paraId="5C0BF382" w14:textId="5C6076BF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596426E5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168BD4B1" w14:textId="64F2097D">
            <w:pPr>
              <w:spacing w:line="264" w:lineRule="auto"/>
            </w:pPr>
            <w:r>
              <w:t>Weight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7C3777B" w:rsidP="720FC3A5" w:rsidRDefault="77C3777B" w14:paraId="4A6DE230" w14:textId="6CDEF453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weight of the hedgehog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77C3777B" w:rsidP="720FC3A5" w:rsidRDefault="77C3777B" w14:paraId="1CFF90E8" w14:textId="5F48441B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Grams (g)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77C3777B" w:rsidP="720FC3A5" w:rsidRDefault="77C3777B" w14:paraId="0DBA94AF" w14:textId="35B9D9C8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34183793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66313347" w14:textId="3F2416E3">
            <w:pPr>
              <w:spacing w:line="264" w:lineRule="auto"/>
            </w:pPr>
            <w:proofErr w:type="spellStart"/>
            <w:r>
              <w:t>Reason_not_used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A172529" w:rsidP="720FC3A5" w:rsidRDefault="5A172529" w14:paraId="17C01C07" w14:textId="3CFAB1E9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 of reasons a hedgehog was not used in the study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5A172529" w:rsidP="720FC3A5" w:rsidRDefault="5A172529" w14:paraId="6E76C6B8" w14:textId="60113C83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5A172529" w:rsidP="720FC3A5" w:rsidRDefault="5A172529" w14:paraId="537D8490" w14:textId="0924D582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3DE773B4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00E35020" w14:textId="297AFEF3">
            <w:pPr>
              <w:spacing w:line="264" w:lineRule="auto"/>
            </w:pPr>
            <w:proofErr w:type="spellStart"/>
            <w:r>
              <w:t>Tracker_no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0128BC72" w:rsidP="720FC3A5" w:rsidRDefault="0128BC72" w14:paraId="029A217A" w14:textId="5C16B1A6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Unique identifier of the tracker used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0128BC72" w:rsidP="720FC3A5" w:rsidRDefault="0128BC72" w14:paraId="060DDC60" w14:textId="52DDFF13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0128BC72" w:rsidP="720FC3A5" w:rsidRDefault="0128BC72" w14:paraId="3917C162" w14:textId="5D0C729E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14F0C1D8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041449E3" w14:textId="2AA9FEA9">
            <w:pPr>
              <w:spacing w:line="264" w:lineRule="auto"/>
            </w:pPr>
            <w:proofErr w:type="spellStart"/>
            <w:r>
              <w:t>Release_date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4C8CB0EB" w:rsidP="720FC3A5" w:rsidRDefault="4C8CB0EB" w14:paraId="7EDA6E24" w14:textId="08B06836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Date that the hedgehog was released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4C8CB0EB" w:rsidP="720FC3A5" w:rsidRDefault="4C8CB0EB" w14:paraId="2A12E5D3" w14:textId="69163822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dd/mm/</w:t>
            </w:r>
            <w:proofErr w:type="spellStart"/>
            <w:r>
              <w:t>yyyy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4C8CB0EB" w:rsidP="720FC3A5" w:rsidRDefault="4C8CB0EB" w14:paraId="0DD1AB6B" w14:textId="08920DCA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256D0F75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1C1395CD" w14:textId="2F1A95DA">
            <w:pPr>
              <w:spacing w:line="264" w:lineRule="auto"/>
            </w:pPr>
            <w:proofErr w:type="spellStart"/>
            <w:r>
              <w:lastRenderedPageBreak/>
              <w:t>Release_time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0042D7CF" w:rsidP="720FC3A5" w:rsidRDefault="0042D7CF" w14:paraId="7731F5F4" w14:textId="48405900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Time that the hedgehog was released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0042D7CF" w:rsidP="720FC3A5" w:rsidRDefault="0042D7CF" w14:paraId="4DBE03AD" w14:textId="385A289B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24hr</w:t>
            </w:r>
          </w:p>
          <w:p w:rsidR="0042D7CF" w:rsidP="720FC3A5" w:rsidRDefault="0042D7CF" w14:paraId="70BB86B0" w14:textId="4C1F2BEA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hh:mm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0042D7CF" w:rsidP="720FC3A5" w:rsidRDefault="0042D7CF" w14:paraId="01C7B50D" w14:textId="781EBAA8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56F0FA67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6EA4BAEF" w14:textId="1704B0B7">
            <w:pPr>
              <w:spacing w:line="264" w:lineRule="auto"/>
            </w:pPr>
            <w:proofErr w:type="spellStart"/>
            <w:r>
              <w:t>Processing_time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4D78F70" w:rsidP="720FC3A5" w:rsidRDefault="54D78F70" w14:paraId="78F7CFD3" w14:textId="3BE729CC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Time it took to process a hedgehog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54D78F70" w:rsidP="720FC3A5" w:rsidRDefault="54D78F70" w14:paraId="6A8FC4BD" w14:textId="4B0584C5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hh:mm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54D78F70" w:rsidP="720FC3A5" w:rsidRDefault="54D78F70" w14:paraId="6C51B677" w14:textId="06BA47D6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3F1812FC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3B25D1E2" w14:textId="0D2A2612">
            <w:pPr>
              <w:spacing w:line="264" w:lineRule="auto"/>
            </w:pPr>
            <w:proofErr w:type="spellStart"/>
            <w:r>
              <w:t>Release_notes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38531EF8" w:rsidP="720FC3A5" w:rsidRDefault="38531EF8" w14:paraId="06745D58" w14:textId="643177BB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Notes taken during release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38531EF8" w:rsidP="720FC3A5" w:rsidRDefault="38531EF8" w14:paraId="291874CA" w14:textId="54ABC890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38531EF8" w:rsidP="720FC3A5" w:rsidRDefault="38531EF8" w14:paraId="44EDADF8" w14:textId="656F7EBE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45CDAC43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4AA952BB" w14:textId="46B545EB">
            <w:pPr>
              <w:spacing w:line="264" w:lineRule="auto"/>
            </w:pPr>
            <w:proofErr w:type="spellStart"/>
            <w:r>
              <w:t>ESTR_Date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09C1AC3" w:rsidP="720FC3A5" w:rsidRDefault="709C1AC3" w14:paraId="2ADAEF64" w14:textId="40219760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Date of the earliest scheduled tracker removal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709C1AC3" w:rsidP="720FC3A5" w:rsidRDefault="709C1AC3" w14:paraId="7F0E6006" w14:textId="4058FC16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dd/mm/</w:t>
            </w:r>
            <w:proofErr w:type="spellStart"/>
            <w:r>
              <w:t>yy</w:t>
            </w:r>
            <w:r w:rsidR="5CECA1F6">
              <w:t>yy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709C1AC3" w:rsidP="720FC3A5" w:rsidRDefault="709C1AC3" w14:paraId="42207C0B" w14:textId="5A968714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6057FB01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4ADDE51B" w14:textId="6B0586B5">
            <w:pPr>
              <w:spacing w:line="264" w:lineRule="auto"/>
            </w:pPr>
            <w:proofErr w:type="spellStart"/>
            <w:r>
              <w:t>ESTR_Time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E760237" w:rsidP="720FC3A5" w:rsidRDefault="7E760237" w14:paraId="7DF395A5" w14:textId="0516FE6C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Time of the earliest scheduled tracker removal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7E760237" w:rsidP="720FC3A5" w:rsidRDefault="7E760237" w14:paraId="2E68E13C" w14:textId="72AAAAA5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hh:</w:t>
            </w:r>
            <w:proofErr w:type="gramStart"/>
            <w:r>
              <w:t>mm:ss</w:t>
            </w:r>
            <w:proofErr w:type="spellEnd"/>
            <w:proofErr w:type="gram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7E760237" w:rsidP="720FC3A5" w:rsidRDefault="7E760237" w14:paraId="7BFCC8A3" w14:textId="0F8CACAC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7492FB0F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27D871E4" w14:textId="2F270263">
            <w:pPr>
              <w:spacing w:line="264" w:lineRule="auto"/>
            </w:pPr>
            <w:proofErr w:type="spellStart"/>
            <w:r>
              <w:t>LSTR_Date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CD4DE62" w:rsidP="720FC3A5" w:rsidRDefault="5CD4DE62" w14:paraId="43C10A86" w14:textId="11416151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Date of the latest scheduled tracker removal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5CD4DE62" w:rsidP="720FC3A5" w:rsidRDefault="5CD4DE62" w14:paraId="2BE4B031" w14:textId="64E61977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dd/mm/</w:t>
            </w:r>
            <w:proofErr w:type="spellStart"/>
            <w:r>
              <w:t>yy</w:t>
            </w:r>
            <w:r w:rsidR="087BAC37">
              <w:t>yy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087BAC37" w:rsidP="720FC3A5" w:rsidRDefault="087BAC37" w14:paraId="71F4D7B2" w14:textId="537423CC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19D86142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0D047F65" w14:textId="4404DFA1">
            <w:pPr>
              <w:spacing w:line="264" w:lineRule="auto"/>
            </w:pPr>
            <w:proofErr w:type="spellStart"/>
            <w:r>
              <w:t>LSTR_Time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343F54FF" w:rsidP="720FC3A5" w:rsidRDefault="343F54FF" w14:paraId="14F0F88D" w14:textId="34962D5C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Time of the latest scheduled tracker removal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343F54FF" w:rsidP="720FC3A5" w:rsidRDefault="343F54FF" w14:paraId="7D97FA7F" w14:textId="72AAAAA5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hh:</w:t>
            </w:r>
            <w:proofErr w:type="gramStart"/>
            <w:r>
              <w:t>mm:ss</w:t>
            </w:r>
            <w:proofErr w:type="spellEnd"/>
            <w:proofErr w:type="gramEnd"/>
          </w:p>
          <w:p w:rsidR="720FC3A5" w:rsidP="720FC3A5" w:rsidRDefault="720FC3A5" w14:paraId="5D5D0208" w14:textId="7EAB05DF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343F54FF" w:rsidP="720FC3A5" w:rsidRDefault="343F54FF" w14:paraId="4B478CB7" w14:textId="60E51057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10C826A6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25F790BB" w14:textId="224621EC">
            <w:pPr>
              <w:spacing w:line="264" w:lineRule="auto"/>
            </w:pPr>
            <w:r>
              <w:t>Day_1_check_notes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69B748E3" w:rsidP="720FC3A5" w:rsidRDefault="69B748E3" w14:paraId="4CC72FAB" w14:textId="38424665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Notes after searching for trackers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69B748E3" w:rsidP="720FC3A5" w:rsidRDefault="69B748E3" w14:paraId="749B5A4C" w14:textId="22EA2CBC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69B748E3" w:rsidP="720FC3A5" w:rsidRDefault="69B748E3" w14:paraId="0AB53ECD" w14:textId="05BCBFDA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459D90C1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0DE3EFD5" w14:textId="1D060BE7">
            <w:pPr>
              <w:spacing w:line="264" w:lineRule="auto"/>
            </w:pPr>
            <w:r>
              <w:t>Day_2_check_notes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4DDEF913" w14:textId="38424665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Notes after searching for trackers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720FC3A5" w:rsidP="720FC3A5" w:rsidRDefault="720FC3A5" w14:paraId="75F839D4" w14:textId="22EA2CBC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720FC3A5" w:rsidP="720FC3A5" w:rsidRDefault="720FC3A5" w14:paraId="6196976F" w14:textId="05BCBFDA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256405BA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2A2430C6" w14:textId="760F0D16">
            <w:pPr>
              <w:spacing w:line="264" w:lineRule="auto"/>
            </w:pPr>
            <w:r>
              <w:t>Day_3_check_notes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6445D990" w14:textId="38424665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Notes after searching for trackers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720FC3A5" w:rsidP="720FC3A5" w:rsidRDefault="720FC3A5" w14:paraId="2431156C" w14:textId="22EA2CBC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720FC3A5" w:rsidP="720FC3A5" w:rsidRDefault="720FC3A5" w14:paraId="7727B59F" w14:textId="05BCBFDA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61CB9340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0E3EBB78" w14:textId="26B33646">
            <w:pPr>
              <w:spacing w:line="264" w:lineRule="auto"/>
            </w:pPr>
            <w:proofErr w:type="spellStart"/>
            <w:r>
              <w:t>Est_Bat_Dur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62ECF11B" w:rsidP="720FC3A5" w:rsidRDefault="62ECF11B" w14:paraId="789A6BCB" w14:textId="6D1A4E99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Estimated battery duration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62ECF11B" w:rsidP="720FC3A5" w:rsidRDefault="62ECF11B" w14:paraId="4AD1400A" w14:textId="712E87E3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hh:</w:t>
            </w:r>
            <w:proofErr w:type="gramStart"/>
            <w:r>
              <w:t>mm:ss</w:t>
            </w:r>
            <w:proofErr w:type="spellEnd"/>
            <w:proofErr w:type="gram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62ECF11B" w:rsidP="720FC3A5" w:rsidRDefault="62ECF11B" w14:paraId="3EB38EBC" w14:textId="30647E59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12223E4F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3B309352" w14:textId="755614E9">
            <w:pPr>
              <w:spacing w:line="264" w:lineRule="auto"/>
            </w:pPr>
            <w:proofErr w:type="spellStart"/>
            <w:r>
              <w:t>EBD_Date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6F9210EB" w:rsidP="720FC3A5" w:rsidRDefault="6F9210EB" w14:paraId="77F574A6" w14:textId="0F228AF0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Date of the estimated battery death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6F9210EB" w:rsidP="720FC3A5" w:rsidRDefault="6F9210EB" w14:paraId="213DEF50" w14:textId="277A0795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dd/mm/</w:t>
            </w:r>
            <w:proofErr w:type="spellStart"/>
            <w:r>
              <w:t>yyyy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6F9210EB" w:rsidP="720FC3A5" w:rsidRDefault="6F9210EB" w14:paraId="758E5199" w14:textId="7850DE0E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59E10EB7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2C197A9A" w14:textId="52BCCE8E">
            <w:pPr>
              <w:spacing w:line="264" w:lineRule="auto"/>
            </w:pPr>
            <w:proofErr w:type="spellStart"/>
            <w:r>
              <w:t>EBD_Time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66C9EA12" w:rsidP="720FC3A5" w:rsidRDefault="66C9EA12" w14:paraId="2B3ACAAB" w14:textId="630A6A05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Time of the estimated battery death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66C9EA12" w:rsidP="720FC3A5" w:rsidRDefault="66C9EA12" w14:paraId="32D21D84" w14:textId="776EE170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hh:</w:t>
            </w:r>
            <w:proofErr w:type="gramStart"/>
            <w:r>
              <w:t>mm:ss</w:t>
            </w:r>
            <w:proofErr w:type="spellEnd"/>
            <w:proofErr w:type="gram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66C9EA12" w:rsidP="720FC3A5" w:rsidRDefault="66C9EA12" w14:paraId="6BCDBF2C" w14:textId="56F1356E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4F1A77AA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26B2AE87" w14:textId="3E9D8BCB">
            <w:pPr>
              <w:spacing w:line="264" w:lineRule="auto"/>
            </w:pPr>
            <w:proofErr w:type="spellStart"/>
            <w:r>
              <w:lastRenderedPageBreak/>
              <w:t>Refound_date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3C69A9AC" w:rsidP="720FC3A5" w:rsidRDefault="3C69A9AC" w14:paraId="0FBF7D03" w14:textId="738A740A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Date that the tracker or hedgehog was found again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3C69A9AC" w:rsidP="720FC3A5" w:rsidRDefault="3C69A9AC" w14:paraId="1CD47E07" w14:textId="24FC20E5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dd/mm/</w:t>
            </w:r>
            <w:proofErr w:type="spellStart"/>
            <w:r>
              <w:t>yyyy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3C69A9AC" w:rsidP="720FC3A5" w:rsidRDefault="3C69A9AC" w14:paraId="6CDCEC14" w14:textId="7312EBC1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03F6045B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48CD5098" w14:textId="5261BDAE">
            <w:pPr>
              <w:spacing w:line="264" w:lineRule="auto"/>
            </w:pPr>
            <w:proofErr w:type="spellStart"/>
            <w:r>
              <w:t>Refound_time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130FE670" w:rsidP="720FC3A5" w:rsidRDefault="130FE670" w14:paraId="78FB0003" w14:textId="4693A61E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Time that the tracker or hedgehog was found again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130FE670" w:rsidP="720FC3A5" w:rsidRDefault="130FE670" w14:paraId="5B2102BC" w14:textId="089CD3E5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24hr </w:t>
            </w:r>
          </w:p>
          <w:p w:rsidR="130FE670" w:rsidP="720FC3A5" w:rsidRDefault="130FE670" w14:paraId="112844E6" w14:textId="650D747B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hh:</w:t>
            </w:r>
            <w:proofErr w:type="gramStart"/>
            <w:r>
              <w:t>mm:ss</w:t>
            </w:r>
            <w:proofErr w:type="spellEnd"/>
            <w:proofErr w:type="gram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130FE670" w:rsidP="720FC3A5" w:rsidRDefault="130FE670" w14:paraId="0DAB6C1B" w14:textId="6D7E2D64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66AA592B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05E6B51C" w14:textId="2EC7D08E">
            <w:pPr>
              <w:spacing w:line="264" w:lineRule="auto"/>
            </w:pPr>
            <w:proofErr w:type="spellStart"/>
            <w:r>
              <w:t>Refound_lat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993EA19" w:rsidP="720FC3A5" w:rsidRDefault="7993EA19" w14:paraId="40A2A733" w14:textId="0206F261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Latitude that the tracker or hedgehog was found again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5B132B9D" w:rsidP="720FC3A5" w:rsidRDefault="5B132B9D" w14:paraId="0822A555" w14:textId="63E101AB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Decimal degrees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04A2F618" w:rsidP="720FC3A5" w:rsidRDefault="04A2F618" w14:paraId="64B5EEF3" w14:textId="7E8F22E9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7BEAABE4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25EC7059" w14:textId="012382D7">
            <w:pPr>
              <w:spacing w:line="264" w:lineRule="auto"/>
            </w:pPr>
            <w:proofErr w:type="spellStart"/>
            <w:r>
              <w:t>Refound_lon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25EDA7D0" w:rsidP="720FC3A5" w:rsidRDefault="25EDA7D0" w14:paraId="5C155E0F" w14:textId="6C92DE08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Longitude that the tracker or hedgehog was found again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4B06F961" w:rsidP="720FC3A5" w:rsidRDefault="4B06F961" w14:paraId="6A9B3417" w14:textId="6D61D125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Decimal degrees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3CBAA060" w:rsidP="720FC3A5" w:rsidRDefault="3CBAA060" w14:paraId="66AC1FDF" w14:textId="6DBC2968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28A7660D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3A3D0B60" w14:textId="2F571BBD">
            <w:pPr>
              <w:spacing w:line="264" w:lineRule="auto"/>
            </w:pPr>
            <w:proofErr w:type="spellStart"/>
            <w:r>
              <w:t>Refound_loc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EB4A4B6" w:rsidP="720FC3A5" w:rsidRDefault="7EB4A4B6" w14:paraId="6DA1E477" w14:textId="1707CD98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 of the location that the tracker or hedgehog was found again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7EB4A4B6" w:rsidP="720FC3A5" w:rsidRDefault="7EB4A4B6" w14:paraId="3E044E1F" w14:textId="42A0303F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7EB4A4B6" w:rsidP="720FC3A5" w:rsidRDefault="7EB4A4B6" w14:paraId="07CCCE73" w14:textId="039A90FF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3424F9A6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0462794C" w14:textId="708BC92E">
            <w:pPr>
              <w:spacing w:line="264" w:lineRule="auto"/>
            </w:pPr>
            <w:r>
              <w:t>Healthy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6BF15D4E" w14:textId="588849DE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health of the hedgehog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720FC3A5" w:rsidP="720FC3A5" w:rsidRDefault="720FC3A5" w14:paraId="541891D4" w14:textId="60A25F30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Healthy (Y) or </w:t>
            </w:r>
            <w:proofErr w:type="gramStart"/>
            <w:r>
              <w:t>Not</w:t>
            </w:r>
            <w:proofErr w:type="gramEnd"/>
            <w:r>
              <w:t xml:space="preserve"> healthy (N)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720FC3A5" w:rsidP="720FC3A5" w:rsidRDefault="720FC3A5" w14:paraId="4363AF16" w14:textId="5C6076BF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72D8EDEB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2BF698D5" w14:textId="693ED6EC">
            <w:pPr>
              <w:spacing w:line="264" w:lineRule="auto"/>
            </w:pPr>
            <w:r>
              <w:t>Weight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02694F2E" w14:textId="6CDEF453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weight of the hedgehog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720FC3A5" w:rsidP="720FC3A5" w:rsidRDefault="720FC3A5" w14:paraId="631FBA69" w14:textId="5F48441B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Grams (g)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720FC3A5" w:rsidP="720FC3A5" w:rsidRDefault="720FC3A5" w14:paraId="1F118224" w14:textId="35B9D9C8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217CFD11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568CB534" w14:textId="45B576C0">
            <w:pPr>
              <w:spacing w:line="264" w:lineRule="auto"/>
            </w:pPr>
            <w:r>
              <w:t>Re-</w:t>
            </w:r>
            <w:proofErr w:type="spellStart"/>
            <w:r>
              <w:t>release_date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4DF9C1D8" w:rsidP="720FC3A5" w:rsidRDefault="4DF9C1D8" w14:paraId="02ADB9D0" w14:textId="4C62D815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Date that the hedgehog was released after recapture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4DF9C1D8" w:rsidP="720FC3A5" w:rsidRDefault="4DF9C1D8" w14:paraId="68C2644C" w14:textId="13CD7B49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dd/mm/</w:t>
            </w:r>
            <w:proofErr w:type="spellStart"/>
            <w:r>
              <w:t>yyyy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4DF9C1D8" w:rsidP="720FC3A5" w:rsidRDefault="4DF9C1D8" w14:paraId="6DE804BE" w14:textId="4050EAE4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02265D10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49F054BF" w14:textId="19388782">
            <w:pPr>
              <w:spacing w:line="264" w:lineRule="auto"/>
            </w:pPr>
            <w:r>
              <w:t>Re-</w:t>
            </w:r>
            <w:proofErr w:type="spellStart"/>
            <w:r>
              <w:t>release_time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670E1538" w:rsidP="720FC3A5" w:rsidRDefault="670E1538" w14:paraId="429816A8" w14:textId="0A392436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Time that the hedgehog was released after recapture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670E1538" w:rsidP="720FC3A5" w:rsidRDefault="670E1538" w14:paraId="0E36A88D" w14:textId="650D747B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hh:</w:t>
            </w:r>
            <w:proofErr w:type="gramStart"/>
            <w:r>
              <w:t>mm:ss</w:t>
            </w:r>
            <w:proofErr w:type="spellEnd"/>
            <w:proofErr w:type="gramEnd"/>
          </w:p>
          <w:p w:rsidR="720FC3A5" w:rsidP="720FC3A5" w:rsidRDefault="720FC3A5" w14:paraId="2F669880" w14:textId="5DBAA1AC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670E1538" w:rsidP="720FC3A5" w:rsidRDefault="670E1538" w14:paraId="69ABD809" w14:textId="0DD8E96F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1FC31C34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2F4FA818" w14:textId="5040D267">
            <w:pPr>
              <w:spacing w:line="264" w:lineRule="auto"/>
            </w:pPr>
            <w:r>
              <w:t>Re-</w:t>
            </w:r>
            <w:proofErr w:type="spellStart"/>
            <w:r>
              <w:t>release_notes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BF6D9D3" w:rsidP="720FC3A5" w:rsidRDefault="5BF6D9D3" w14:paraId="0A58E97D" w14:textId="5CF15F72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Notes about release after recapture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5BF6D9D3" w:rsidP="720FC3A5" w:rsidRDefault="5BF6D9D3" w14:paraId="73F0FAA8" w14:textId="7EDE1734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5BF6D9D3" w:rsidP="720FC3A5" w:rsidRDefault="5BF6D9D3" w14:paraId="718F1C33" w14:textId="71E23278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41D0FF93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51FAC4F7" w14:textId="07F1EB8C">
            <w:pPr>
              <w:spacing w:line="264" w:lineRule="auto"/>
            </w:pPr>
            <w:r>
              <w:t>Notes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4A329DB" w:rsidP="720FC3A5" w:rsidRDefault="54A329DB" w14:paraId="468614C0" w14:textId="3477B8CE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Extra Notes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4CC2E536" w:rsidP="720FC3A5" w:rsidRDefault="4CC2E536" w14:paraId="7DC41476" w14:textId="2F140B25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4CC2E536" w:rsidP="720FC3A5" w:rsidRDefault="4CC2E536" w14:paraId="0B87A7DF" w14:textId="50512139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1F9A768A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0B79A9FB" w14:textId="241B739E">
            <w:pPr>
              <w:spacing w:line="264" w:lineRule="auto"/>
            </w:pPr>
            <w:r>
              <w:t>Notes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6AB75666" w:rsidP="720FC3A5" w:rsidRDefault="6AB75666" w14:paraId="19F09BE7" w14:textId="66FEF358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Extra Notes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720FC3A5" w:rsidP="720FC3A5" w:rsidRDefault="720FC3A5" w14:paraId="5C969E55" w14:textId="2F140B25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720FC3A5" w:rsidP="720FC3A5" w:rsidRDefault="720FC3A5" w14:paraId="2ED4495E" w14:textId="50512139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4E9ABD5E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26A9B96D" w14:textId="67A5A578">
            <w:pPr>
              <w:spacing w:line="264" w:lineRule="auto"/>
            </w:pPr>
            <w:r>
              <w:t>Notes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6AB75666" w:rsidP="720FC3A5" w:rsidRDefault="6AB75666" w14:paraId="4AFA34C8" w14:textId="71DDFB41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Extra Notes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720FC3A5" w:rsidP="720FC3A5" w:rsidRDefault="720FC3A5" w14:paraId="74F6CF6D" w14:textId="2F140B25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720FC3A5" w:rsidP="720FC3A5" w:rsidRDefault="720FC3A5" w14:paraId="585B55BE" w14:textId="50512139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7BE9D6EF" w14:paraId="5340EB46" w14:textId="77777777">
        <w:trPr>
          <w:cantSplit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D09BC3C" w:rsidP="720FC3A5" w:rsidRDefault="5D09BC3C" w14:paraId="64B919CF" w14:textId="5237221D">
            <w:pPr>
              <w:spacing w:line="264" w:lineRule="auto"/>
            </w:pPr>
            <w:r>
              <w:lastRenderedPageBreak/>
              <w:t>Notes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6AB75666" w:rsidP="720FC3A5" w:rsidRDefault="6AB75666" w14:paraId="37A20E05" w14:textId="34AB4733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Extra Notes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30" w:type="dxa"/>
            <w:tcMar/>
          </w:tcPr>
          <w:p w:rsidR="720FC3A5" w:rsidP="720FC3A5" w:rsidRDefault="720FC3A5" w14:paraId="407EF9A2" w14:textId="2F140B25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908" w:type="dxa"/>
            <w:tcMar/>
          </w:tcPr>
          <w:p w:rsidR="720FC3A5" w:rsidP="720FC3A5" w:rsidRDefault="720FC3A5" w14:paraId="48ADC511" w14:textId="50512139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</w:tbl>
    <w:p w:rsidR="720FC3A5" w:rsidRDefault="720FC3A5" w14:paraId="66FAFD54" w14:textId="7E4E34A9"/>
    <w:p w:rsidR="1217D4F0" w:rsidP="720FC3A5" w:rsidRDefault="1217D4F0" w14:paraId="37BDBA57" w14:textId="7F622A2F">
      <w:pPr>
        <w:pStyle w:val="Captionabove"/>
        <w:rPr>
          <w:i/>
          <w:iCs/>
        </w:rPr>
      </w:pPr>
      <w:r>
        <w:t xml:space="preserve">Table </w:t>
      </w:r>
      <w:r w:rsidRPr="720FC3A5">
        <w:rPr>
          <w:i/>
          <w:iCs/>
        </w:rPr>
        <w:fldChar w:fldCharType="begin"/>
      </w:r>
      <w:r>
        <w:instrText xml:space="preserve"> SEQ Table \* ARABIC </w:instrText>
      </w:r>
      <w:r w:rsidRPr="720FC3A5">
        <w:rPr>
          <w:i/>
          <w:iCs/>
        </w:rPr>
        <w:fldChar w:fldCharType="separate"/>
      </w:r>
      <w:r w:rsidRPr="720FC3A5">
        <w:rPr>
          <w:noProof/>
        </w:rPr>
        <w:t>2</w:t>
      </w:r>
      <w:r w:rsidRPr="720FC3A5">
        <w:rPr>
          <w:i/>
          <w:iCs/>
        </w:rPr>
        <w:fldChar w:fldCharType="end"/>
      </w:r>
      <w:r>
        <w:t xml:space="preserve">. Description of variables </w:t>
      </w:r>
      <w:r w:rsidR="42BE1AC8">
        <w:t xml:space="preserve">in </w:t>
      </w:r>
      <w:r w:rsidR="66CD5254">
        <w:t>files with the naming convention</w:t>
      </w:r>
      <w:r>
        <w:t xml:space="preserve"> </w:t>
      </w:r>
      <w:r w:rsidR="45843000">
        <w:t>‘</w:t>
      </w:r>
      <w:r w:rsidR="6C2FD4B2">
        <w:t>A</w:t>
      </w:r>
      <w:r w:rsidR="77A16285">
        <w:t>_TrackX_Trimmed.csv</w:t>
      </w:r>
      <w:r w:rsidR="7D02C176">
        <w:t>’</w:t>
      </w:r>
      <w:r>
        <w:t>.</w:t>
      </w:r>
    </w:p>
    <w:tbl>
      <w:tblPr>
        <w:tblStyle w:val="GridTable1Light"/>
        <w:tblW w:w="0" w:type="auto"/>
        <w:tblLook w:val="06A0" w:firstRow="1" w:lastRow="0" w:firstColumn="1" w:lastColumn="0" w:noHBand="1" w:noVBand="1"/>
      </w:tblPr>
      <w:tblGrid>
        <w:gridCol w:w="2239"/>
        <w:gridCol w:w="2156"/>
        <w:gridCol w:w="2178"/>
        <w:gridCol w:w="2777"/>
      </w:tblGrid>
      <w:tr w:rsidR="720FC3A5" w:rsidTr="678C7E63" w14:paraId="337E990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  <w:vAlign w:val="bottom"/>
          </w:tcPr>
          <w:p w:rsidR="720FC3A5" w:rsidP="720FC3A5" w:rsidRDefault="720FC3A5" w14:paraId="3C1B9B7F" w14:textId="77777777">
            <w:pPr>
              <w:spacing w:before="120" w:after="120" w:line="240" w:lineRule="auto"/>
            </w:pPr>
            <w:r>
              <w:t>Variable/Column header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  <w:vAlign w:val="bottom"/>
          </w:tcPr>
          <w:p w:rsidR="720FC3A5" w:rsidP="720FC3A5" w:rsidRDefault="720FC3A5" w14:paraId="74098C18" w14:textId="77777777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36" w:type="dxa"/>
            <w:tcMar/>
            <w:vAlign w:val="bottom"/>
          </w:tcPr>
          <w:p w:rsidR="720FC3A5" w:rsidP="720FC3A5" w:rsidRDefault="720FC3A5" w14:paraId="3819046B" w14:textId="77777777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Units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702" w:type="dxa"/>
            <w:tcMar/>
          </w:tcPr>
          <w:p w:rsidR="720FC3A5" w:rsidP="720FC3A5" w:rsidRDefault="720FC3A5" w14:paraId="0781FAB1" w14:textId="2D832E7B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Vocabulary URL</w:t>
            </w:r>
            <w:r>
              <w:rPr>
                <w:b w:val="0"/>
                <w:bCs w:val="0"/>
              </w:rPr>
              <w:t xml:space="preserve"> </w:t>
            </w:r>
            <w:r w:rsidRPr="720FC3A5">
              <w:rPr>
                <w:b w:val="0"/>
                <w:bCs w:val="0"/>
                <w:sz w:val="20"/>
                <w:szCs w:val="20"/>
              </w:rPr>
              <w:t>(if applicable)</w:t>
            </w:r>
          </w:p>
        </w:tc>
      </w:tr>
      <w:tr w:rsidR="720FC3A5" w:rsidTr="678C7E63" w14:paraId="15BF4BBB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49BCD239" w14:textId="0ABC67C2">
            <w:pPr>
              <w:spacing w:after="0"/>
              <w:rPr>
                <w:rFonts w:ascii="Calibri" w:hAnsi="Calibri" w:eastAsia="Calibri" w:cs="Calibri"/>
                <w:color w:val="000000" w:themeColor="text1"/>
              </w:rPr>
            </w:pPr>
            <w:r w:rsidRPr="720FC3A5">
              <w:rPr>
                <w:rFonts w:ascii="Calibri" w:hAnsi="Calibri" w:eastAsia="Calibri" w:cs="Calibri"/>
                <w:color w:val="000000" w:themeColor="text1"/>
              </w:rPr>
              <w:t>Order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077E5401" w:rsidP="720FC3A5" w:rsidRDefault="077E5401" w14:paraId="7FB32480" w14:textId="52C369F8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order in which the measurements were taken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36" w:type="dxa"/>
            <w:tcMar/>
          </w:tcPr>
          <w:p w:rsidR="720FC3A5" w:rsidP="720FC3A5" w:rsidRDefault="720FC3A5" w14:paraId="6886C1F4" w14:textId="75EAE75B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702" w:type="dxa"/>
            <w:tcMar/>
          </w:tcPr>
          <w:p w:rsidR="720FC3A5" w:rsidP="720FC3A5" w:rsidRDefault="720FC3A5" w14:paraId="4020D9C9" w14:textId="347FD54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678C7E63" w14:paraId="419CC545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1433E402" w14:textId="71BAA9E7">
            <w:pPr>
              <w:spacing w:after="0"/>
              <w:rPr>
                <w:rFonts w:ascii="Calibri" w:hAnsi="Calibri" w:eastAsia="Calibri" w:cs="Calibri"/>
                <w:color w:val="000000" w:themeColor="text1"/>
              </w:rPr>
            </w:pPr>
            <w:proofErr w:type="spellStart"/>
            <w:r w:rsidRPr="720FC3A5">
              <w:rPr>
                <w:rFonts w:ascii="Calibri" w:hAnsi="Calibri" w:eastAsia="Calibri" w:cs="Calibri"/>
                <w:color w:val="000000" w:themeColor="text1"/>
              </w:rPr>
              <w:t>Timestamp_UTC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163D7E" w:rsidP="720FC3A5" w:rsidRDefault="72163D7E" w14:paraId="6E2DF78C" w14:textId="3514FF6A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Timestamp</w:t>
            </w:r>
            <w:r w:rsidR="3440C663">
              <w:t xml:space="preserve"> (date + time)</w:t>
            </w:r>
            <w:r>
              <w:t xml:space="preserve"> using Coordinated Universal Time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36" w:type="dxa"/>
            <w:tcMar/>
          </w:tcPr>
          <w:p w:rsidR="72163D7E" w:rsidP="720FC3A5" w:rsidRDefault="72163D7E" w14:paraId="11B11FBC" w14:textId="17AAE5BB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yyyy-mm-ddThh:</w:t>
            </w:r>
            <w:proofErr w:type="gramStart"/>
            <w:r>
              <w:t>mm:ddZ</w:t>
            </w:r>
            <w:proofErr w:type="spellEnd"/>
            <w:proofErr w:type="gram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702" w:type="dxa"/>
            <w:tcMar/>
          </w:tcPr>
          <w:p w:rsidR="38562EEC" w:rsidP="720FC3A5" w:rsidRDefault="38562EEC" w14:paraId="2E978EBE" w14:textId="3F932E59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678C7E63" w14:paraId="06E61B4D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6756CEA2" w14:textId="61425172">
            <w:pPr>
              <w:spacing w:after="0"/>
              <w:rPr>
                <w:rFonts w:ascii="Calibri" w:hAnsi="Calibri" w:eastAsia="Calibri" w:cs="Calibri"/>
                <w:color w:val="000000" w:themeColor="text1"/>
              </w:rPr>
            </w:pPr>
            <w:proofErr w:type="spellStart"/>
            <w:r w:rsidRPr="720FC3A5">
              <w:rPr>
                <w:rFonts w:ascii="Calibri" w:hAnsi="Calibri" w:eastAsia="Calibri" w:cs="Calibri"/>
                <w:color w:val="000000" w:themeColor="text1"/>
              </w:rPr>
              <w:t>Date_UTC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0AF7D51" w:rsidP="720FC3A5" w:rsidRDefault="70AF7D51" w14:paraId="060EFE41" w14:textId="222BCDF7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Date in Coordinated Universal Time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36" w:type="dxa"/>
            <w:tcMar/>
          </w:tcPr>
          <w:p w:rsidR="70AF7D51" w:rsidP="720FC3A5" w:rsidRDefault="70AF7D51" w14:paraId="6592B73C" w14:textId="269A139D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dd/mm/</w:t>
            </w:r>
            <w:proofErr w:type="spellStart"/>
            <w:r>
              <w:t>yyyy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702" w:type="dxa"/>
            <w:tcMar/>
          </w:tcPr>
          <w:p w:rsidR="70AF7D51" w:rsidP="720FC3A5" w:rsidRDefault="70AF7D51" w14:paraId="10EC6483" w14:textId="14A6A35A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678C7E63" w14:paraId="625E9741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23CC9872" w14:textId="54B79C6B">
            <w:pPr>
              <w:spacing w:after="0"/>
              <w:rPr>
                <w:rFonts w:ascii="Calibri" w:hAnsi="Calibri" w:eastAsia="Calibri" w:cs="Calibri"/>
                <w:color w:val="000000" w:themeColor="text1"/>
              </w:rPr>
            </w:pPr>
            <w:proofErr w:type="spellStart"/>
            <w:r w:rsidRPr="720FC3A5">
              <w:rPr>
                <w:rFonts w:ascii="Calibri" w:hAnsi="Calibri" w:eastAsia="Calibri" w:cs="Calibri"/>
                <w:color w:val="000000" w:themeColor="text1"/>
              </w:rPr>
              <w:t>Time_UTC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0D9E6BF2" w:rsidP="720FC3A5" w:rsidRDefault="0D9E6BF2" w14:paraId="75E57308" w14:textId="3EB3670C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Time in Coordinated Universal Time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36" w:type="dxa"/>
            <w:tcMar/>
          </w:tcPr>
          <w:p w:rsidR="0D9E6BF2" w:rsidP="720FC3A5" w:rsidRDefault="0D9E6BF2" w14:paraId="4FE6AB9A" w14:textId="130FD9A7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hh:</w:t>
            </w:r>
            <w:proofErr w:type="gramStart"/>
            <w:r>
              <w:t>mm:ss</w:t>
            </w:r>
            <w:proofErr w:type="spellEnd"/>
            <w:proofErr w:type="gram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702" w:type="dxa"/>
            <w:tcMar/>
          </w:tcPr>
          <w:p w:rsidR="0D9E6BF2" w:rsidP="720FC3A5" w:rsidRDefault="0D9E6BF2" w14:paraId="55F7D583" w14:textId="5303DCCD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678C7E63" w14:paraId="2E7E9F7A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0AE105A5" w14:textId="61EA2F66">
            <w:pPr>
              <w:spacing w:after="0"/>
              <w:rPr>
                <w:rFonts w:ascii="Calibri" w:hAnsi="Calibri" w:eastAsia="Calibri" w:cs="Calibri"/>
                <w:color w:val="000000" w:themeColor="text1"/>
              </w:rPr>
            </w:pPr>
            <w:proofErr w:type="spellStart"/>
            <w:r w:rsidRPr="720FC3A5">
              <w:rPr>
                <w:rFonts w:ascii="Calibri" w:hAnsi="Calibri" w:eastAsia="Calibri" w:cs="Calibri"/>
                <w:color w:val="000000" w:themeColor="text1"/>
              </w:rPr>
              <w:t>Datetime_UTC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3A62B8E1" w:rsidP="720FC3A5" w:rsidRDefault="3A62B8E1" w14:paraId="3220B89B" w14:textId="3A0A6F9E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Date time in Coordinated Universal Time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36" w:type="dxa"/>
            <w:tcMar/>
          </w:tcPr>
          <w:p w:rsidR="3A62B8E1" w:rsidP="720FC3A5" w:rsidRDefault="3A62B8E1" w14:paraId="5CEFE390" w14:textId="6CC5FFE5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dd/mm/</w:t>
            </w:r>
            <w:proofErr w:type="spellStart"/>
            <w:r>
              <w:t>yyyy</w:t>
            </w:r>
            <w:proofErr w:type="spellEnd"/>
            <w:r>
              <w:t xml:space="preserve"> </w:t>
            </w:r>
            <w:proofErr w:type="spellStart"/>
            <w:r>
              <w:t>hh:</w:t>
            </w:r>
            <w:proofErr w:type="gramStart"/>
            <w:r>
              <w:t>mm:ss</w:t>
            </w:r>
            <w:proofErr w:type="spellEnd"/>
            <w:proofErr w:type="gram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702" w:type="dxa"/>
            <w:tcMar/>
          </w:tcPr>
          <w:p w:rsidR="3A62B8E1" w:rsidP="720FC3A5" w:rsidRDefault="3A62B8E1" w14:paraId="46F936B8" w14:textId="0E859920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678C7E63" w14:paraId="192EF120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7C8CBF4D" w14:textId="6A8A09C8">
            <w:pPr>
              <w:spacing w:after="0"/>
              <w:rPr>
                <w:rFonts w:ascii="Calibri" w:hAnsi="Calibri" w:eastAsia="Calibri" w:cs="Calibri"/>
                <w:color w:val="000000" w:themeColor="text1"/>
              </w:rPr>
            </w:pPr>
            <w:proofErr w:type="spellStart"/>
            <w:r w:rsidRPr="720FC3A5">
              <w:rPr>
                <w:rFonts w:ascii="Calibri" w:hAnsi="Calibri" w:eastAsia="Calibri" w:cs="Calibri"/>
                <w:color w:val="000000" w:themeColor="text1"/>
              </w:rPr>
              <w:t>Datetime_BST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2D30B3A5" w:rsidP="720FC3A5" w:rsidRDefault="2D30B3A5" w14:paraId="578CD625" w14:textId="5CDB59C6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Date time in British Summer Time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36" w:type="dxa"/>
            <w:tcMar/>
          </w:tcPr>
          <w:p w:rsidR="2D30B3A5" w:rsidP="720FC3A5" w:rsidRDefault="2D30B3A5" w14:paraId="0F51B223" w14:textId="4343A792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dd/mm/</w:t>
            </w:r>
            <w:proofErr w:type="spellStart"/>
            <w:r>
              <w:t>yyyy</w:t>
            </w:r>
            <w:proofErr w:type="spellEnd"/>
            <w:r>
              <w:t xml:space="preserve"> </w:t>
            </w:r>
            <w:proofErr w:type="spellStart"/>
            <w:r>
              <w:t>hh:</w:t>
            </w:r>
            <w:proofErr w:type="gramStart"/>
            <w:r>
              <w:t>mm:ss</w:t>
            </w:r>
            <w:proofErr w:type="spellEnd"/>
            <w:proofErr w:type="gram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702" w:type="dxa"/>
            <w:tcMar/>
          </w:tcPr>
          <w:p w:rsidR="2D30B3A5" w:rsidP="720FC3A5" w:rsidRDefault="2D30B3A5" w14:paraId="2443BF9D" w14:textId="0F26C2B4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678C7E63" w14:paraId="141E4AC8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626A8AE0" w14:textId="221E3450">
            <w:pPr>
              <w:spacing w:after="0"/>
              <w:rPr>
                <w:rFonts w:ascii="Calibri" w:hAnsi="Calibri" w:eastAsia="Calibri" w:cs="Calibri"/>
                <w:color w:val="000000" w:themeColor="text1"/>
              </w:rPr>
            </w:pPr>
            <w:proofErr w:type="spellStart"/>
            <w:r w:rsidRPr="720FC3A5">
              <w:rPr>
                <w:rFonts w:ascii="Calibri" w:hAnsi="Calibri" w:eastAsia="Calibri" w:cs="Calibri"/>
                <w:color w:val="000000" w:themeColor="text1"/>
              </w:rPr>
              <w:t>Date_BST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2AED1EED" w:rsidP="720FC3A5" w:rsidRDefault="2AED1EED" w14:paraId="58FAE09E" w14:textId="7C10D86D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Date in British Summer Time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36" w:type="dxa"/>
            <w:tcMar/>
          </w:tcPr>
          <w:p w:rsidR="2AED1EED" w:rsidP="720FC3A5" w:rsidRDefault="2AED1EED" w14:paraId="630502E0" w14:textId="725EA035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dd/mm/</w:t>
            </w:r>
            <w:proofErr w:type="spellStart"/>
            <w:r>
              <w:t>yyyy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702" w:type="dxa"/>
            <w:tcMar/>
          </w:tcPr>
          <w:p w:rsidR="2AED1EED" w:rsidP="720FC3A5" w:rsidRDefault="2AED1EED" w14:paraId="7D05A646" w14:textId="6DE95260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678C7E63" w14:paraId="46427068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3A7A9143" w14:textId="26C18053">
            <w:pPr>
              <w:spacing w:after="0"/>
              <w:rPr>
                <w:rFonts w:ascii="Calibri" w:hAnsi="Calibri" w:eastAsia="Calibri" w:cs="Calibri"/>
                <w:color w:val="000000" w:themeColor="text1"/>
              </w:rPr>
            </w:pPr>
            <w:proofErr w:type="spellStart"/>
            <w:r w:rsidRPr="720FC3A5">
              <w:rPr>
                <w:rFonts w:ascii="Calibri" w:hAnsi="Calibri" w:eastAsia="Calibri" w:cs="Calibri"/>
                <w:color w:val="000000" w:themeColor="text1"/>
              </w:rPr>
              <w:t>Time_BST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0F46E15C" w:rsidP="720FC3A5" w:rsidRDefault="0F46E15C" w14:paraId="41393696" w14:textId="75302160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Time in British Summer Time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36" w:type="dxa"/>
            <w:tcMar/>
          </w:tcPr>
          <w:p w:rsidR="0F46E15C" w:rsidP="720FC3A5" w:rsidRDefault="0F46E15C" w14:paraId="369156E0" w14:textId="1F4DE1A9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hh:</w:t>
            </w:r>
            <w:proofErr w:type="gramStart"/>
            <w:r>
              <w:t>mm:ss</w:t>
            </w:r>
            <w:proofErr w:type="spellEnd"/>
            <w:proofErr w:type="gram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702" w:type="dxa"/>
            <w:tcMar/>
          </w:tcPr>
          <w:p w:rsidR="0F46E15C" w:rsidP="720FC3A5" w:rsidRDefault="0F46E15C" w14:paraId="7B899D97" w14:textId="5F8DB721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678C7E63" w14:paraId="7BD2FF2D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00559858" w14:textId="66B630CD">
            <w:pPr>
              <w:spacing w:after="0"/>
              <w:rPr>
                <w:rFonts w:ascii="Calibri" w:hAnsi="Calibri" w:eastAsia="Calibri" w:cs="Calibri"/>
                <w:color w:val="000000" w:themeColor="text1"/>
              </w:rPr>
            </w:pPr>
            <w:r w:rsidRPr="720FC3A5">
              <w:rPr>
                <w:rFonts w:ascii="Calibri" w:hAnsi="Calibri" w:eastAsia="Calibri" w:cs="Calibri"/>
                <w:color w:val="000000" w:themeColor="text1"/>
              </w:rPr>
              <w:t>Region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843853" w:rsidP="720FC3A5" w:rsidRDefault="72843853" w14:paraId="373B27BD" w14:textId="25D61614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Region in which the measurement was taken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36" w:type="dxa"/>
            <w:tcMar/>
          </w:tcPr>
          <w:p w:rsidR="72843853" w:rsidP="720FC3A5" w:rsidRDefault="72843853" w14:paraId="34EB6B6A" w14:textId="5705C7E8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702" w:type="dxa"/>
            <w:tcMar/>
          </w:tcPr>
          <w:p w:rsidR="72843853" w:rsidP="720FC3A5" w:rsidRDefault="72843853" w14:paraId="371AC21F" w14:textId="3C99459E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678C7E63" w14:paraId="6360E43B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05EF6F69" w14:textId="6EA8AA21">
            <w:pPr>
              <w:spacing w:after="0"/>
              <w:rPr>
                <w:rFonts w:ascii="Calibri" w:hAnsi="Calibri" w:eastAsia="Calibri" w:cs="Calibri"/>
                <w:color w:val="000000" w:themeColor="text1"/>
              </w:rPr>
            </w:pPr>
            <w:proofErr w:type="spellStart"/>
            <w:r w:rsidRPr="720FC3A5">
              <w:rPr>
                <w:rFonts w:ascii="Calibri" w:hAnsi="Calibri" w:eastAsia="Calibri" w:cs="Calibri"/>
                <w:color w:val="000000" w:themeColor="text1"/>
              </w:rPr>
              <w:lastRenderedPageBreak/>
              <w:t>Local_Time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1A364A42" w:rsidP="720FC3A5" w:rsidRDefault="1A364A42" w14:paraId="3B948983" w14:textId="42E4E5CF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Time at which the measurement was taken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36" w:type="dxa"/>
            <w:tcMar/>
          </w:tcPr>
          <w:p w:rsidR="1A364A42" w:rsidP="720FC3A5" w:rsidRDefault="1A364A42" w14:paraId="0E1A003B" w14:textId="4DC4A5A3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yyyy-mm-ddThh:</w:t>
            </w:r>
            <w:proofErr w:type="gramStart"/>
            <w:r>
              <w:t>mm:ss</w:t>
            </w:r>
            <w:proofErr w:type="gramEnd"/>
            <w:r>
              <w:t>+hh:mm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702" w:type="dxa"/>
            <w:tcMar/>
          </w:tcPr>
          <w:p w:rsidR="1A364A42" w:rsidP="720FC3A5" w:rsidRDefault="1A364A42" w14:paraId="5D1B72BB" w14:textId="10DE82D1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678C7E63" w14:paraId="4D0EC109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6E17DC86" w14:textId="0EFA6F13">
            <w:pPr>
              <w:spacing w:after="0"/>
              <w:rPr>
                <w:rFonts w:ascii="Calibri" w:hAnsi="Calibri" w:eastAsia="Calibri" w:cs="Calibri"/>
                <w:color w:val="000000" w:themeColor="text1"/>
              </w:rPr>
            </w:pPr>
            <w:r w:rsidRPr="720FC3A5">
              <w:rPr>
                <w:rFonts w:ascii="Calibri" w:hAnsi="Calibri" w:eastAsia="Calibri" w:cs="Calibri"/>
                <w:color w:val="000000" w:themeColor="text1"/>
              </w:rPr>
              <w:t>Latitude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47D88113" w:rsidP="720FC3A5" w:rsidRDefault="47D88113" w14:paraId="0CC7A118" w14:textId="5B9697E4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36" w:type="dxa"/>
            <w:tcMar/>
          </w:tcPr>
          <w:p w:rsidR="47D88113" w:rsidP="720FC3A5" w:rsidRDefault="47D88113" w14:paraId="3B3C0BF6" w14:textId="73640AB2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Decimal degrees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702" w:type="dxa"/>
            <w:tcMar/>
          </w:tcPr>
          <w:p w:rsidR="7DC9AF8C" w:rsidP="720FC3A5" w:rsidRDefault="7DC9AF8C" w14:paraId="2A0ECEBE" w14:textId="755C84F4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678C7E63" w14:paraId="0A54AF05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2A92A356" w14:textId="526E82E5">
            <w:pPr>
              <w:spacing w:after="0"/>
              <w:rPr>
                <w:rFonts w:ascii="Calibri" w:hAnsi="Calibri" w:eastAsia="Calibri" w:cs="Calibri"/>
                <w:color w:val="000000" w:themeColor="text1"/>
              </w:rPr>
            </w:pPr>
            <w:r w:rsidRPr="720FC3A5">
              <w:rPr>
                <w:rFonts w:ascii="Calibri" w:hAnsi="Calibri" w:eastAsia="Calibri" w:cs="Calibri"/>
                <w:color w:val="000000" w:themeColor="text1"/>
              </w:rPr>
              <w:t>Longitude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4F5AC0F6" w:rsidP="720FC3A5" w:rsidRDefault="4F5AC0F6" w14:paraId="6F9E1FBD" w14:textId="0CD62308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36" w:type="dxa"/>
            <w:tcMar/>
          </w:tcPr>
          <w:p w:rsidR="4F5AC0F6" w:rsidP="720FC3A5" w:rsidRDefault="4F5AC0F6" w14:paraId="0CA35257" w14:textId="0EE0707C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Decimal degrees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702" w:type="dxa"/>
            <w:tcMar/>
          </w:tcPr>
          <w:p w:rsidR="4E735812" w:rsidP="720FC3A5" w:rsidRDefault="4E735812" w14:paraId="0FE1B3D1" w14:textId="1CC824E1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678C7E63" w14:paraId="7D49C67E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07CC6771" w14:textId="1E75ECDF">
            <w:pPr>
              <w:spacing w:after="0"/>
              <w:rPr>
                <w:rFonts w:ascii="Calibri" w:hAnsi="Calibri" w:eastAsia="Calibri" w:cs="Calibri"/>
                <w:color w:val="000000" w:themeColor="text1"/>
              </w:rPr>
            </w:pPr>
            <w:proofErr w:type="spellStart"/>
            <w:r w:rsidRPr="720FC3A5">
              <w:rPr>
                <w:rFonts w:ascii="Calibri" w:hAnsi="Calibri" w:eastAsia="Calibri" w:cs="Calibri"/>
                <w:color w:val="000000" w:themeColor="text1"/>
              </w:rPr>
              <w:t>Altitude_m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3F2CCDFF" w:rsidP="720FC3A5" w:rsidRDefault="3F2CCDFF" w14:paraId="74F91FAF" w14:textId="7E06EBEC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Altitude at which the measurement was taken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36" w:type="dxa"/>
            <w:tcMar/>
          </w:tcPr>
          <w:p w:rsidR="3F2CCDFF" w:rsidP="720FC3A5" w:rsidRDefault="3F2CCDFF" w14:paraId="47A6E19E" w14:textId="4152BE5D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Meters (m)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702" w:type="dxa"/>
            <w:tcMar/>
          </w:tcPr>
          <w:p w:rsidR="3F2CCDFF" w:rsidP="720FC3A5" w:rsidRDefault="3F2CCDFF" w14:paraId="09784C82" w14:textId="34E96031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678C7E63" w14:paraId="10521C06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2EC9CCDB" w14:textId="1EDF6F6A">
            <w:pPr>
              <w:spacing w:after="0"/>
              <w:rPr>
                <w:rFonts w:ascii="Calibri" w:hAnsi="Calibri" w:eastAsia="Calibri" w:cs="Calibri"/>
                <w:color w:val="000000" w:themeColor="text1"/>
              </w:rPr>
            </w:pPr>
            <w:proofErr w:type="spellStart"/>
            <w:r w:rsidRPr="720FC3A5">
              <w:rPr>
                <w:rFonts w:ascii="Calibri" w:hAnsi="Calibri" w:eastAsia="Calibri" w:cs="Calibri"/>
                <w:color w:val="000000" w:themeColor="text1"/>
              </w:rPr>
              <w:t>Speed_kmh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84815B2" w:rsidP="720FC3A5" w:rsidRDefault="584815B2" w14:paraId="34F3612F" w14:textId="3396FEAD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36" w:type="dxa"/>
            <w:tcMar/>
          </w:tcPr>
          <w:p w:rsidR="584815B2" w:rsidP="720FC3A5" w:rsidRDefault="584815B2" w14:paraId="0BCAD58F" w14:textId="15AB2F55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Kilometres per hour (km/h)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702" w:type="dxa"/>
            <w:tcMar/>
          </w:tcPr>
          <w:p w:rsidR="584815B2" w:rsidP="720FC3A5" w:rsidRDefault="584815B2" w14:paraId="10D8FEF5" w14:textId="4D63D92C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678C7E63" w14:paraId="1DE06DDF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55C37664" w14:textId="26055EB1">
            <w:pPr>
              <w:spacing w:after="0"/>
              <w:rPr>
                <w:rFonts w:ascii="Calibri" w:hAnsi="Calibri" w:eastAsia="Calibri" w:cs="Calibri"/>
                <w:color w:val="000000" w:themeColor="text1"/>
              </w:rPr>
            </w:pPr>
            <w:r w:rsidRPr="720FC3A5">
              <w:rPr>
                <w:rFonts w:ascii="Calibri" w:hAnsi="Calibri" w:eastAsia="Calibri" w:cs="Calibri"/>
                <w:color w:val="000000" w:themeColor="text1"/>
              </w:rPr>
              <w:t>Course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F448ACC" w:rsidP="720FC3A5" w:rsidRDefault="5F448ACC" w14:paraId="29D88AFE" w14:textId="7616F38C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Direction in which the tracker was pointing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36" w:type="dxa"/>
            <w:tcMar/>
          </w:tcPr>
          <w:p w:rsidR="5F448ACC" w:rsidP="720FC3A5" w:rsidRDefault="5F448ACC" w14:paraId="4C1D0863" w14:textId="5CC7895E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Degrees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702" w:type="dxa"/>
            <w:tcMar/>
          </w:tcPr>
          <w:p w:rsidR="5F448ACC" w:rsidP="720FC3A5" w:rsidRDefault="5F448ACC" w14:paraId="25C8577C" w14:textId="503D90CE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678C7E63" w14:paraId="2F72F24F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3E3A65EE" w14:textId="4CED7C5A">
            <w:pPr>
              <w:spacing w:after="0"/>
              <w:rPr>
                <w:rFonts w:ascii="Calibri" w:hAnsi="Calibri" w:eastAsia="Calibri" w:cs="Calibri"/>
                <w:color w:val="000000" w:themeColor="text1"/>
              </w:rPr>
            </w:pPr>
            <w:proofErr w:type="spellStart"/>
            <w:r w:rsidRPr="720FC3A5">
              <w:rPr>
                <w:rFonts w:ascii="Calibri" w:hAnsi="Calibri" w:eastAsia="Calibri" w:cs="Calibri"/>
                <w:color w:val="000000" w:themeColor="text1"/>
              </w:rPr>
              <w:t>Distance_m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622438A5" w:rsidP="720FC3A5" w:rsidRDefault="622438A5" w14:paraId="6E2E1301" w14:textId="647B0C53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Distance travelled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36" w:type="dxa"/>
            <w:tcMar/>
          </w:tcPr>
          <w:p w:rsidR="2DCAF163" w:rsidP="720FC3A5" w:rsidRDefault="2DCAF163" w14:paraId="46498DE5" w14:textId="1D4F2B53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Meters (m)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702" w:type="dxa"/>
            <w:tcMar/>
          </w:tcPr>
          <w:p w:rsidR="2DCAF163" w:rsidP="720FC3A5" w:rsidRDefault="2DCAF163" w14:paraId="0F7B21DB" w14:textId="19E43A89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678C7E63" w14:paraId="38626978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1E608EF5" w14:textId="36732842">
            <w:pPr>
              <w:spacing w:after="0"/>
              <w:rPr>
                <w:rFonts w:ascii="Calibri" w:hAnsi="Calibri" w:eastAsia="Calibri" w:cs="Calibri"/>
                <w:color w:val="000000" w:themeColor="text1"/>
              </w:rPr>
            </w:pPr>
            <w:proofErr w:type="spellStart"/>
            <w:r w:rsidRPr="720FC3A5">
              <w:rPr>
                <w:rFonts w:ascii="Calibri" w:hAnsi="Calibri" w:eastAsia="Calibri" w:cs="Calibri"/>
                <w:color w:val="000000" w:themeColor="text1"/>
              </w:rPr>
              <w:t>Visible_Satellites</w:t>
            </w:r>
            <w:proofErr w:type="spellEnd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3D011801" w:rsidP="720FC3A5" w:rsidRDefault="3D011801" w14:paraId="4A92F9DB" w14:textId="356A6E6D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Number of GPS satellites visible to the GPS receiver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36" w:type="dxa"/>
            <w:tcMar/>
          </w:tcPr>
          <w:p w:rsidR="3D011801" w:rsidP="720FC3A5" w:rsidRDefault="3D011801" w14:paraId="5B8448B4" w14:textId="5AC103E0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702" w:type="dxa"/>
            <w:tcMar/>
          </w:tcPr>
          <w:p w:rsidR="408E7306" w:rsidP="720FC3A5" w:rsidRDefault="408E7306" w14:paraId="77583F0B" w14:textId="4BC9FB5A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678C7E63" w14:paraId="39D9CF6D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1D9174BA" w14:textId="12785A0A">
            <w:pPr>
              <w:spacing w:after="0"/>
              <w:rPr>
                <w:rFonts w:ascii="Calibri" w:hAnsi="Calibri" w:eastAsia="Calibri" w:cs="Calibri"/>
                <w:color w:val="000000" w:themeColor="text1"/>
              </w:rPr>
            </w:pPr>
            <w:r w:rsidRPr="720FC3A5">
              <w:rPr>
                <w:rFonts w:ascii="Calibri" w:hAnsi="Calibri" w:eastAsia="Calibri" w:cs="Calibri"/>
                <w:color w:val="000000" w:themeColor="text1"/>
              </w:rPr>
              <w:t>Satellites_CN_22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60D45949" w:rsidP="720FC3A5" w:rsidRDefault="60D45949" w14:paraId="3D98B668" w14:textId="6483907A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Carrier-to-noise ratio (C/N) of satellites with a signal strength higher than 22 dB-Hz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36" w:type="dxa"/>
            <w:tcMar/>
          </w:tcPr>
          <w:p w:rsidR="60D45949" w:rsidP="720FC3A5" w:rsidRDefault="60D45949" w14:paraId="39CADAE6" w14:textId="7D99773A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702" w:type="dxa"/>
            <w:tcMar/>
          </w:tcPr>
          <w:p w:rsidR="60D45949" w:rsidP="720FC3A5" w:rsidRDefault="60D45949" w14:paraId="16A599DC" w14:textId="3A7FA1B8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720FC3A5" w:rsidTr="678C7E63" w14:paraId="42C6F506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720FC3A5" w:rsidP="720FC3A5" w:rsidRDefault="720FC3A5" w14:paraId="697B58BB" w14:textId="5414128A">
            <w:pPr>
              <w:spacing w:after="0"/>
              <w:rPr>
                <w:rFonts w:ascii="Calibri" w:hAnsi="Calibri" w:eastAsia="Calibri" w:cs="Calibri"/>
                <w:color w:val="000000" w:themeColor="text1"/>
              </w:rPr>
            </w:pPr>
            <w:r w:rsidRPr="720FC3A5">
              <w:rPr>
                <w:rFonts w:ascii="Calibri" w:hAnsi="Calibri" w:eastAsia="Calibri" w:cs="Calibri"/>
                <w:color w:val="000000" w:themeColor="text1"/>
              </w:rPr>
              <w:t>HDOP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519" w:type="dxa"/>
            <w:tcMar/>
          </w:tcPr>
          <w:p w:rsidR="50274BEE" w:rsidP="720FC3A5" w:rsidRDefault="50274BEE" w14:paraId="3F6E99A0" w14:textId="2B337B0E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Horizontal Dilution of Precision – measure of the geometric strength of the satellite configuration in relation to the horizontal plane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36" w:type="dxa"/>
            <w:tcMar/>
          </w:tcPr>
          <w:p w:rsidR="50274BEE" w:rsidP="720FC3A5" w:rsidRDefault="50274BEE" w14:paraId="33ECE05B" w14:textId="1416A41F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702" w:type="dxa"/>
            <w:tcMar/>
          </w:tcPr>
          <w:p w:rsidR="50274BEE" w:rsidP="720FC3A5" w:rsidRDefault="50274BEE" w14:paraId="46DDAA4B" w14:textId="5DD93832">
            <w:pPr>
              <w:spacing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</w:tr>
      <w:tr w:rsidR="678C7E63" w:rsidTr="678C7E63" w14:paraId="2DE1181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9" w:type="dxa"/>
            <w:tcMar/>
          </w:tcPr>
          <w:p w:rsidR="34804125" w:rsidP="678C7E63" w:rsidRDefault="34804125" w14:paraId="436CBBD6" w14:textId="216245B8">
            <w:pPr>
              <w:pStyle w:val="Normal"/>
              <w:rPr>
                <w:rFonts w:ascii="Calibri" w:hAnsi="Calibri" w:eastAsia="Calibri" w:cs="Calibri"/>
                <w:color w:val="000000" w:themeColor="text1" w:themeTint="FF" w:themeShade="FF"/>
              </w:rPr>
            </w:pPr>
            <w:r w:rsidRPr="678C7E63" w:rsidR="34804125">
              <w:rPr>
                <w:rFonts w:ascii="Calibri" w:hAnsi="Calibri" w:eastAsia="Calibri" w:cs="Calibri"/>
                <w:color w:val="000000" w:themeColor="text1" w:themeTint="FF" w:themeShade="FF"/>
              </w:rPr>
              <w:t>Track_fid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56" w:type="dxa"/>
            <w:tcMar/>
          </w:tcPr>
          <w:p w:rsidR="37F8F54E" w:rsidP="678C7E63" w:rsidRDefault="37F8F54E" w14:paraId="4540D490" w14:textId="24DD6754">
            <w:pPr>
              <w:pStyle w:val="Normal"/>
              <w:spacing w:line="264" w:lineRule="auto"/>
            </w:pPr>
            <w:r w:rsidR="37F8F54E">
              <w:rPr/>
              <w:t>Track feature ID</w:t>
            </w:r>
            <w:r w:rsidR="3961493E">
              <w:rPr/>
              <w:t xml:space="preserve"> - </w:t>
            </w:r>
            <w:r w:rsidR="3961493E">
              <w:rPr/>
              <w:t>identifies</w:t>
            </w:r>
            <w:r w:rsidR="3961493E">
              <w:rPr/>
              <w:t xml:space="preserve"> which GPS track a point belongs to. It is used to group many GPS points into a single movement track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78" w:type="dxa"/>
            <w:tcMar/>
          </w:tcPr>
          <w:p w:rsidR="7275854F" w:rsidP="678C7E63" w:rsidRDefault="7275854F" w14:paraId="7C3C83C0" w14:textId="78CD7048">
            <w:pPr>
              <w:pStyle w:val="Normal"/>
              <w:spacing w:line="264" w:lineRule="auto"/>
            </w:pPr>
            <w:r w:rsidR="7275854F">
              <w:rPr/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777" w:type="dxa"/>
            <w:tcMar/>
          </w:tcPr>
          <w:p w:rsidR="6AD59CFA" w:rsidP="678C7E63" w:rsidRDefault="6AD59CFA" w14:paraId="72892FD0" w14:textId="468B0A0A">
            <w:pPr>
              <w:pStyle w:val="Normal"/>
              <w:spacing w:line="264" w:lineRule="auto"/>
            </w:pPr>
            <w:r w:rsidR="6AD59CFA">
              <w:rPr/>
              <w:t>NA</w:t>
            </w:r>
          </w:p>
        </w:tc>
      </w:tr>
      <w:tr w:rsidR="678C7E63" w:rsidTr="678C7E63" w14:paraId="1025DE6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9" w:type="dxa"/>
            <w:tcMar/>
          </w:tcPr>
          <w:p w:rsidR="34804125" w:rsidP="678C7E63" w:rsidRDefault="34804125" w14:paraId="0A3C090D" w14:textId="5CBEE253">
            <w:pPr>
              <w:pStyle w:val="Normal"/>
              <w:rPr>
                <w:rFonts w:ascii="Calibri" w:hAnsi="Calibri" w:eastAsia="Calibri" w:cs="Calibri"/>
                <w:color w:val="000000" w:themeColor="text1" w:themeTint="FF" w:themeShade="FF"/>
              </w:rPr>
            </w:pPr>
            <w:r w:rsidRPr="678C7E63" w:rsidR="34804125">
              <w:rPr>
                <w:rFonts w:ascii="Calibri" w:hAnsi="Calibri" w:eastAsia="Calibri" w:cs="Calibri"/>
                <w:color w:val="000000" w:themeColor="text1" w:themeTint="FF" w:themeShade="FF"/>
              </w:rPr>
              <w:t>Track_seg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56" w:type="dxa"/>
            <w:tcMar/>
          </w:tcPr>
          <w:p w:rsidR="38672099" w:rsidP="678C7E63" w:rsidRDefault="38672099" w14:paraId="5963D764" w14:textId="60F67C78">
            <w:pPr>
              <w:pStyle w:val="Normal"/>
              <w:spacing w:line="264" w:lineRule="auto"/>
            </w:pPr>
            <w:r w:rsidR="38672099">
              <w:rPr/>
              <w:t xml:space="preserve">Track segment ID - </w:t>
            </w:r>
            <w:r w:rsidR="38672099">
              <w:rPr/>
              <w:t>indicates</w:t>
            </w:r>
            <w:r w:rsidR="38672099">
              <w:rPr/>
              <w:t xml:space="preserve"> which segment within a track a GPS point belongs 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78" w:type="dxa"/>
            <w:tcMar/>
          </w:tcPr>
          <w:p w:rsidR="05CA6F50" w:rsidP="678C7E63" w:rsidRDefault="05CA6F50" w14:paraId="1221FF81" w14:textId="2AEE7992">
            <w:pPr>
              <w:pStyle w:val="Normal"/>
              <w:spacing w:line="264" w:lineRule="auto"/>
            </w:pPr>
            <w:r w:rsidR="05CA6F50">
              <w:rPr/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777" w:type="dxa"/>
            <w:tcMar/>
          </w:tcPr>
          <w:p w:rsidR="77B22391" w:rsidP="678C7E63" w:rsidRDefault="77B22391" w14:paraId="4C6ACBC3" w14:textId="609B674F">
            <w:pPr>
              <w:pStyle w:val="Normal"/>
              <w:spacing w:line="264" w:lineRule="auto"/>
            </w:pPr>
            <w:r w:rsidR="77B22391">
              <w:rPr/>
              <w:t>NA</w:t>
            </w:r>
          </w:p>
        </w:tc>
      </w:tr>
      <w:tr w:rsidR="678C7E63" w:rsidTr="678C7E63" w14:paraId="08CE1D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9" w:type="dxa"/>
            <w:tcMar/>
          </w:tcPr>
          <w:p w:rsidR="34804125" w:rsidP="678C7E63" w:rsidRDefault="34804125" w14:paraId="63E902D2" w14:textId="00657187">
            <w:pPr>
              <w:pStyle w:val="Normal"/>
              <w:rPr>
                <w:rFonts w:ascii="Calibri" w:hAnsi="Calibri" w:eastAsia="Calibri" w:cs="Calibri"/>
                <w:color w:val="000000" w:themeColor="text1" w:themeTint="FF" w:themeShade="FF"/>
              </w:rPr>
            </w:pPr>
            <w:r w:rsidRPr="678C7E63" w:rsidR="34804125">
              <w:rPr>
                <w:rFonts w:ascii="Calibri" w:hAnsi="Calibri" w:eastAsia="Calibri" w:cs="Calibri"/>
                <w:color w:val="000000" w:themeColor="text1" w:themeTint="FF" w:themeShade="FF"/>
              </w:rPr>
              <w:t>Track_se_1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56" w:type="dxa"/>
            <w:tcMar/>
          </w:tcPr>
          <w:p w:rsidR="56B4D801" w:rsidP="678C7E63" w:rsidRDefault="56B4D801" w14:paraId="476CC27A" w14:textId="7B805F24">
            <w:pPr>
              <w:pStyle w:val="Normal"/>
              <w:spacing w:line="264" w:lineRule="auto"/>
            </w:pPr>
            <w:r w:rsidR="56B4D801">
              <w:rPr/>
              <w:t>Additional</w:t>
            </w:r>
            <w:r w:rsidR="56B4D801">
              <w:rPr/>
              <w:t xml:space="preserve"> track segment ID - indicates which segment within a track a GPS point belongs 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78" w:type="dxa"/>
            <w:tcMar/>
          </w:tcPr>
          <w:p w:rsidR="307BE3F8" w:rsidP="678C7E63" w:rsidRDefault="307BE3F8" w14:paraId="0DDE3BD2" w14:textId="10844AB7">
            <w:pPr>
              <w:pStyle w:val="Normal"/>
              <w:spacing w:line="264" w:lineRule="auto"/>
            </w:pPr>
            <w:r w:rsidR="307BE3F8">
              <w:rPr/>
              <w:t>NA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777" w:type="dxa"/>
            <w:tcMar/>
          </w:tcPr>
          <w:p w:rsidR="3C90354C" w:rsidP="678C7E63" w:rsidRDefault="3C90354C" w14:paraId="380810C8" w14:textId="76D4FB36">
            <w:pPr>
              <w:pStyle w:val="Normal"/>
              <w:spacing w:line="264" w:lineRule="auto"/>
            </w:pPr>
            <w:r w:rsidR="3C90354C">
              <w:rPr/>
              <w:t>NA</w:t>
            </w:r>
          </w:p>
        </w:tc>
      </w:tr>
      <w:tr w:rsidR="678C7E63" w:rsidTr="678C7E63" w14:paraId="619E298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9" w:type="dxa"/>
            <w:tcMar/>
          </w:tcPr>
          <w:p w:rsidR="34804125" w:rsidP="678C7E63" w:rsidRDefault="34804125" w14:paraId="6F9D39BA" w14:textId="01CC5DFE">
            <w:pPr>
              <w:pStyle w:val="Normal"/>
              <w:rPr>
                <w:rFonts w:ascii="Calibri" w:hAnsi="Calibri" w:eastAsia="Calibri" w:cs="Calibri"/>
                <w:color w:val="000000" w:themeColor="text1" w:themeTint="FF" w:themeShade="FF"/>
              </w:rPr>
            </w:pPr>
            <w:r w:rsidRPr="678C7E63" w:rsidR="34804125">
              <w:rPr>
                <w:rFonts w:ascii="Calibri" w:hAnsi="Calibri" w:eastAsia="Calibri" w:cs="Calibri"/>
                <w:color w:val="000000" w:themeColor="text1" w:themeTint="FF" w:themeShade="FF"/>
              </w:rPr>
              <w:t>Ele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56" w:type="dxa"/>
            <w:tcMar/>
          </w:tcPr>
          <w:p w:rsidR="1CC17AAA" w:rsidP="678C7E63" w:rsidRDefault="1CC17AAA" w14:paraId="4728583F" w14:textId="14627C9F">
            <w:pPr>
              <w:pStyle w:val="Normal"/>
              <w:spacing w:line="264" w:lineRule="auto"/>
            </w:pPr>
            <w:r w:rsidR="1CC17AAA">
              <w:rPr/>
              <w:t>Elevation</w:t>
            </w:r>
            <w:r w:rsidR="4481AEFB">
              <w:rPr/>
              <w:t xml:space="preserve"> – height above mean sea level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78" w:type="dxa"/>
            <w:tcMar/>
          </w:tcPr>
          <w:p w:rsidR="0B8960EF" w:rsidP="678C7E63" w:rsidRDefault="0B8960EF" w14:paraId="7030B8D2" w14:textId="72190288">
            <w:pPr>
              <w:pStyle w:val="Normal"/>
              <w:spacing w:line="264" w:lineRule="auto"/>
            </w:pPr>
            <w:r w:rsidR="0B8960EF">
              <w:rPr/>
              <w:t>Metres (m)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777" w:type="dxa"/>
            <w:tcMar/>
          </w:tcPr>
          <w:p w:rsidR="0B8960EF" w:rsidP="678C7E63" w:rsidRDefault="0B8960EF" w14:paraId="31779908" w14:textId="6ACC5D26">
            <w:pPr>
              <w:pStyle w:val="Normal"/>
              <w:spacing w:line="264" w:lineRule="auto"/>
            </w:pPr>
            <w:r w:rsidR="0B8960EF">
              <w:rPr/>
              <w:t>NA</w:t>
            </w:r>
          </w:p>
        </w:tc>
      </w:tr>
    </w:tbl>
    <w:p w:rsidR="720FC3A5" w:rsidRDefault="720FC3A5" w14:paraId="06D3C53F" w14:textId="57041DEB"/>
    <w:p w:rsidR="720FC3A5" w:rsidRDefault="720FC3A5" w14:paraId="7CAD42A8" w14:textId="0F288E2D"/>
    <w:p w:rsidRPr="003B247F" w:rsidR="00630012" w:rsidP="7BE9D6EF" w:rsidRDefault="7AA33B70" w14:paraId="7888115D" w14:textId="7E1A4F6D">
      <w:pPr>
        <w:pStyle w:val="Heading1"/>
        <w:rPr>
          <w:b w:val="1"/>
          <w:bCs w:val="1"/>
          <w:color w:val="auto" w:themeColor="text1" w:themeTint="80"/>
        </w:rPr>
      </w:pPr>
      <w:bookmarkStart w:name="_Toc167878273" w:id="2"/>
      <w:r w:rsidRPr="7BE9D6EF" w:rsidR="1A491979">
        <w:rPr>
          <w:rStyle w:val="Heading2Char"/>
          <w:sz w:val="36"/>
          <w:szCs w:val="36"/>
        </w:rPr>
        <w:t xml:space="preserve">Spatial </w:t>
      </w:r>
      <w:r w:rsidRPr="7BE9D6EF" w:rsidR="5D2EFA1C">
        <w:rPr>
          <w:rStyle w:val="Heading2Char"/>
          <w:sz w:val="36"/>
          <w:szCs w:val="36"/>
        </w:rPr>
        <w:t>c</w:t>
      </w:r>
      <w:r w:rsidRPr="7BE9D6EF" w:rsidR="1A491979">
        <w:rPr>
          <w:rStyle w:val="Heading2Char"/>
          <w:sz w:val="36"/>
          <w:szCs w:val="36"/>
        </w:rPr>
        <w:t>overage</w:t>
      </w:r>
      <w:bookmarkEnd w:id="2"/>
      <w:r>
        <w:br/>
      </w:r>
    </w:p>
    <w:p w:rsidR="568C3C8D" w:rsidP="7BE9D6EF" w:rsidRDefault="568C3C8D" w14:paraId="6BC0D7CF" w14:textId="07FCB9CE">
      <w:pPr>
        <w:rPr>
          <w:rFonts w:ascii="Calibri" w:hAnsi="Calibri" w:eastAsia="Calibri" w:cs="Calibri"/>
          <w:b w:val="0"/>
          <w:bCs w:val="0"/>
        </w:rPr>
      </w:pPr>
      <w:r w:rsidRPr="166A4D77" w:rsidR="568C3C8D">
        <w:rPr>
          <w:rFonts w:ascii="Calibri" w:hAnsi="Calibri" w:eastAsia="Calibri" w:cs="Calibri"/>
          <w:b w:val="0"/>
          <w:bCs w:val="0"/>
        </w:rPr>
        <w:t>University of Exeter, Penryn Campus, Penryn, Cornwall TR10 9FE</w:t>
      </w:r>
    </w:p>
    <w:p w:rsidRPr="003B247F" w:rsidR="00630012" w:rsidP="7BE9D6EF" w:rsidRDefault="394820A2" w14:paraId="3665052B" w14:textId="616F50B9">
      <w:pPr>
        <w:pStyle w:val="Heading1"/>
        <w:rPr>
          <w:rFonts w:ascii="Calibri" w:hAnsi="Calibri" w:cs="Calibri" w:asciiTheme="minorAscii" w:hAnsiTheme="minorAscii" w:cstheme="minorAscii"/>
          <w:b w:val="1"/>
          <w:bCs w:val="1"/>
          <w:color w:val="auto"/>
          <w:sz w:val="22"/>
          <w:szCs w:val="22"/>
        </w:rPr>
      </w:pPr>
      <w:bookmarkStart w:name="_Toc167878275" w:id="3"/>
      <w:r w:rsidRPr="7BE9D6EF" w:rsidR="19669BA5">
        <w:rPr>
          <w:rStyle w:val="Heading2Char"/>
          <w:sz w:val="36"/>
          <w:szCs w:val="36"/>
        </w:rPr>
        <w:t xml:space="preserve">Temporal </w:t>
      </w:r>
      <w:r w:rsidRPr="7BE9D6EF" w:rsidR="5D2EFA1C">
        <w:rPr>
          <w:rStyle w:val="Heading2Char"/>
          <w:sz w:val="36"/>
          <w:szCs w:val="36"/>
        </w:rPr>
        <w:t>c</w:t>
      </w:r>
      <w:r w:rsidRPr="7BE9D6EF" w:rsidR="19669BA5">
        <w:rPr>
          <w:rStyle w:val="Heading2Char"/>
          <w:sz w:val="36"/>
          <w:szCs w:val="36"/>
        </w:rPr>
        <w:t>overage</w:t>
      </w:r>
      <w:bookmarkEnd w:id="3"/>
      <w:r w:rsidRPr="7BE9D6EF" w:rsidR="70F29A23">
        <w:rPr>
          <w:rStyle w:val="Heading2Char"/>
          <w:sz w:val="36"/>
          <w:szCs w:val="36"/>
        </w:rPr>
        <w:t xml:space="preserve"> and resolution</w:t>
      </w:r>
      <w:r>
        <w:br/>
      </w:r>
    </w:p>
    <w:p w:rsidR="0DAFEB8F" w:rsidP="166A4D77" w:rsidRDefault="0DAFEB8F" w14:paraId="479BA2CF" w14:textId="5D264E35">
      <w:pPr>
        <w:rPr>
          <w:b w:val="0"/>
          <w:bCs w:val="0"/>
        </w:rPr>
      </w:pPr>
      <w:r w:rsidRPr="2F58BA7D" w:rsidR="67AE1C33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Data Collection Time Period:</w:t>
      </w:r>
      <w:r w:rsidRPr="2F58BA7D" w:rsidR="67AE1C33">
        <w:rPr>
          <w:rFonts w:ascii="Calibri" w:hAnsi="Calibri" w:eastAsia="Calibri" w:cs="Calibri"/>
          <w:b w:val="0"/>
          <w:bCs w:val="0"/>
        </w:rPr>
        <w:t xml:space="preserve"> </w:t>
      </w:r>
      <w:r w:rsidR="3B69496A">
        <w:rPr>
          <w:b w:val="0"/>
          <w:bCs w:val="0"/>
        </w:rPr>
        <w:t>01 May 2024</w:t>
      </w:r>
      <w:r w:rsidR="7FF2C225">
        <w:rPr>
          <w:b w:val="0"/>
          <w:bCs w:val="0"/>
        </w:rPr>
        <w:t xml:space="preserve"> – 01 November 2024</w:t>
      </w:r>
    </w:p>
    <w:bookmarkStart w:name="_Toc167878278" w:id="4"/>
    <w:p w:rsidRPr="001B3490" w:rsidR="7C935410" w:rsidP="001B3490" w:rsidRDefault="7C935410" w14:paraId="704B130D" w14:textId="5D4FF32D">
      <w:pPr>
        <w:pStyle w:val="Heading1"/>
      </w:pPr>
      <w:r w:rsidR="2AC6C22A">
        <w:rPr/>
        <w:t>Collection</w:t>
      </w:r>
      <w:r w:rsidR="33A34CBD">
        <w:rPr/>
        <w:t>/</w:t>
      </w:r>
      <w:r w:rsidR="14559D14">
        <w:rPr/>
        <w:t>Generation/</w:t>
      </w:r>
      <w:r w:rsidR="33A34CBD">
        <w:rPr/>
        <w:t>Transformation</w:t>
      </w:r>
      <w:r w:rsidR="2AC6C22A">
        <w:rPr/>
        <w:t xml:space="preserve"> </w:t>
      </w:r>
      <w:r w:rsidR="5D2EFA1C">
        <w:rPr/>
        <w:t>m</w:t>
      </w:r>
      <w:r w:rsidR="2AC6C22A">
        <w:rPr/>
        <w:t>ethods</w:t>
      </w:r>
      <w:bookmarkEnd w:id="4"/>
    </w:p>
    <w:p w:rsidR="7BE9D6EF" w:rsidP="7BE9D6EF" w:rsidRDefault="7BE9D6EF" w14:paraId="14C159D9" w14:textId="55475218">
      <w:pPr>
        <w:pStyle w:val="NoSpacing"/>
      </w:pPr>
    </w:p>
    <w:p w:rsidR="16A64F0A" w:rsidP="166A4D77" w:rsidRDefault="16A64F0A" w14:paraId="18C6B851" w14:textId="1644B82B">
      <w:pPr>
        <w:rPr>
          <w:b w:val="0"/>
          <w:bCs w:val="0"/>
        </w:rPr>
      </w:pPr>
      <w:r w:rsidR="4353AD70">
        <w:rPr>
          <w:b w:val="0"/>
          <w:bCs w:val="0"/>
        </w:rPr>
        <w:t xml:space="preserve">Hedgehog surveys were performed and </w:t>
      </w:r>
      <w:r w:rsidR="3468E3F3">
        <w:rPr>
          <w:b w:val="0"/>
          <w:bCs w:val="0"/>
        </w:rPr>
        <w:t xml:space="preserve">any hedgehogs found were processed based on strict guidelines to </w:t>
      </w:r>
      <w:r w:rsidR="3468E3F3">
        <w:rPr>
          <w:b w:val="0"/>
          <w:bCs w:val="0"/>
        </w:rPr>
        <w:t>determine</w:t>
      </w:r>
      <w:r w:rsidR="3468E3F3">
        <w:rPr>
          <w:b w:val="0"/>
          <w:bCs w:val="0"/>
        </w:rPr>
        <w:t xml:space="preserve"> </w:t>
      </w:r>
      <w:r w:rsidR="6654F1AC">
        <w:rPr>
          <w:b w:val="0"/>
          <w:bCs w:val="0"/>
        </w:rPr>
        <w:t xml:space="preserve">their </w:t>
      </w:r>
      <w:r w:rsidR="3468E3F3">
        <w:rPr>
          <w:b w:val="0"/>
          <w:bCs w:val="0"/>
        </w:rPr>
        <w:t>suitability for the study. If suitable</w:t>
      </w:r>
      <w:r w:rsidR="1EE7FD21">
        <w:rPr>
          <w:b w:val="0"/>
          <w:bCs w:val="0"/>
        </w:rPr>
        <w:t>,</w:t>
      </w:r>
      <w:r w:rsidR="3468E3F3">
        <w:rPr>
          <w:b w:val="0"/>
          <w:bCs w:val="0"/>
        </w:rPr>
        <w:t xml:space="preserve"> a hedgehog was </w:t>
      </w:r>
      <w:r w:rsidR="2AAC9808">
        <w:rPr>
          <w:b w:val="0"/>
          <w:bCs w:val="0"/>
        </w:rPr>
        <w:t xml:space="preserve">equipped with a GPS tracker and then released. </w:t>
      </w:r>
      <w:r w:rsidR="09303411">
        <w:rPr>
          <w:b w:val="0"/>
          <w:bCs w:val="0"/>
        </w:rPr>
        <w:t xml:space="preserve">Ad libitum surveys were then conducted to connect to the GPS trackers and </w:t>
      </w:r>
      <w:r w:rsidR="3E12BA23">
        <w:rPr>
          <w:b w:val="0"/>
          <w:bCs w:val="0"/>
        </w:rPr>
        <w:t xml:space="preserve">download </w:t>
      </w:r>
      <w:r w:rsidR="5C5BDB78">
        <w:rPr>
          <w:b w:val="0"/>
          <w:bCs w:val="0"/>
        </w:rPr>
        <w:t xml:space="preserve">their </w:t>
      </w:r>
      <w:r w:rsidR="3E12BA23">
        <w:rPr>
          <w:b w:val="0"/>
          <w:bCs w:val="0"/>
        </w:rPr>
        <w:t xml:space="preserve">data to </w:t>
      </w:r>
      <w:r w:rsidR="09303411">
        <w:rPr>
          <w:b w:val="0"/>
          <w:bCs w:val="0"/>
        </w:rPr>
        <w:t>determine</w:t>
      </w:r>
      <w:r w:rsidR="09303411">
        <w:rPr>
          <w:b w:val="0"/>
          <w:bCs w:val="0"/>
        </w:rPr>
        <w:t xml:space="preserve"> </w:t>
      </w:r>
      <w:r w:rsidR="2D6BC8B7">
        <w:rPr>
          <w:b w:val="0"/>
          <w:bCs w:val="0"/>
        </w:rPr>
        <w:t xml:space="preserve">the </w:t>
      </w:r>
      <w:r w:rsidR="5007A789">
        <w:rPr>
          <w:b w:val="0"/>
          <w:bCs w:val="0"/>
        </w:rPr>
        <w:t>movements</w:t>
      </w:r>
      <w:r w:rsidR="307B22E9">
        <w:rPr>
          <w:b w:val="0"/>
          <w:bCs w:val="0"/>
        </w:rPr>
        <w:t xml:space="preserve"> of</w:t>
      </w:r>
      <w:r w:rsidR="66B02B42">
        <w:rPr>
          <w:b w:val="0"/>
          <w:bCs w:val="0"/>
        </w:rPr>
        <w:t xml:space="preserve"> </w:t>
      </w:r>
      <w:r w:rsidR="35BA9982">
        <w:rPr>
          <w:b w:val="0"/>
          <w:bCs w:val="0"/>
        </w:rPr>
        <w:t xml:space="preserve">the </w:t>
      </w:r>
      <w:r w:rsidR="66B02B42">
        <w:rPr>
          <w:b w:val="0"/>
          <w:bCs w:val="0"/>
        </w:rPr>
        <w:t xml:space="preserve">hedgehogs </w:t>
      </w:r>
      <w:r w:rsidR="55D7FB0D">
        <w:rPr>
          <w:b w:val="0"/>
          <w:bCs w:val="0"/>
        </w:rPr>
        <w:t xml:space="preserve">and </w:t>
      </w:r>
      <w:r w:rsidR="76197CAA">
        <w:rPr>
          <w:b w:val="0"/>
          <w:bCs w:val="0"/>
        </w:rPr>
        <w:t>for</w:t>
      </w:r>
      <w:r w:rsidR="5007A789">
        <w:rPr>
          <w:b w:val="0"/>
          <w:bCs w:val="0"/>
        </w:rPr>
        <w:t xml:space="preserve"> </w:t>
      </w:r>
      <w:r w:rsidR="61D89738">
        <w:rPr>
          <w:b w:val="0"/>
          <w:bCs w:val="0"/>
        </w:rPr>
        <w:t xml:space="preserve">retrieval of </w:t>
      </w:r>
      <w:r w:rsidR="6F28CD2A">
        <w:rPr>
          <w:b w:val="0"/>
          <w:bCs w:val="0"/>
        </w:rPr>
        <w:t>the GPS trackers.</w:t>
      </w:r>
    </w:p>
    <w:p w:rsidR="04972AB5" w:rsidP="166A4D77" w:rsidRDefault="04972AB5" w14:paraId="7EBC16C3" w14:textId="753CC8FC">
      <w:pPr>
        <w:rPr>
          <w:b w:val="0"/>
          <w:bCs w:val="0"/>
        </w:rPr>
      </w:pPr>
      <w:r w:rsidR="04972AB5">
        <w:rPr>
          <w:b w:val="0"/>
          <w:bCs w:val="0"/>
        </w:rPr>
        <w:t xml:space="preserve">All data was recorded and downloaded as CSV files. </w:t>
      </w:r>
    </w:p>
    <w:p w:rsidRPr="003B247F" w:rsidR="006D10C2" w:rsidP="7BE9D6EF" w:rsidRDefault="0093648D" w14:paraId="08CEFD5B" w14:textId="7F2ABF13">
      <w:pPr>
        <w:pStyle w:val="Heading1"/>
        <w:rPr>
          <w:b w:val="1"/>
          <w:bCs w:val="1"/>
          <w:color w:val="auto"/>
          <w:sz w:val="20"/>
          <w:szCs w:val="20"/>
        </w:rPr>
      </w:pPr>
      <w:bookmarkStart w:name="_Toc167878279" w:id="7"/>
      <w:r w:rsidR="3149031A">
        <w:rPr/>
        <w:t>Experimental design/sampling regime</w:t>
      </w:r>
      <w:bookmarkEnd w:id="7"/>
      <w:r>
        <w:br/>
      </w:r>
    </w:p>
    <w:p w:rsidR="63418B62" w:rsidP="166A4D77" w:rsidRDefault="00AB4E28" w14:paraId="447E37D4" w14:textId="78A8B3CF">
      <w:pPr>
        <w:rPr>
          <w:b w:val="0"/>
          <w:bCs w:val="0"/>
        </w:rPr>
      </w:pPr>
      <w:r w:rsidR="00AB4E28">
        <w:rPr>
          <w:b w:val="0"/>
          <w:bCs w:val="0"/>
        </w:rPr>
        <w:t xml:space="preserve">Across the study period, </w:t>
      </w:r>
      <w:r w:rsidR="697FA9EC">
        <w:rPr>
          <w:b w:val="0"/>
          <w:bCs w:val="0"/>
        </w:rPr>
        <w:t>12 hedgehogs in total were found with trackers applied</w:t>
      </w:r>
      <w:r w:rsidR="1F3DBCDE">
        <w:rPr>
          <w:b w:val="0"/>
          <w:bCs w:val="0"/>
        </w:rPr>
        <w:t xml:space="preserve"> to 10 of them. </w:t>
      </w:r>
      <w:r w:rsidR="3F731A26">
        <w:rPr>
          <w:b w:val="0"/>
          <w:bCs w:val="0"/>
        </w:rPr>
        <w:t>Of the hedgehogs in which trackers were not applied, o</w:t>
      </w:r>
      <w:r w:rsidR="1F3DBCDE">
        <w:rPr>
          <w:b w:val="0"/>
          <w:bCs w:val="0"/>
        </w:rPr>
        <w:t>ne was a lactating femal</w:t>
      </w:r>
      <w:r w:rsidR="0C05B1B5">
        <w:rPr>
          <w:b w:val="0"/>
          <w:bCs w:val="0"/>
        </w:rPr>
        <w:t>e</w:t>
      </w:r>
      <w:r w:rsidR="1F3DBCDE">
        <w:rPr>
          <w:b w:val="0"/>
          <w:bCs w:val="0"/>
        </w:rPr>
        <w:t xml:space="preserve"> with excessive para</w:t>
      </w:r>
      <w:r w:rsidR="10E9A286">
        <w:rPr>
          <w:b w:val="0"/>
          <w:bCs w:val="0"/>
        </w:rPr>
        <w:t xml:space="preserve">site </w:t>
      </w:r>
      <w:r w:rsidR="10E9A286">
        <w:rPr>
          <w:b w:val="0"/>
          <w:bCs w:val="0"/>
        </w:rPr>
        <w:t>load</w:t>
      </w:r>
      <w:r w:rsidR="10E9A286">
        <w:rPr>
          <w:b w:val="0"/>
          <w:bCs w:val="0"/>
        </w:rPr>
        <w:t xml:space="preserve"> and the other was a female found during the maternity season.</w:t>
      </w:r>
      <w:r w:rsidR="369A6EDA">
        <w:rPr>
          <w:b w:val="0"/>
          <w:bCs w:val="0"/>
        </w:rPr>
        <w:t xml:space="preserve"> For the</w:t>
      </w:r>
      <w:r w:rsidR="41194434">
        <w:rPr>
          <w:b w:val="0"/>
          <w:bCs w:val="0"/>
        </w:rPr>
        <w:t xml:space="preserve"> reasons </w:t>
      </w:r>
      <w:r w:rsidR="41194434">
        <w:rPr>
          <w:b w:val="0"/>
          <w:bCs w:val="0"/>
        </w:rPr>
        <w:t>stated</w:t>
      </w:r>
      <w:r w:rsidR="41194434">
        <w:rPr>
          <w:b w:val="0"/>
          <w:bCs w:val="0"/>
        </w:rPr>
        <w:t xml:space="preserve"> above</w:t>
      </w:r>
      <w:r w:rsidR="369A6EDA">
        <w:rPr>
          <w:b w:val="0"/>
          <w:bCs w:val="0"/>
        </w:rPr>
        <w:t xml:space="preserve"> </w:t>
      </w:r>
      <w:r w:rsidR="1DBD9610">
        <w:rPr>
          <w:b w:val="0"/>
          <w:bCs w:val="0"/>
        </w:rPr>
        <w:t>these</w:t>
      </w:r>
      <w:r w:rsidR="369A6EDA">
        <w:rPr>
          <w:b w:val="0"/>
          <w:bCs w:val="0"/>
        </w:rPr>
        <w:t xml:space="preserve"> hedgehogs were not used in this study.</w:t>
      </w:r>
      <w:r w:rsidR="4A16C6C1">
        <w:rPr>
          <w:b w:val="0"/>
          <w:bCs w:val="0"/>
        </w:rPr>
        <w:t xml:space="preserve"> Hedgehogs were tracked for 4-6 nights at which point trackers were retrieved. </w:t>
      </w:r>
      <w:r w:rsidR="08D5695B">
        <w:rPr>
          <w:b w:val="0"/>
          <w:bCs w:val="0"/>
        </w:rPr>
        <w:t>Only data from 7 tracks were able to be retrieved.</w:t>
      </w:r>
    </w:p>
    <w:p w:rsidRPr="00165825" w:rsidR="006D10C2" w:rsidP="7BE9D6EF" w:rsidRDefault="6275E4F3" w14:paraId="0D4C560C" w14:textId="4D74F05F">
      <w:pPr>
        <w:pStyle w:val="Heading1"/>
        <w:rPr>
          <w:color w:val="auto" w:themeColor="accent2"/>
          <w:sz w:val="20"/>
          <w:szCs w:val="20"/>
        </w:rPr>
      </w:pPr>
      <w:bookmarkStart w:name="_Toc167878280" w:id="8"/>
      <w:r w:rsidR="6737A83D">
        <w:rPr/>
        <w:t>Fieldwork and/or laboratory instrumentation</w:t>
      </w:r>
      <w:bookmarkEnd w:id="8"/>
      <w:r>
        <w:br/>
      </w:r>
    </w:p>
    <w:p w:rsidR="5EC373F2" w:rsidP="166A4D77" w:rsidRDefault="5EC373F2" w14:paraId="703F0B38" w14:textId="630A4D0F">
      <w:pPr>
        <w:rPr>
          <w:b w:val="0"/>
          <w:bCs w:val="0"/>
        </w:rPr>
      </w:pPr>
      <w:r w:rsidR="5EC373F2">
        <w:rPr>
          <w:b w:val="0"/>
          <w:bCs w:val="0"/>
        </w:rPr>
        <w:t>I-</w:t>
      </w:r>
      <w:r w:rsidR="5EC373F2">
        <w:rPr>
          <w:b w:val="0"/>
          <w:bCs w:val="0"/>
        </w:rPr>
        <w:t>gotU</w:t>
      </w:r>
      <w:r w:rsidR="5EC373F2">
        <w:rPr>
          <w:b w:val="0"/>
          <w:bCs w:val="0"/>
        </w:rPr>
        <w:t xml:space="preserve"> </w:t>
      </w:r>
      <w:r w:rsidR="68E54C28">
        <w:rPr>
          <w:b w:val="0"/>
          <w:bCs w:val="0"/>
        </w:rPr>
        <w:t>GPS Trackers</w:t>
      </w:r>
    </w:p>
    <w:p w:rsidR="413B98A8" w:rsidP="166A4D77" w:rsidRDefault="413B98A8" w14:paraId="497410AE" w14:textId="533C78D4">
      <w:pPr>
        <w:rPr>
          <w:b w:val="0"/>
          <w:bCs w:val="0"/>
        </w:rPr>
      </w:pPr>
      <w:r w:rsidR="413B98A8">
        <w:rPr>
          <w:b w:val="0"/>
          <w:bCs w:val="0"/>
        </w:rPr>
        <w:t>Pulsar Thermal Scope – Helion 2 XQ38F</w:t>
      </w:r>
    </w:p>
    <w:p w:rsidR="413B98A8" w:rsidP="166A4D77" w:rsidRDefault="413B98A8" w14:paraId="6F22A6F3" w14:textId="2E60A340">
      <w:pPr>
        <w:rPr>
          <w:b w:val="0"/>
          <w:bCs w:val="0"/>
        </w:rPr>
      </w:pPr>
      <w:r w:rsidR="6DE0B58F">
        <w:rPr>
          <w:b w:val="0"/>
          <w:bCs w:val="0"/>
        </w:rPr>
        <w:t>Bosch Cordless Glue Gun – PKP 3,6 LI</w:t>
      </w:r>
    </w:p>
    <w:p w:rsidR="60C04E06" w:rsidP="166A4D77" w:rsidRDefault="60C04E06" w14:paraId="58F1857C" w14:textId="7A366A78">
      <w:pPr>
        <w:rPr>
          <w:b w:val="0"/>
          <w:bCs w:val="0"/>
        </w:rPr>
      </w:pPr>
      <w:r w:rsidR="60C04E06">
        <w:rPr>
          <w:b w:val="0"/>
          <w:bCs w:val="0"/>
        </w:rPr>
        <w:t>Weighing scale</w:t>
      </w:r>
    </w:p>
    <w:p w:rsidRPr="00C75B2F" w:rsidR="7F186DAC" w:rsidP="001B3490" w:rsidRDefault="7F186DAC" w14:paraId="7AE94A56" w14:textId="580218BF">
      <w:pPr>
        <w:pStyle w:val="Heading1"/>
        <w:rPr>
          <w:color w:val="767171" w:themeColor="background2" w:themeShade="80"/>
        </w:rPr>
      </w:pPr>
      <w:bookmarkStart w:name="_Toc167878283" w:id="10"/>
      <w:r w:rsidR="18836C40">
        <w:rPr/>
        <w:t xml:space="preserve">Quality </w:t>
      </w:r>
      <w:r w:rsidR="5D2EFA1C">
        <w:rPr/>
        <w:t>c</w:t>
      </w:r>
      <w:r w:rsidR="18836C40">
        <w:rPr/>
        <w:t>ontrol</w:t>
      </w:r>
      <w:bookmarkEnd w:id="10"/>
    </w:p>
    <w:p w:rsidR="7BE9D6EF" w:rsidP="7BE9D6EF" w:rsidRDefault="7BE9D6EF" w14:paraId="46FDAB05" w14:textId="27561AD6">
      <w:pPr>
        <w:pStyle w:val="NoSpacing"/>
      </w:pPr>
    </w:p>
    <w:p w:rsidR="7C745C71" w:rsidP="166A4D77" w:rsidRDefault="7C745C71" w14:paraId="7EE53970" w14:textId="21094E22">
      <w:pPr>
        <w:rPr>
          <w:b w:val="0"/>
          <w:bCs w:val="0"/>
        </w:rPr>
      </w:pPr>
      <w:r w:rsidR="7C745C71">
        <w:rPr>
          <w:b w:val="0"/>
          <w:bCs w:val="0"/>
        </w:rPr>
        <w:t>Strict guidelines were imposed on the hedgehogs we fitted trackers to. This was primarily for the wellbeing of the hedgehogs, but also a quality assurance measure.</w:t>
      </w:r>
    </w:p>
    <w:sectPr w:rsidRPr="003B247F" w:rsidR="7F186DAC" w:rsidSect="005E4D18">
      <w:headerReference w:type="default" r:id="rId11"/>
      <w:footerReference w:type="default" r:id="rId12"/>
      <w:pgSz w:w="12240" w:h="15840" w:orient="portrait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B43B2" w:rsidP="006E6CFB" w:rsidRDefault="008B43B2" w14:paraId="3D198114" w14:textId="77777777">
      <w:pPr>
        <w:spacing w:after="0" w:line="240" w:lineRule="auto"/>
      </w:pPr>
      <w:r>
        <w:separator/>
      </w:r>
    </w:p>
  </w:endnote>
  <w:endnote w:type="continuationSeparator" w:id="0">
    <w:p w:rsidR="008B43B2" w:rsidP="006E6CFB" w:rsidRDefault="008B43B2" w14:paraId="57EFA899" w14:textId="77777777">
      <w:pPr>
        <w:spacing w:after="0" w:line="240" w:lineRule="auto"/>
      </w:pPr>
      <w:r>
        <w:continuationSeparator/>
      </w:r>
    </w:p>
  </w:endnote>
  <w:endnote w:type="continuationNotice" w:id="1">
    <w:p w:rsidR="008B43B2" w:rsidRDefault="008B43B2" w14:paraId="1A999FBC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F32B7" w:rsidR="006E6CFB" w:rsidP="008F32B7" w:rsidRDefault="005E4D18" w14:paraId="3873EF20" w14:textId="733CBCD3">
    <w:pPr>
      <w:pStyle w:val="Footer"/>
      <w:jc w:val="right"/>
    </w:pPr>
    <w:r w:rsidRPr="008F32B7">
      <w:rPr>
        <w:sz w:val="20"/>
        <w:szCs w:val="20"/>
      </w:rPr>
      <w:fldChar w:fldCharType="begin"/>
    </w:r>
    <w:r w:rsidRPr="008F32B7">
      <w:rPr>
        <w:sz w:val="20"/>
        <w:szCs w:val="20"/>
      </w:rPr>
      <w:instrText>PAGE  \* Arabic</w:instrText>
    </w:r>
    <w:r w:rsidRPr="008F32B7">
      <w:rPr>
        <w:sz w:val="20"/>
        <w:szCs w:val="20"/>
      </w:rPr>
      <w:fldChar w:fldCharType="separate"/>
    </w:r>
    <w:r w:rsidRPr="008F32B7">
      <w:rPr>
        <w:sz w:val="20"/>
        <w:szCs w:val="20"/>
      </w:rPr>
      <w:t>1</w:t>
    </w:r>
    <w:r w:rsidRPr="008F32B7">
      <w:rPr>
        <w:sz w:val="20"/>
        <w:szCs w:val="20"/>
      </w:rPr>
      <w:fldChar w:fldCharType="end"/>
    </w:r>
    <w:r w:rsidR="008F32B7">
      <w:rPr>
        <w:sz w:val="20"/>
        <w:szCs w:val="20"/>
      </w:rPr>
      <w:t xml:space="preserve"> | </w:t>
    </w:r>
    <w:r w:rsidR="008F32B7">
      <w:rPr>
        <w:sz w:val="20"/>
        <w:szCs w:val="20"/>
      </w:rPr>
      <w:fldChar w:fldCharType="begin"/>
    </w:r>
    <w:r w:rsidR="008F32B7">
      <w:rPr>
        <w:sz w:val="20"/>
        <w:szCs w:val="20"/>
      </w:rPr>
      <w:instrText xml:space="preserve"> numpages </w:instrText>
    </w:r>
    <w:r w:rsidR="008F32B7">
      <w:rPr>
        <w:sz w:val="20"/>
        <w:szCs w:val="20"/>
      </w:rPr>
      <w:fldChar w:fldCharType="separate"/>
    </w:r>
    <w:r w:rsidR="008F32B7">
      <w:rPr>
        <w:noProof/>
        <w:sz w:val="20"/>
        <w:szCs w:val="20"/>
      </w:rPr>
      <w:t>6</w:t>
    </w:r>
    <w:r w:rsidR="008F32B7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B43B2" w:rsidP="006E6CFB" w:rsidRDefault="008B43B2" w14:paraId="543F71DB" w14:textId="77777777">
      <w:pPr>
        <w:spacing w:after="0" w:line="240" w:lineRule="auto"/>
      </w:pPr>
      <w:r>
        <w:separator/>
      </w:r>
    </w:p>
  </w:footnote>
  <w:footnote w:type="continuationSeparator" w:id="0">
    <w:p w:rsidR="008B43B2" w:rsidP="006E6CFB" w:rsidRDefault="008B43B2" w14:paraId="10966D19" w14:textId="77777777">
      <w:pPr>
        <w:spacing w:after="0" w:line="240" w:lineRule="auto"/>
      </w:pPr>
      <w:r>
        <w:continuationSeparator/>
      </w:r>
    </w:p>
  </w:footnote>
  <w:footnote w:type="continuationNotice" w:id="1">
    <w:p w:rsidR="008B43B2" w:rsidRDefault="008B43B2" w14:paraId="470CB099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6B81BF9A" w:rsidP="6B81BF9A" w:rsidRDefault="6B81BF9A" w14:paraId="0A3CBC06" w14:textId="5444517F">
    <w:pPr>
      <w:pStyle w:val="Header"/>
      <w:tabs>
        <w:tab w:val="clear" w:leader="none" w:pos="4513"/>
        <w:tab w:val="clear" w:leader="none" w:pos="9026"/>
        <w:tab w:val="right" w:leader="none" w:pos="9356"/>
      </w:tabs>
      <w:rPr>
        <w:sz w:val="18"/>
        <w:szCs w:val="18"/>
      </w:rPr>
    </w:pPr>
    <w:r w:rsidRPr="6B81BF9A" w:rsidR="6B81BF9A">
      <w:rPr>
        <w:sz w:val="18"/>
        <w:szCs w:val="18"/>
      </w:rPr>
      <w:t xml:space="preserve">Hedgehog Data Resource Supporting Document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95382"/>
    <w:multiLevelType w:val="hybridMultilevel"/>
    <w:tmpl w:val="D16808A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B102BD"/>
    <w:multiLevelType w:val="hybridMultilevel"/>
    <w:tmpl w:val="69DEE962"/>
    <w:lvl w:ilvl="0" w:tplc="17A699C6">
      <w:start w:val="1"/>
      <w:numFmt w:val="decimal"/>
      <w:lvlText w:val="%1."/>
      <w:lvlJc w:val="left"/>
      <w:pPr>
        <w:ind w:left="720" w:hanging="360"/>
      </w:pPr>
    </w:lvl>
    <w:lvl w:ilvl="1" w:tplc="B25E5AC2">
      <w:start w:val="1"/>
      <w:numFmt w:val="decimal"/>
      <w:lvlText w:val="%2."/>
      <w:lvlJc w:val="left"/>
      <w:pPr>
        <w:ind w:left="720" w:hanging="360"/>
      </w:pPr>
    </w:lvl>
    <w:lvl w:ilvl="2" w:tplc="5DBA0166">
      <w:start w:val="1"/>
      <w:numFmt w:val="decimal"/>
      <w:lvlText w:val="%3."/>
      <w:lvlJc w:val="left"/>
      <w:pPr>
        <w:ind w:left="720" w:hanging="360"/>
      </w:pPr>
    </w:lvl>
    <w:lvl w:ilvl="3" w:tplc="1D5E1634">
      <w:start w:val="1"/>
      <w:numFmt w:val="decimal"/>
      <w:lvlText w:val="%4."/>
      <w:lvlJc w:val="left"/>
      <w:pPr>
        <w:ind w:left="720" w:hanging="360"/>
      </w:pPr>
    </w:lvl>
    <w:lvl w:ilvl="4" w:tplc="30605F08">
      <w:start w:val="1"/>
      <w:numFmt w:val="decimal"/>
      <w:lvlText w:val="%5."/>
      <w:lvlJc w:val="left"/>
      <w:pPr>
        <w:ind w:left="720" w:hanging="360"/>
      </w:pPr>
    </w:lvl>
    <w:lvl w:ilvl="5" w:tplc="403E1C12">
      <w:start w:val="1"/>
      <w:numFmt w:val="decimal"/>
      <w:lvlText w:val="%6."/>
      <w:lvlJc w:val="left"/>
      <w:pPr>
        <w:ind w:left="720" w:hanging="360"/>
      </w:pPr>
    </w:lvl>
    <w:lvl w:ilvl="6" w:tplc="3FBC6670">
      <w:start w:val="1"/>
      <w:numFmt w:val="decimal"/>
      <w:lvlText w:val="%7."/>
      <w:lvlJc w:val="left"/>
      <w:pPr>
        <w:ind w:left="720" w:hanging="360"/>
      </w:pPr>
    </w:lvl>
    <w:lvl w:ilvl="7" w:tplc="6A2470E2">
      <w:start w:val="1"/>
      <w:numFmt w:val="decimal"/>
      <w:lvlText w:val="%8."/>
      <w:lvlJc w:val="left"/>
      <w:pPr>
        <w:ind w:left="720" w:hanging="360"/>
      </w:pPr>
    </w:lvl>
    <w:lvl w:ilvl="8" w:tplc="10DE7B9C">
      <w:start w:val="1"/>
      <w:numFmt w:val="decimal"/>
      <w:lvlText w:val="%9."/>
      <w:lvlJc w:val="left"/>
      <w:pPr>
        <w:ind w:left="720" w:hanging="360"/>
      </w:pPr>
    </w:lvl>
  </w:abstractNum>
  <w:abstractNum w:abstractNumId="2" w15:restartNumberingAfterBreak="0">
    <w:nsid w:val="0DD13864"/>
    <w:multiLevelType w:val="hybridMultilevel"/>
    <w:tmpl w:val="0A72206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97676EB"/>
    <w:multiLevelType w:val="hybridMultilevel"/>
    <w:tmpl w:val="6E1457E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A2675F5"/>
    <w:multiLevelType w:val="hybridMultilevel"/>
    <w:tmpl w:val="DD721E88"/>
    <w:lvl w:ilvl="0" w:tplc="BCC2F50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C01688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CDE47C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AD2E3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E292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444B3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E649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48CE49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F4880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3E01352"/>
    <w:multiLevelType w:val="hybridMultilevel"/>
    <w:tmpl w:val="C35E7F6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F41008E"/>
    <w:multiLevelType w:val="hybridMultilevel"/>
    <w:tmpl w:val="E5102EB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FBEA1A9"/>
    <w:multiLevelType w:val="hybridMultilevel"/>
    <w:tmpl w:val="0876E5D0"/>
    <w:lvl w:ilvl="0" w:tplc="030C43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C7CE9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0386A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22DAC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762FC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C129D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20AF6E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A263DF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09E85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4C46177"/>
    <w:multiLevelType w:val="hybridMultilevel"/>
    <w:tmpl w:val="B6A2D3F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6C77AFA"/>
    <w:multiLevelType w:val="hybridMultilevel"/>
    <w:tmpl w:val="22E4F0C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8A92CB6"/>
    <w:multiLevelType w:val="hybridMultilevel"/>
    <w:tmpl w:val="14B02936"/>
    <w:lvl w:ilvl="0" w:tplc="54EEAF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05A94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C2EF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5985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5846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31CB5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4341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E2AB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6A83A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4C842371"/>
    <w:multiLevelType w:val="hybridMultilevel"/>
    <w:tmpl w:val="B0E6DF18"/>
    <w:lvl w:ilvl="0" w:tplc="0809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12" w15:restartNumberingAfterBreak="0">
    <w:nsid w:val="600C77FA"/>
    <w:multiLevelType w:val="hybridMultilevel"/>
    <w:tmpl w:val="0386830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3020537"/>
    <w:multiLevelType w:val="hybridMultilevel"/>
    <w:tmpl w:val="657226EE"/>
    <w:lvl w:ilvl="0" w:tplc="DA381F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CCEA1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F5866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CDAF1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041C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99272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8362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7E8C8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14A8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68FD0C2F"/>
    <w:multiLevelType w:val="hybridMultilevel"/>
    <w:tmpl w:val="24566952"/>
    <w:lvl w:ilvl="0" w:tplc="E62839D0">
      <w:start w:val="1"/>
      <w:numFmt w:val="decimal"/>
      <w:lvlText w:val="%1."/>
      <w:lvlJc w:val="left"/>
      <w:pPr>
        <w:ind w:left="720" w:hanging="360"/>
      </w:pPr>
    </w:lvl>
    <w:lvl w:ilvl="1" w:tplc="60D89BC8">
      <w:start w:val="1"/>
      <w:numFmt w:val="decimal"/>
      <w:lvlText w:val="%2."/>
      <w:lvlJc w:val="left"/>
      <w:pPr>
        <w:ind w:left="720" w:hanging="360"/>
      </w:pPr>
    </w:lvl>
    <w:lvl w:ilvl="2" w:tplc="C332F710">
      <w:start w:val="1"/>
      <w:numFmt w:val="decimal"/>
      <w:lvlText w:val="%3."/>
      <w:lvlJc w:val="left"/>
      <w:pPr>
        <w:ind w:left="720" w:hanging="360"/>
      </w:pPr>
    </w:lvl>
    <w:lvl w:ilvl="3" w:tplc="E0581B72">
      <w:start w:val="1"/>
      <w:numFmt w:val="decimal"/>
      <w:lvlText w:val="%4."/>
      <w:lvlJc w:val="left"/>
      <w:pPr>
        <w:ind w:left="720" w:hanging="360"/>
      </w:pPr>
    </w:lvl>
    <w:lvl w:ilvl="4" w:tplc="50E61AB4">
      <w:start w:val="1"/>
      <w:numFmt w:val="decimal"/>
      <w:lvlText w:val="%5."/>
      <w:lvlJc w:val="left"/>
      <w:pPr>
        <w:ind w:left="720" w:hanging="360"/>
      </w:pPr>
    </w:lvl>
    <w:lvl w:ilvl="5" w:tplc="E3F2485E">
      <w:start w:val="1"/>
      <w:numFmt w:val="decimal"/>
      <w:lvlText w:val="%6."/>
      <w:lvlJc w:val="left"/>
      <w:pPr>
        <w:ind w:left="720" w:hanging="360"/>
      </w:pPr>
    </w:lvl>
    <w:lvl w:ilvl="6" w:tplc="C7386D0E">
      <w:start w:val="1"/>
      <w:numFmt w:val="decimal"/>
      <w:lvlText w:val="%7."/>
      <w:lvlJc w:val="left"/>
      <w:pPr>
        <w:ind w:left="720" w:hanging="360"/>
      </w:pPr>
    </w:lvl>
    <w:lvl w:ilvl="7" w:tplc="34484044">
      <w:start w:val="1"/>
      <w:numFmt w:val="decimal"/>
      <w:lvlText w:val="%8."/>
      <w:lvlJc w:val="left"/>
      <w:pPr>
        <w:ind w:left="720" w:hanging="360"/>
      </w:pPr>
    </w:lvl>
    <w:lvl w:ilvl="8" w:tplc="D4BA85AE">
      <w:start w:val="1"/>
      <w:numFmt w:val="decimal"/>
      <w:lvlText w:val="%9."/>
      <w:lvlJc w:val="left"/>
      <w:pPr>
        <w:ind w:left="720" w:hanging="360"/>
      </w:pPr>
    </w:lvl>
  </w:abstractNum>
  <w:abstractNum w:abstractNumId="15" w15:restartNumberingAfterBreak="0">
    <w:nsid w:val="6C47E048"/>
    <w:multiLevelType w:val="hybridMultilevel"/>
    <w:tmpl w:val="36DE6E92"/>
    <w:lvl w:ilvl="0" w:tplc="2FE0F8F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F03814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3E2DB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3E4FD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9FA92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624F5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B8CF0B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45E009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112C7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CAF3EB5"/>
    <w:multiLevelType w:val="multilevel"/>
    <w:tmpl w:val="B288AAA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10F1788"/>
    <w:multiLevelType w:val="hybridMultilevel"/>
    <w:tmpl w:val="C83C1B9A"/>
    <w:lvl w:ilvl="0" w:tplc="50F8A6F8">
      <w:start w:val="1"/>
      <w:numFmt w:val="decimal"/>
      <w:lvlText w:val="%1."/>
      <w:lvlJc w:val="left"/>
      <w:pPr>
        <w:ind w:left="720" w:hanging="360"/>
      </w:pPr>
    </w:lvl>
    <w:lvl w:ilvl="1" w:tplc="F78A2FD2">
      <w:start w:val="1"/>
      <w:numFmt w:val="decimal"/>
      <w:lvlText w:val="%2."/>
      <w:lvlJc w:val="left"/>
      <w:pPr>
        <w:ind w:left="720" w:hanging="360"/>
      </w:pPr>
    </w:lvl>
    <w:lvl w:ilvl="2" w:tplc="F8567E98">
      <w:start w:val="1"/>
      <w:numFmt w:val="decimal"/>
      <w:lvlText w:val="%3."/>
      <w:lvlJc w:val="left"/>
      <w:pPr>
        <w:ind w:left="720" w:hanging="360"/>
      </w:pPr>
    </w:lvl>
    <w:lvl w:ilvl="3" w:tplc="328ED54A">
      <w:start w:val="1"/>
      <w:numFmt w:val="decimal"/>
      <w:lvlText w:val="%4."/>
      <w:lvlJc w:val="left"/>
      <w:pPr>
        <w:ind w:left="720" w:hanging="360"/>
      </w:pPr>
    </w:lvl>
    <w:lvl w:ilvl="4" w:tplc="F064B786">
      <w:start w:val="1"/>
      <w:numFmt w:val="decimal"/>
      <w:lvlText w:val="%5."/>
      <w:lvlJc w:val="left"/>
      <w:pPr>
        <w:ind w:left="720" w:hanging="360"/>
      </w:pPr>
    </w:lvl>
    <w:lvl w:ilvl="5" w:tplc="37F651D8">
      <w:start w:val="1"/>
      <w:numFmt w:val="decimal"/>
      <w:lvlText w:val="%6."/>
      <w:lvlJc w:val="left"/>
      <w:pPr>
        <w:ind w:left="720" w:hanging="360"/>
      </w:pPr>
    </w:lvl>
    <w:lvl w:ilvl="6" w:tplc="5BC28F3A">
      <w:start w:val="1"/>
      <w:numFmt w:val="decimal"/>
      <w:lvlText w:val="%7."/>
      <w:lvlJc w:val="left"/>
      <w:pPr>
        <w:ind w:left="720" w:hanging="360"/>
      </w:pPr>
    </w:lvl>
    <w:lvl w:ilvl="7" w:tplc="117C433E">
      <w:start w:val="1"/>
      <w:numFmt w:val="decimal"/>
      <w:lvlText w:val="%8."/>
      <w:lvlJc w:val="left"/>
      <w:pPr>
        <w:ind w:left="720" w:hanging="360"/>
      </w:pPr>
    </w:lvl>
    <w:lvl w:ilvl="8" w:tplc="1AE2A952">
      <w:start w:val="1"/>
      <w:numFmt w:val="decimal"/>
      <w:lvlText w:val="%9."/>
      <w:lvlJc w:val="left"/>
      <w:pPr>
        <w:ind w:left="720" w:hanging="360"/>
      </w:pPr>
    </w:lvl>
  </w:abstractNum>
  <w:abstractNum w:abstractNumId="18" w15:restartNumberingAfterBreak="0">
    <w:nsid w:val="798F26A8"/>
    <w:multiLevelType w:val="multilevel"/>
    <w:tmpl w:val="DC94ACB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A03AB96"/>
    <w:multiLevelType w:val="hybridMultilevel"/>
    <w:tmpl w:val="9F8A0938"/>
    <w:lvl w:ilvl="0" w:tplc="1226B80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D48FB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82A55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CF668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898FF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F2FB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56C4F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15AF25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D4C16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F251368"/>
    <w:multiLevelType w:val="hybridMultilevel"/>
    <w:tmpl w:val="3BC208B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124110201">
    <w:abstractNumId w:val="4"/>
  </w:num>
  <w:num w:numId="2" w16cid:durableId="1395008505">
    <w:abstractNumId w:val="15"/>
  </w:num>
  <w:num w:numId="3" w16cid:durableId="865605952">
    <w:abstractNumId w:val="7"/>
  </w:num>
  <w:num w:numId="4" w16cid:durableId="302464183">
    <w:abstractNumId w:val="19"/>
  </w:num>
  <w:num w:numId="5" w16cid:durableId="1000501271">
    <w:abstractNumId w:val="18"/>
  </w:num>
  <w:num w:numId="6" w16cid:durableId="1465926052">
    <w:abstractNumId w:val="16"/>
  </w:num>
  <w:num w:numId="7" w16cid:durableId="1164324749">
    <w:abstractNumId w:val="12"/>
  </w:num>
  <w:num w:numId="8" w16cid:durableId="1267078203">
    <w:abstractNumId w:val="9"/>
  </w:num>
  <w:num w:numId="9" w16cid:durableId="1836413933">
    <w:abstractNumId w:val="13"/>
  </w:num>
  <w:num w:numId="10" w16cid:durableId="1934195830">
    <w:abstractNumId w:val="3"/>
  </w:num>
  <w:num w:numId="11" w16cid:durableId="1394086590">
    <w:abstractNumId w:val="8"/>
  </w:num>
  <w:num w:numId="12" w16cid:durableId="811483754">
    <w:abstractNumId w:val="10"/>
  </w:num>
  <w:num w:numId="13" w16cid:durableId="724453486">
    <w:abstractNumId w:val="17"/>
  </w:num>
  <w:num w:numId="14" w16cid:durableId="1073773020">
    <w:abstractNumId w:val="1"/>
  </w:num>
  <w:num w:numId="15" w16cid:durableId="1798135508">
    <w:abstractNumId w:val="14"/>
  </w:num>
  <w:num w:numId="16" w16cid:durableId="1501114818">
    <w:abstractNumId w:val="2"/>
  </w:num>
  <w:num w:numId="17" w16cid:durableId="61753189">
    <w:abstractNumId w:val="5"/>
  </w:num>
  <w:num w:numId="18" w16cid:durableId="355346679">
    <w:abstractNumId w:val="11"/>
  </w:num>
  <w:num w:numId="19" w16cid:durableId="2072998494">
    <w:abstractNumId w:val="6"/>
  </w:num>
  <w:num w:numId="20" w16cid:durableId="459804193">
    <w:abstractNumId w:val="20"/>
  </w:num>
  <w:num w:numId="21" w16cid:durableId="481120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4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26B98"/>
    <w:rsid w:val="00015EED"/>
    <w:rsid w:val="000164AE"/>
    <w:rsid w:val="00031B53"/>
    <w:rsid w:val="00031BAC"/>
    <w:rsid w:val="00063A87"/>
    <w:rsid w:val="000722FB"/>
    <w:rsid w:val="00096153"/>
    <w:rsid w:val="000A0954"/>
    <w:rsid w:val="000D0C73"/>
    <w:rsid w:val="000E0F95"/>
    <w:rsid w:val="000E3CFE"/>
    <w:rsid w:val="000E569C"/>
    <w:rsid w:val="000E6CB7"/>
    <w:rsid w:val="000F4D72"/>
    <w:rsid w:val="00111381"/>
    <w:rsid w:val="00114EC9"/>
    <w:rsid w:val="00115A90"/>
    <w:rsid w:val="00117B7F"/>
    <w:rsid w:val="001256B4"/>
    <w:rsid w:val="00125C34"/>
    <w:rsid w:val="00127A90"/>
    <w:rsid w:val="001417EC"/>
    <w:rsid w:val="00153244"/>
    <w:rsid w:val="0015525E"/>
    <w:rsid w:val="00155F92"/>
    <w:rsid w:val="001647DF"/>
    <w:rsid w:val="00165825"/>
    <w:rsid w:val="00172FA6"/>
    <w:rsid w:val="00180558"/>
    <w:rsid w:val="00184DEE"/>
    <w:rsid w:val="00190CA3"/>
    <w:rsid w:val="0019656A"/>
    <w:rsid w:val="00196F8C"/>
    <w:rsid w:val="001A55DA"/>
    <w:rsid w:val="001A7774"/>
    <w:rsid w:val="001B3490"/>
    <w:rsid w:val="001B4EB7"/>
    <w:rsid w:val="001B6308"/>
    <w:rsid w:val="001B68CC"/>
    <w:rsid w:val="001B76EB"/>
    <w:rsid w:val="001B7C0A"/>
    <w:rsid w:val="001E41C1"/>
    <w:rsid w:val="00203BAD"/>
    <w:rsid w:val="002068B8"/>
    <w:rsid w:val="0020794C"/>
    <w:rsid w:val="002116C9"/>
    <w:rsid w:val="00213E5D"/>
    <w:rsid w:val="00233F5E"/>
    <w:rsid w:val="00235B7E"/>
    <w:rsid w:val="002373EB"/>
    <w:rsid w:val="00253BDE"/>
    <w:rsid w:val="002662D7"/>
    <w:rsid w:val="00271A7D"/>
    <w:rsid w:val="0027333F"/>
    <w:rsid w:val="00275BD8"/>
    <w:rsid w:val="002811FD"/>
    <w:rsid w:val="00285A6E"/>
    <w:rsid w:val="002964AC"/>
    <w:rsid w:val="00297F56"/>
    <w:rsid w:val="002B0554"/>
    <w:rsid w:val="002B0E83"/>
    <w:rsid w:val="002B77DE"/>
    <w:rsid w:val="002E1184"/>
    <w:rsid w:val="002E342C"/>
    <w:rsid w:val="002F17A1"/>
    <w:rsid w:val="002F3AFF"/>
    <w:rsid w:val="00300076"/>
    <w:rsid w:val="00300D69"/>
    <w:rsid w:val="003140C3"/>
    <w:rsid w:val="00316923"/>
    <w:rsid w:val="003241BC"/>
    <w:rsid w:val="0032447F"/>
    <w:rsid w:val="00325C49"/>
    <w:rsid w:val="0033193D"/>
    <w:rsid w:val="00334471"/>
    <w:rsid w:val="00344226"/>
    <w:rsid w:val="00350279"/>
    <w:rsid w:val="00362EAB"/>
    <w:rsid w:val="0037067D"/>
    <w:rsid w:val="00375BC5"/>
    <w:rsid w:val="003909E0"/>
    <w:rsid w:val="003A6CDE"/>
    <w:rsid w:val="003A7C59"/>
    <w:rsid w:val="003B06EB"/>
    <w:rsid w:val="003B247F"/>
    <w:rsid w:val="003B3910"/>
    <w:rsid w:val="003B6F1B"/>
    <w:rsid w:val="003C2C15"/>
    <w:rsid w:val="003E06A5"/>
    <w:rsid w:val="003E63C6"/>
    <w:rsid w:val="00402C80"/>
    <w:rsid w:val="00402E05"/>
    <w:rsid w:val="00412472"/>
    <w:rsid w:val="00416756"/>
    <w:rsid w:val="0042D7CF"/>
    <w:rsid w:val="00430148"/>
    <w:rsid w:val="0043550F"/>
    <w:rsid w:val="00444C9A"/>
    <w:rsid w:val="00446A58"/>
    <w:rsid w:val="00463145"/>
    <w:rsid w:val="004648C7"/>
    <w:rsid w:val="004856AF"/>
    <w:rsid w:val="00485DDD"/>
    <w:rsid w:val="00491590"/>
    <w:rsid w:val="004A16C5"/>
    <w:rsid w:val="004B0D1B"/>
    <w:rsid w:val="004B6FA1"/>
    <w:rsid w:val="004C2AF9"/>
    <w:rsid w:val="004C35F2"/>
    <w:rsid w:val="004C6D98"/>
    <w:rsid w:val="004D6F86"/>
    <w:rsid w:val="004F1F34"/>
    <w:rsid w:val="00506B68"/>
    <w:rsid w:val="00512C6B"/>
    <w:rsid w:val="0051734A"/>
    <w:rsid w:val="00524648"/>
    <w:rsid w:val="005253CD"/>
    <w:rsid w:val="005269AD"/>
    <w:rsid w:val="00537CD5"/>
    <w:rsid w:val="00541CB5"/>
    <w:rsid w:val="0055686B"/>
    <w:rsid w:val="00563A72"/>
    <w:rsid w:val="00565AEB"/>
    <w:rsid w:val="00566855"/>
    <w:rsid w:val="00566B7E"/>
    <w:rsid w:val="005725D2"/>
    <w:rsid w:val="00574AC8"/>
    <w:rsid w:val="005835A5"/>
    <w:rsid w:val="0059054F"/>
    <w:rsid w:val="00590618"/>
    <w:rsid w:val="00595F52"/>
    <w:rsid w:val="005A0217"/>
    <w:rsid w:val="005B161E"/>
    <w:rsid w:val="005C4F92"/>
    <w:rsid w:val="005D4A48"/>
    <w:rsid w:val="005D5DE9"/>
    <w:rsid w:val="005E3B57"/>
    <w:rsid w:val="005E4793"/>
    <w:rsid w:val="005E4D18"/>
    <w:rsid w:val="005E7F63"/>
    <w:rsid w:val="00603118"/>
    <w:rsid w:val="0062571B"/>
    <w:rsid w:val="00630012"/>
    <w:rsid w:val="00640A97"/>
    <w:rsid w:val="00641B06"/>
    <w:rsid w:val="00646FD4"/>
    <w:rsid w:val="00651AD5"/>
    <w:rsid w:val="00661864"/>
    <w:rsid w:val="00665666"/>
    <w:rsid w:val="0066665B"/>
    <w:rsid w:val="0067448C"/>
    <w:rsid w:val="00674DC6"/>
    <w:rsid w:val="00680DAB"/>
    <w:rsid w:val="00682C00"/>
    <w:rsid w:val="0068381C"/>
    <w:rsid w:val="006845D2"/>
    <w:rsid w:val="0069706D"/>
    <w:rsid w:val="006A36EE"/>
    <w:rsid w:val="006A5308"/>
    <w:rsid w:val="006B35AA"/>
    <w:rsid w:val="006C14C2"/>
    <w:rsid w:val="006C3023"/>
    <w:rsid w:val="006D10C2"/>
    <w:rsid w:val="006D1B63"/>
    <w:rsid w:val="006D49F9"/>
    <w:rsid w:val="006E18D1"/>
    <w:rsid w:val="006E6CFB"/>
    <w:rsid w:val="006F7666"/>
    <w:rsid w:val="00701D25"/>
    <w:rsid w:val="00702A39"/>
    <w:rsid w:val="00705EC8"/>
    <w:rsid w:val="007117C2"/>
    <w:rsid w:val="00714357"/>
    <w:rsid w:val="007223EC"/>
    <w:rsid w:val="00723EAA"/>
    <w:rsid w:val="00743B84"/>
    <w:rsid w:val="00745301"/>
    <w:rsid w:val="007479B0"/>
    <w:rsid w:val="0076086C"/>
    <w:rsid w:val="00764165"/>
    <w:rsid w:val="00770475"/>
    <w:rsid w:val="00770DFF"/>
    <w:rsid w:val="00775085"/>
    <w:rsid w:val="00782B83"/>
    <w:rsid w:val="00783004"/>
    <w:rsid w:val="007934EC"/>
    <w:rsid w:val="00796667"/>
    <w:rsid w:val="007A10E5"/>
    <w:rsid w:val="007A413A"/>
    <w:rsid w:val="007B2334"/>
    <w:rsid w:val="007C7933"/>
    <w:rsid w:val="007D3757"/>
    <w:rsid w:val="007D55F9"/>
    <w:rsid w:val="007D7504"/>
    <w:rsid w:val="007F3E49"/>
    <w:rsid w:val="007F7E0A"/>
    <w:rsid w:val="00806E88"/>
    <w:rsid w:val="00835322"/>
    <w:rsid w:val="0088257B"/>
    <w:rsid w:val="00894F47"/>
    <w:rsid w:val="00895D91"/>
    <w:rsid w:val="008A0746"/>
    <w:rsid w:val="008B25E3"/>
    <w:rsid w:val="008B43B2"/>
    <w:rsid w:val="008B59E9"/>
    <w:rsid w:val="008C6874"/>
    <w:rsid w:val="008C6A35"/>
    <w:rsid w:val="008D19CC"/>
    <w:rsid w:val="008D4A0B"/>
    <w:rsid w:val="008D5B8E"/>
    <w:rsid w:val="008E36BD"/>
    <w:rsid w:val="008E60CB"/>
    <w:rsid w:val="008F202C"/>
    <w:rsid w:val="008F32B7"/>
    <w:rsid w:val="008F7768"/>
    <w:rsid w:val="00904815"/>
    <w:rsid w:val="00913898"/>
    <w:rsid w:val="00914B02"/>
    <w:rsid w:val="00914C88"/>
    <w:rsid w:val="00915D75"/>
    <w:rsid w:val="00926CDA"/>
    <w:rsid w:val="00927D2A"/>
    <w:rsid w:val="00927ED3"/>
    <w:rsid w:val="00933A9D"/>
    <w:rsid w:val="00934AB4"/>
    <w:rsid w:val="0093648D"/>
    <w:rsid w:val="00942330"/>
    <w:rsid w:val="0094254F"/>
    <w:rsid w:val="00952E97"/>
    <w:rsid w:val="009531D0"/>
    <w:rsid w:val="00957B80"/>
    <w:rsid w:val="00961388"/>
    <w:rsid w:val="00966D02"/>
    <w:rsid w:val="0097130F"/>
    <w:rsid w:val="00980EE4"/>
    <w:rsid w:val="00984932"/>
    <w:rsid w:val="00990B43"/>
    <w:rsid w:val="009A3EDE"/>
    <w:rsid w:val="009A4FB8"/>
    <w:rsid w:val="009B381F"/>
    <w:rsid w:val="009B4289"/>
    <w:rsid w:val="009B5DCC"/>
    <w:rsid w:val="009C2F96"/>
    <w:rsid w:val="009C6425"/>
    <w:rsid w:val="009D4947"/>
    <w:rsid w:val="009D5A7C"/>
    <w:rsid w:val="009E77C9"/>
    <w:rsid w:val="00A0182D"/>
    <w:rsid w:val="00A1180E"/>
    <w:rsid w:val="00A11CAE"/>
    <w:rsid w:val="00A204A3"/>
    <w:rsid w:val="00A2423D"/>
    <w:rsid w:val="00A377D1"/>
    <w:rsid w:val="00A40FB9"/>
    <w:rsid w:val="00A51EFA"/>
    <w:rsid w:val="00A532C3"/>
    <w:rsid w:val="00A545BF"/>
    <w:rsid w:val="00A63F05"/>
    <w:rsid w:val="00A67493"/>
    <w:rsid w:val="00A72986"/>
    <w:rsid w:val="00A8020E"/>
    <w:rsid w:val="00A94335"/>
    <w:rsid w:val="00A96054"/>
    <w:rsid w:val="00AB0268"/>
    <w:rsid w:val="00AB4E28"/>
    <w:rsid w:val="00AB50C1"/>
    <w:rsid w:val="00AB5824"/>
    <w:rsid w:val="00AB770F"/>
    <w:rsid w:val="00AD3F1B"/>
    <w:rsid w:val="00AD7115"/>
    <w:rsid w:val="00AE4646"/>
    <w:rsid w:val="00AF1DE5"/>
    <w:rsid w:val="00AF5862"/>
    <w:rsid w:val="00AF60C0"/>
    <w:rsid w:val="00AF641C"/>
    <w:rsid w:val="00B01B81"/>
    <w:rsid w:val="00B06C28"/>
    <w:rsid w:val="00B07ED8"/>
    <w:rsid w:val="00B22874"/>
    <w:rsid w:val="00B235DD"/>
    <w:rsid w:val="00B342DE"/>
    <w:rsid w:val="00B43047"/>
    <w:rsid w:val="00B479B4"/>
    <w:rsid w:val="00B52BA1"/>
    <w:rsid w:val="00B54BDD"/>
    <w:rsid w:val="00B57EC0"/>
    <w:rsid w:val="00B60835"/>
    <w:rsid w:val="00B76484"/>
    <w:rsid w:val="00B777B6"/>
    <w:rsid w:val="00B8152C"/>
    <w:rsid w:val="00B82E21"/>
    <w:rsid w:val="00B83B93"/>
    <w:rsid w:val="00B8728C"/>
    <w:rsid w:val="00B95371"/>
    <w:rsid w:val="00B96906"/>
    <w:rsid w:val="00BA14EC"/>
    <w:rsid w:val="00BA6981"/>
    <w:rsid w:val="00BB0FA8"/>
    <w:rsid w:val="00BB76E2"/>
    <w:rsid w:val="00BC1DD6"/>
    <w:rsid w:val="00BC5D46"/>
    <w:rsid w:val="00BC7C14"/>
    <w:rsid w:val="00BD1524"/>
    <w:rsid w:val="00BD425D"/>
    <w:rsid w:val="00BE4A98"/>
    <w:rsid w:val="00C1474A"/>
    <w:rsid w:val="00C21E96"/>
    <w:rsid w:val="00C2691F"/>
    <w:rsid w:val="00C37065"/>
    <w:rsid w:val="00C45430"/>
    <w:rsid w:val="00C57092"/>
    <w:rsid w:val="00C6494C"/>
    <w:rsid w:val="00C75B2F"/>
    <w:rsid w:val="00C77084"/>
    <w:rsid w:val="00C95F3D"/>
    <w:rsid w:val="00C96BFA"/>
    <w:rsid w:val="00C973C3"/>
    <w:rsid w:val="00CA338B"/>
    <w:rsid w:val="00CA6156"/>
    <w:rsid w:val="00CA7F67"/>
    <w:rsid w:val="00CC04A0"/>
    <w:rsid w:val="00CD49C9"/>
    <w:rsid w:val="00CE2A18"/>
    <w:rsid w:val="00CE6E3D"/>
    <w:rsid w:val="00CF0E05"/>
    <w:rsid w:val="00D04772"/>
    <w:rsid w:val="00D055E8"/>
    <w:rsid w:val="00D12169"/>
    <w:rsid w:val="00D158E3"/>
    <w:rsid w:val="00D21262"/>
    <w:rsid w:val="00D26F05"/>
    <w:rsid w:val="00D377FE"/>
    <w:rsid w:val="00D41E7C"/>
    <w:rsid w:val="00D52967"/>
    <w:rsid w:val="00D53660"/>
    <w:rsid w:val="00D57CA7"/>
    <w:rsid w:val="00D63700"/>
    <w:rsid w:val="00D65119"/>
    <w:rsid w:val="00D74A4D"/>
    <w:rsid w:val="00D80537"/>
    <w:rsid w:val="00D840D3"/>
    <w:rsid w:val="00D870D4"/>
    <w:rsid w:val="00D94D27"/>
    <w:rsid w:val="00DA0A95"/>
    <w:rsid w:val="00DA3732"/>
    <w:rsid w:val="00DA5BB0"/>
    <w:rsid w:val="00DC1359"/>
    <w:rsid w:val="00DC1BAB"/>
    <w:rsid w:val="00DE0474"/>
    <w:rsid w:val="00DE7376"/>
    <w:rsid w:val="00DF4DBB"/>
    <w:rsid w:val="00DF7D5F"/>
    <w:rsid w:val="00E01648"/>
    <w:rsid w:val="00E11973"/>
    <w:rsid w:val="00E24DB1"/>
    <w:rsid w:val="00E31519"/>
    <w:rsid w:val="00E328C0"/>
    <w:rsid w:val="00E3455A"/>
    <w:rsid w:val="00E47170"/>
    <w:rsid w:val="00E5033F"/>
    <w:rsid w:val="00E5134A"/>
    <w:rsid w:val="00E6597B"/>
    <w:rsid w:val="00E97A64"/>
    <w:rsid w:val="00EA25C2"/>
    <w:rsid w:val="00EB0324"/>
    <w:rsid w:val="00EB1C11"/>
    <w:rsid w:val="00EB3EF5"/>
    <w:rsid w:val="00EC4827"/>
    <w:rsid w:val="00EC67F3"/>
    <w:rsid w:val="00ED0FED"/>
    <w:rsid w:val="00ED2756"/>
    <w:rsid w:val="00EF50C4"/>
    <w:rsid w:val="00F12982"/>
    <w:rsid w:val="00F1388A"/>
    <w:rsid w:val="00F17AD2"/>
    <w:rsid w:val="00F17CDC"/>
    <w:rsid w:val="00F55B4F"/>
    <w:rsid w:val="00F638BD"/>
    <w:rsid w:val="00F811A9"/>
    <w:rsid w:val="00F8125A"/>
    <w:rsid w:val="00F8126A"/>
    <w:rsid w:val="00F96DA2"/>
    <w:rsid w:val="00F97EB7"/>
    <w:rsid w:val="00FA301A"/>
    <w:rsid w:val="00FB0915"/>
    <w:rsid w:val="00FB1D18"/>
    <w:rsid w:val="00FC4EC6"/>
    <w:rsid w:val="00FC72BB"/>
    <w:rsid w:val="00FCD323"/>
    <w:rsid w:val="00FD2FC9"/>
    <w:rsid w:val="00FE2CEE"/>
    <w:rsid w:val="00FE3D9A"/>
    <w:rsid w:val="00FE6268"/>
    <w:rsid w:val="00FF6CFF"/>
    <w:rsid w:val="00FF6E65"/>
    <w:rsid w:val="01026B98"/>
    <w:rsid w:val="0128BC72"/>
    <w:rsid w:val="01322A23"/>
    <w:rsid w:val="0183A153"/>
    <w:rsid w:val="021EF58E"/>
    <w:rsid w:val="02387154"/>
    <w:rsid w:val="02922E63"/>
    <w:rsid w:val="038C566C"/>
    <w:rsid w:val="04244391"/>
    <w:rsid w:val="04631234"/>
    <w:rsid w:val="048C12B4"/>
    <w:rsid w:val="04972AB5"/>
    <w:rsid w:val="04A2F618"/>
    <w:rsid w:val="04A98E33"/>
    <w:rsid w:val="04B064A0"/>
    <w:rsid w:val="058114FF"/>
    <w:rsid w:val="059A241A"/>
    <w:rsid w:val="05BC7127"/>
    <w:rsid w:val="05CA6F50"/>
    <w:rsid w:val="05E5AFF8"/>
    <w:rsid w:val="060D33B0"/>
    <w:rsid w:val="067212EE"/>
    <w:rsid w:val="06A93680"/>
    <w:rsid w:val="06E2F6AE"/>
    <w:rsid w:val="0707C81F"/>
    <w:rsid w:val="077E5401"/>
    <w:rsid w:val="07819CA0"/>
    <w:rsid w:val="07DE345F"/>
    <w:rsid w:val="086D55C6"/>
    <w:rsid w:val="087BAC37"/>
    <w:rsid w:val="08D5695B"/>
    <w:rsid w:val="09303411"/>
    <w:rsid w:val="09D651B1"/>
    <w:rsid w:val="0A3683B3"/>
    <w:rsid w:val="0AA06621"/>
    <w:rsid w:val="0ACEEF79"/>
    <w:rsid w:val="0AEAE1E8"/>
    <w:rsid w:val="0B1040ED"/>
    <w:rsid w:val="0B2EFFD5"/>
    <w:rsid w:val="0B7983A6"/>
    <w:rsid w:val="0B8960EF"/>
    <w:rsid w:val="0BB45023"/>
    <w:rsid w:val="0BC1399D"/>
    <w:rsid w:val="0BE7A52C"/>
    <w:rsid w:val="0BFDCBCD"/>
    <w:rsid w:val="0C05B1B5"/>
    <w:rsid w:val="0C177D97"/>
    <w:rsid w:val="0C1AEF52"/>
    <w:rsid w:val="0C2B7516"/>
    <w:rsid w:val="0C5BC2D7"/>
    <w:rsid w:val="0C74A0CF"/>
    <w:rsid w:val="0CDC60D3"/>
    <w:rsid w:val="0CDE44D2"/>
    <w:rsid w:val="0D1ABACE"/>
    <w:rsid w:val="0D3E2393"/>
    <w:rsid w:val="0D69D3EF"/>
    <w:rsid w:val="0D814B97"/>
    <w:rsid w:val="0D95154A"/>
    <w:rsid w:val="0D9E6BF2"/>
    <w:rsid w:val="0DAFEB8F"/>
    <w:rsid w:val="0DDAF562"/>
    <w:rsid w:val="0E4FEA4F"/>
    <w:rsid w:val="0E8D64D8"/>
    <w:rsid w:val="0F46E15C"/>
    <w:rsid w:val="0F5D7603"/>
    <w:rsid w:val="0F6DA04B"/>
    <w:rsid w:val="0FC7F42C"/>
    <w:rsid w:val="0FD0F7F5"/>
    <w:rsid w:val="10016249"/>
    <w:rsid w:val="10183D09"/>
    <w:rsid w:val="104FECA4"/>
    <w:rsid w:val="10525B90"/>
    <w:rsid w:val="10A03F6C"/>
    <w:rsid w:val="10E9A286"/>
    <w:rsid w:val="1138B2D1"/>
    <w:rsid w:val="11518C06"/>
    <w:rsid w:val="11890FEB"/>
    <w:rsid w:val="11B3496B"/>
    <w:rsid w:val="11B7F357"/>
    <w:rsid w:val="12035744"/>
    <w:rsid w:val="1217D4F0"/>
    <w:rsid w:val="123E1FDD"/>
    <w:rsid w:val="1285E4BA"/>
    <w:rsid w:val="12AF1DA1"/>
    <w:rsid w:val="130E1477"/>
    <w:rsid w:val="130FE670"/>
    <w:rsid w:val="1353D463"/>
    <w:rsid w:val="1373C852"/>
    <w:rsid w:val="137BEC1D"/>
    <w:rsid w:val="13B24F22"/>
    <w:rsid w:val="13D65849"/>
    <w:rsid w:val="13EEBDB0"/>
    <w:rsid w:val="14559D14"/>
    <w:rsid w:val="14A3C84B"/>
    <w:rsid w:val="16065B96"/>
    <w:rsid w:val="160AE505"/>
    <w:rsid w:val="163CD66A"/>
    <w:rsid w:val="165495B4"/>
    <w:rsid w:val="166A4D77"/>
    <w:rsid w:val="168816BF"/>
    <w:rsid w:val="168E376B"/>
    <w:rsid w:val="16A64F0A"/>
    <w:rsid w:val="17040314"/>
    <w:rsid w:val="171FA2EA"/>
    <w:rsid w:val="17DFEF27"/>
    <w:rsid w:val="18473975"/>
    <w:rsid w:val="18836C40"/>
    <w:rsid w:val="193DFC58"/>
    <w:rsid w:val="19669BA5"/>
    <w:rsid w:val="19A04989"/>
    <w:rsid w:val="1A21583E"/>
    <w:rsid w:val="1A364A42"/>
    <w:rsid w:val="1A3CD1B2"/>
    <w:rsid w:val="1A491979"/>
    <w:rsid w:val="1A95E9D3"/>
    <w:rsid w:val="1AD9CCB9"/>
    <w:rsid w:val="1B2A4520"/>
    <w:rsid w:val="1BC1DFC1"/>
    <w:rsid w:val="1C64B438"/>
    <w:rsid w:val="1C759D1A"/>
    <w:rsid w:val="1C8BC587"/>
    <w:rsid w:val="1CBCC0DA"/>
    <w:rsid w:val="1CC17AAA"/>
    <w:rsid w:val="1D3B4E86"/>
    <w:rsid w:val="1D617287"/>
    <w:rsid w:val="1DA79259"/>
    <w:rsid w:val="1DBD9610"/>
    <w:rsid w:val="1DEE9B80"/>
    <w:rsid w:val="1E41FA02"/>
    <w:rsid w:val="1EE7FD21"/>
    <w:rsid w:val="1F3D7018"/>
    <w:rsid w:val="1F3DBCDE"/>
    <w:rsid w:val="1F84CA6A"/>
    <w:rsid w:val="1FD016B6"/>
    <w:rsid w:val="2016B98F"/>
    <w:rsid w:val="20357ACE"/>
    <w:rsid w:val="205D3A3F"/>
    <w:rsid w:val="2110F678"/>
    <w:rsid w:val="21203028"/>
    <w:rsid w:val="21435111"/>
    <w:rsid w:val="21C78333"/>
    <w:rsid w:val="22057D8A"/>
    <w:rsid w:val="220E8580"/>
    <w:rsid w:val="2241E741"/>
    <w:rsid w:val="22E1DEAE"/>
    <w:rsid w:val="2330D88A"/>
    <w:rsid w:val="23A99AD8"/>
    <w:rsid w:val="23B4F160"/>
    <w:rsid w:val="24282DFC"/>
    <w:rsid w:val="245B3C38"/>
    <w:rsid w:val="24A58061"/>
    <w:rsid w:val="251D5AD0"/>
    <w:rsid w:val="255FC74C"/>
    <w:rsid w:val="256DD9BA"/>
    <w:rsid w:val="257219D5"/>
    <w:rsid w:val="25EDA7D0"/>
    <w:rsid w:val="26C97A64"/>
    <w:rsid w:val="26F041D9"/>
    <w:rsid w:val="27494FB0"/>
    <w:rsid w:val="27523427"/>
    <w:rsid w:val="27ECEAC3"/>
    <w:rsid w:val="28017495"/>
    <w:rsid w:val="283638D1"/>
    <w:rsid w:val="287973C3"/>
    <w:rsid w:val="28A57A7C"/>
    <w:rsid w:val="29115C07"/>
    <w:rsid w:val="29292926"/>
    <w:rsid w:val="2940B158"/>
    <w:rsid w:val="299D44F6"/>
    <w:rsid w:val="299DEA3B"/>
    <w:rsid w:val="29F22593"/>
    <w:rsid w:val="2A2432E4"/>
    <w:rsid w:val="2A30CCED"/>
    <w:rsid w:val="2A477A6F"/>
    <w:rsid w:val="2A7E6099"/>
    <w:rsid w:val="2AAC9808"/>
    <w:rsid w:val="2AC6C22A"/>
    <w:rsid w:val="2AED1EED"/>
    <w:rsid w:val="2B656B56"/>
    <w:rsid w:val="2B905A69"/>
    <w:rsid w:val="2B91BFCC"/>
    <w:rsid w:val="2BD90D94"/>
    <w:rsid w:val="2BE75D89"/>
    <w:rsid w:val="2C352062"/>
    <w:rsid w:val="2CD4AE98"/>
    <w:rsid w:val="2CFABE38"/>
    <w:rsid w:val="2D2D5AA2"/>
    <w:rsid w:val="2D30B3A5"/>
    <w:rsid w:val="2D665B7A"/>
    <w:rsid w:val="2D6BC8B7"/>
    <w:rsid w:val="2D780C5A"/>
    <w:rsid w:val="2DBBAB04"/>
    <w:rsid w:val="2DCAF163"/>
    <w:rsid w:val="2DE5C86B"/>
    <w:rsid w:val="2DF01DF6"/>
    <w:rsid w:val="2E3E1394"/>
    <w:rsid w:val="2E7F6902"/>
    <w:rsid w:val="2ED9DC41"/>
    <w:rsid w:val="2EEA2BDF"/>
    <w:rsid w:val="2EEAB1F9"/>
    <w:rsid w:val="2F2317E9"/>
    <w:rsid w:val="2F5342F3"/>
    <w:rsid w:val="2F58BA7D"/>
    <w:rsid w:val="2FB55B99"/>
    <w:rsid w:val="2FD1041C"/>
    <w:rsid w:val="300A6763"/>
    <w:rsid w:val="3069BBD3"/>
    <w:rsid w:val="307B22E9"/>
    <w:rsid w:val="307BE3F8"/>
    <w:rsid w:val="3149031A"/>
    <w:rsid w:val="31600DC9"/>
    <w:rsid w:val="317262C4"/>
    <w:rsid w:val="31AF409C"/>
    <w:rsid w:val="31C8BBD3"/>
    <w:rsid w:val="324E03A7"/>
    <w:rsid w:val="3271CFCA"/>
    <w:rsid w:val="32BB3E3A"/>
    <w:rsid w:val="32D23363"/>
    <w:rsid w:val="32DBE5BE"/>
    <w:rsid w:val="32F1AE35"/>
    <w:rsid w:val="3350CFED"/>
    <w:rsid w:val="33A34CBD"/>
    <w:rsid w:val="343F54FF"/>
    <w:rsid w:val="3440C663"/>
    <w:rsid w:val="3468E3F3"/>
    <w:rsid w:val="34804125"/>
    <w:rsid w:val="34D2FD2C"/>
    <w:rsid w:val="34EF856F"/>
    <w:rsid w:val="35258F1A"/>
    <w:rsid w:val="35810151"/>
    <w:rsid w:val="35BA9982"/>
    <w:rsid w:val="3633FC63"/>
    <w:rsid w:val="36830D55"/>
    <w:rsid w:val="369A6EDA"/>
    <w:rsid w:val="37071EF2"/>
    <w:rsid w:val="37412862"/>
    <w:rsid w:val="3763366E"/>
    <w:rsid w:val="37C6B29E"/>
    <w:rsid w:val="37F8F54E"/>
    <w:rsid w:val="37FA06C4"/>
    <w:rsid w:val="37FA2A1F"/>
    <w:rsid w:val="38531EF8"/>
    <w:rsid w:val="38562EEC"/>
    <w:rsid w:val="38672099"/>
    <w:rsid w:val="388E827A"/>
    <w:rsid w:val="38A90E21"/>
    <w:rsid w:val="39104F88"/>
    <w:rsid w:val="394820A2"/>
    <w:rsid w:val="3961493E"/>
    <w:rsid w:val="39D288DA"/>
    <w:rsid w:val="3A02FD84"/>
    <w:rsid w:val="3A556389"/>
    <w:rsid w:val="3A62B8E1"/>
    <w:rsid w:val="3B678C02"/>
    <w:rsid w:val="3B69496A"/>
    <w:rsid w:val="3B6ECE9E"/>
    <w:rsid w:val="3B85D6D2"/>
    <w:rsid w:val="3BCEBC9D"/>
    <w:rsid w:val="3BD900E8"/>
    <w:rsid w:val="3BE0AEE3"/>
    <w:rsid w:val="3C369426"/>
    <w:rsid w:val="3C69A9AC"/>
    <w:rsid w:val="3C90354C"/>
    <w:rsid w:val="3CBAA060"/>
    <w:rsid w:val="3CCDD99E"/>
    <w:rsid w:val="3CEF0123"/>
    <w:rsid w:val="3D011801"/>
    <w:rsid w:val="3D04877A"/>
    <w:rsid w:val="3D429356"/>
    <w:rsid w:val="3D4B1D99"/>
    <w:rsid w:val="3D869082"/>
    <w:rsid w:val="3DD97754"/>
    <w:rsid w:val="3DE47ADC"/>
    <w:rsid w:val="3E0BD3C7"/>
    <w:rsid w:val="3E12BA23"/>
    <w:rsid w:val="3E1AD1FE"/>
    <w:rsid w:val="3E3DA85C"/>
    <w:rsid w:val="3EBB3433"/>
    <w:rsid w:val="3F2518F5"/>
    <w:rsid w:val="3F251D85"/>
    <w:rsid w:val="3F2CCDFF"/>
    <w:rsid w:val="3F731A26"/>
    <w:rsid w:val="3F7A29A2"/>
    <w:rsid w:val="3F9ED8EC"/>
    <w:rsid w:val="3FB965E3"/>
    <w:rsid w:val="40165325"/>
    <w:rsid w:val="402A97CA"/>
    <w:rsid w:val="408E7306"/>
    <w:rsid w:val="40BC0D8C"/>
    <w:rsid w:val="40C2E51B"/>
    <w:rsid w:val="40DC13CF"/>
    <w:rsid w:val="40E595FC"/>
    <w:rsid w:val="41194434"/>
    <w:rsid w:val="412D5B83"/>
    <w:rsid w:val="413B98A8"/>
    <w:rsid w:val="41C807F1"/>
    <w:rsid w:val="41F21AE1"/>
    <w:rsid w:val="421487F4"/>
    <w:rsid w:val="422DC447"/>
    <w:rsid w:val="423AA887"/>
    <w:rsid w:val="42BE1AC8"/>
    <w:rsid w:val="431FFEC1"/>
    <w:rsid w:val="4353AD70"/>
    <w:rsid w:val="437F8B94"/>
    <w:rsid w:val="446B4E2C"/>
    <w:rsid w:val="4481AEFB"/>
    <w:rsid w:val="4498BBCC"/>
    <w:rsid w:val="449A076E"/>
    <w:rsid w:val="44A9E13F"/>
    <w:rsid w:val="44C41B1F"/>
    <w:rsid w:val="4578B853"/>
    <w:rsid w:val="45843000"/>
    <w:rsid w:val="45889CA0"/>
    <w:rsid w:val="4590EC42"/>
    <w:rsid w:val="462B041D"/>
    <w:rsid w:val="4643D7BD"/>
    <w:rsid w:val="46995C00"/>
    <w:rsid w:val="46D3E5DF"/>
    <w:rsid w:val="470E2317"/>
    <w:rsid w:val="471D6D3D"/>
    <w:rsid w:val="472A79BE"/>
    <w:rsid w:val="477E1E4F"/>
    <w:rsid w:val="47D88113"/>
    <w:rsid w:val="47F02E0D"/>
    <w:rsid w:val="48AAA8C2"/>
    <w:rsid w:val="48B7E151"/>
    <w:rsid w:val="48B93D9E"/>
    <w:rsid w:val="48C44BD2"/>
    <w:rsid w:val="49187B95"/>
    <w:rsid w:val="494CAE3A"/>
    <w:rsid w:val="4A16C6C1"/>
    <w:rsid w:val="4A2A1FA7"/>
    <w:rsid w:val="4A5FEFE2"/>
    <w:rsid w:val="4AAB0A6C"/>
    <w:rsid w:val="4AD821D8"/>
    <w:rsid w:val="4B06F961"/>
    <w:rsid w:val="4B0B84F7"/>
    <w:rsid w:val="4B2F04AA"/>
    <w:rsid w:val="4B45E120"/>
    <w:rsid w:val="4B816FA6"/>
    <w:rsid w:val="4BF0DE60"/>
    <w:rsid w:val="4C8CB0EB"/>
    <w:rsid w:val="4CB28839"/>
    <w:rsid w:val="4CB604A7"/>
    <w:rsid w:val="4CC2E536"/>
    <w:rsid w:val="4CE9F7E5"/>
    <w:rsid w:val="4D0ADB13"/>
    <w:rsid w:val="4D8CAEC1"/>
    <w:rsid w:val="4D9030EF"/>
    <w:rsid w:val="4DAD96FC"/>
    <w:rsid w:val="4DADE46A"/>
    <w:rsid w:val="4DF9C1D8"/>
    <w:rsid w:val="4E6AA356"/>
    <w:rsid w:val="4E735812"/>
    <w:rsid w:val="4EAE54F9"/>
    <w:rsid w:val="4EFA99D0"/>
    <w:rsid w:val="4F42A972"/>
    <w:rsid w:val="4F5AC0F6"/>
    <w:rsid w:val="4F6A30E2"/>
    <w:rsid w:val="4F7A6A05"/>
    <w:rsid w:val="4F88725F"/>
    <w:rsid w:val="4FD9C781"/>
    <w:rsid w:val="5007A789"/>
    <w:rsid w:val="50090E05"/>
    <w:rsid w:val="5020C8BA"/>
    <w:rsid w:val="50226EF3"/>
    <w:rsid w:val="50249119"/>
    <w:rsid w:val="50274BEE"/>
    <w:rsid w:val="502D3739"/>
    <w:rsid w:val="50BA84AD"/>
    <w:rsid w:val="50C8D4BE"/>
    <w:rsid w:val="50F0406B"/>
    <w:rsid w:val="5136E83D"/>
    <w:rsid w:val="518B0EFF"/>
    <w:rsid w:val="51E9291E"/>
    <w:rsid w:val="5210DC3B"/>
    <w:rsid w:val="5289B1B9"/>
    <w:rsid w:val="529CF502"/>
    <w:rsid w:val="531398D2"/>
    <w:rsid w:val="531F548F"/>
    <w:rsid w:val="533E1479"/>
    <w:rsid w:val="538D8AF9"/>
    <w:rsid w:val="53939615"/>
    <w:rsid w:val="539666FF"/>
    <w:rsid w:val="53B1E1DB"/>
    <w:rsid w:val="5415297B"/>
    <w:rsid w:val="54A329DB"/>
    <w:rsid w:val="54A650D0"/>
    <w:rsid w:val="54B604C3"/>
    <w:rsid w:val="54D78F70"/>
    <w:rsid w:val="5508730C"/>
    <w:rsid w:val="556230D8"/>
    <w:rsid w:val="55BB4521"/>
    <w:rsid w:val="55CA90C3"/>
    <w:rsid w:val="55D7FB0D"/>
    <w:rsid w:val="55E0A1B2"/>
    <w:rsid w:val="563BA577"/>
    <w:rsid w:val="568C3C8D"/>
    <w:rsid w:val="56B4D801"/>
    <w:rsid w:val="56D82A4D"/>
    <w:rsid w:val="57254A8D"/>
    <w:rsid w:val="573FCFEA"/>
    <w:rsid w:val="579DFBF2"/>
    <w:rsid w:val="57B19AA7"/>
    <w:rsid w:val="57BA7B10"/>
    <w:rsid w:val="57CB430A"/>
    <w:rsid w:val="57FA554E"/>
    <w:rsid w:val="58141FEA"/>
    <w:rsid w:val="584815B2"/>
    <w:rsid w:val="58A47BEF"/>
    <w:rsid w:val="58C03F7C"/>
    <w:rsid w:val="58C21BB4"/>
    <w:rsid w:val="59020AEF"/>
    <w:rsid w:val="5998ACDB"/>
    <w:rsid w:val="5A172529"/>
    <w:rsid w:val="5A6A287D"/>
    <w:rsid w:val="5AEB98FE"/>
    <w:rsid w:val="5B132B9D"/>
    <w:rsid w:val="5B26D96A"/>
    <w:rsid w:val="5B2FFE01"/>
    <w:rsid w:val="5B51CBF0"/>
    <w:rsid w:val="5B63CBE4"/>
    <w:rsid w:val="5BAB20DE"/>
    <w:rsid w:val="5BAD1633"/>
    <w:rsid w:val="5BC17C32"/>
    <w:rsid w:val="5BF6D9D3"/>
    <w:rsid w:val="5C15E3A1"/>
    <w:rsid w:val="5C5BDB78"/>
    <w:rsid w:val="5CD4DE62"/>
    <w:rsid w:val="5CECA1F6"/>
    <w:rsid w:val="5CF11FC5"/>
    <w:rsid w:val="5D09BC3C"/>
    <w:rsid w:val="5D2EFA1C"/>
    <w:rsid w:val="5D84A64B"/>
    <w:rsid w:val="5DB5D365"/>
    <w:rsid w:val="5DD23A4C"/>
    <w:rsid w:val="5DFBF5A1"/>
    <w:rsid w:val="5E299FDB"/>
    <w:rsid w:val="5E85FEAB"/>
    <w:rsid w:val="5EA1E6F9"/>
    <w:rsid w:val="5EC373F2"/>
    <w:rsid w:val="5F448ACC"/>
    <w:rsid w:val="5F545BA2"/>
    <w:rsid w:val="5F81281C"/>
    <w:rsid w:val="5F9D8470"/>
    <w:rsid w:val="5FAB5C3E"/>
    <w:rsid w:val="604E8C43"/>
    <w:rsid w:val="6092EF2D"/>
    <w:rsid w:val="60C04E06"/>
    <w:rsid w:val="60D170DE"/>
    <w:rsid w:val="60D45949"/>
    <w:rsid w:val="60D5301F"/>
    <w:rsid w:val="6179A0E3"/>
    <w:rsid w:val="617BBC1B"/>
    <w:rsid w:val="61D89738"/>
    <w:rsid w:val="61DBFE30"/>
    <w:rsid w:val="622438A5"/>
    <w:rsid w:val="6275E4F3"/>
    <w:rsid w:val="62835529"/>
    <w:rsid w:val="62A24933"/>
    <w:rsid w:val="62ECF11B"/>
    <w:rsid w:val="62EF3F36"/>
    <w:rsid w:val="6331B0F9"/>
    <w:rsid w:val="63418B62"/>
    <w:rsid w:val="6350DE44"/>
    <w:rsid w:val="635827DF"/>
    <w:rsid w:val="63BF1DD2"/>
    <w:rsid w:val="642EE608"/>
    <w:rsid w:val="64971EF1"/>
    <w:rsid w:val="6507114D"/>
    <w:rsid w:val="662C35B8"/>
    <w:rsid w:val="6654F1AC"/>
    <w:rsid w:val="6676A044"/>
    <w:rsid w:val="66B02B42"/>
    <w:rsid w:val="66BE0730"/>
    <w:rsid w:val="66C9EA12"/>
    <w:rsid w:val="66CD5254"/>
    <w:rsid w:val="66F07068"/>
    <w:rsid w:val="670E1538"/>
    <w:rsid w:val="672806F7"/>
    <w:rsid w:val="6737A83D"/>
    <w:rsid w:val="6777906D"/>
    <w:rsid w:val="678C7E63"/>
    <w:rsid w:val="67ABCE0A"/>
    <w:rsid w:val="67AE1C33"/>
    <w:rsid w:val="68020A03"/>
    <w:rsid w:val="68201DD1"/>
    <w:rsid w:val="6832313A"/>
    <w:rsid w:val="688FF315"/>
    <w:rsid w:val="68E54C28"/>
    <w:rsid w:val="69292663"/>
    <w:rsid w:val="696F1542"/>
    <w:rsid w:val="697FA9EC"/>
    <w:rsid w:val="69B4D93E"/>
    <w:rsid w:val="69B748E3"/>
    <w:rsid w:val="69E16F62"/>
    <w:rsid w:val="6A566F3A"/>
    <w:rsid w:val="6AB75666"/>
    <w:rsid w:val="6AC34294"/>
    <w:rsid w:val="6AD59CFA"/>
    <w:rsid w:val="6B0F8D3A"/>
    <w:rsid w:val="6B3B7ABE"/>
    <w:rsid w:val="6B81BF9A"/>
    <w:rsid w:val="6BCAF2EB"/>
    <w:rsid w:val="6C08A9FC"/>
    <w:rsid w:val="6C288723"/>
    <w:rsid w:val="6C2FD4B2"/>
    <w:rsid w:val="6C648938"/>
    <w:rsid w:val="6CD64CEC"/>
    <w:rsid w:val="6D2D7E8F"/>
    <w:rsid w:val="6D6950BC"/>
    <w:rsid w:val="6D6C2D58"/>
    <w:rsid w:val="6D8F47BD"/>
    <w:rsid w:val="6DD5B51F"/>
    <w:rsid w:val="6DE0B58F"/>
    <w:rsid w:val="6DEE4855"/>
    <w:rsid w:val="6E1FFBD8"/>
    <w:rsid w:val="6E30EFB9"/>
    <w:rsid w:val="6F28CD2A"/>
    <w:rsid w:val="6F9210EB"/>
    <w:rsid w:val="6F94FD19"/>
    <w:rsid w:val="6FA57DCD"/>
    <w:rsid w:val="6FA7C0E1"/>
    <w:rsid w:val="7072BE6C"/>
    <w:rsid w:val="707AA048"/>
    <w:rsid w:val="709C1AC3"/>
    <w:rsid w:val="70AF7D51"/>
    <w:rsid w:val="70BA9FE5"/>
    <w:rsid w:val="70F29A23"/>
    <w:rsid w:val="71107667"/>
    <w:rsid w:val="71B8EA5F"/>
    <w:rsid w:val="720FC3A5"/>
    <w:rsid w:val="72163D7E"/>
    <w:rsid w:val="7275854F"/>
    <w:rsid w:val="72843853"/>
    <w:rsid w:val="72D37466"/>
    <w:rsid w:val="7300BECE"/>
    <w:rsid w:val="733AB0FF"/>
    <w:rsid w:val="7343EDB7"/>
    <w:rsid w:val="7352696C"/>
    <w:rsid w:val="736EEF94"/>
    <w:rsid w:val="73906B79"/>
    <w:rsid w:val="73F172AB"/>
    <w:rsid w:val="75415F40"/>
    <w:rsid w:val="754D54CF"/>
    <w:rsid w:val="754ED067"/>
    <w:rsid w:val="756CE2F4"/>
    <w:rsid w:val="75CEFF00"/>
    <w:rsid w:val="75FB5A88"/>
    <w:rsid w:val="75FBA1AB"/>
    <w:rsid w:val="76197CAA"/>
    <w:rsid w:val="762CDA61"/>
    <w:rsid w:val="76C61ABC"/>
    <w:rsid w:val="76E6E204"/>
    <w:rsid w:val="76F9408D"/>
    <w:rsid w:val="7777296D"/>
    <w:rsid w:val="77A16285"/>
    <w:rsid w:val="77B22391"/>
    <w:rsid w:val="77C3777B"/>
    <w:rsid w:val="7839B279"/>
    <w:rsid w:val="784B68BE"/>
    <w:rsid w:val="78D7D428"/>
    <w:rsid w:val="7939A134"/>
    <w:rsid w:val="7993EA19"/>
    <w:rsid w:val="79EF5CA8"/>
    <w:rsid w:val="79FA5FAA"/>
    <w:rsid w:val="7A4AE522"/>
    <w:rsid w:val="7AA33B70"/>
    <w:rsid w:val="7AA47380"/>
    <w:rsid w:val="7AF44F66"/>
    <w:rsid w:val="7B0B85D1"/>
    <w:rsid w:val="7B3C8006"/>
    <w:rsid w:val="7B520BDD"/>
    <w:rsid w:val="7BA9A6DA"/>
    <w:rsid w:val="7BAF0C90"/>
    <w:rsid w:val="7BE9D6EF"/>
    <w:rsid w:val="7BEEB2C6"/>
    <w:rsid w:val="7C369C2D"/>
    <w:rsid w:val="7C3F27C0"/>
    <w:rsid w:val="7C50CCA6"/>
    <w:rsid w:val="7C745C71"/>
    <w:rsid w:val="7C935410"/>
    <w:rsid w:val="7CB5150E"/>
    <w:rsid w:val="7D02C176"/>
    <w:rsid w:val="7D822E42"/>
    <w:rsid w:val="7DC9AF8C"/>
    <w:rsid w:val="7DE1E203"/>
    <w:rsid w:val="7DF1AC75"/>
    <w:rsid w:val="7E1EDDFC"/>
    <w:rsid w:val="7E6023CD"/>
    <w:rsid w:val="7E760237"/>
    <w:rsid w:val="7EB4A4B6"/>
    <w:rsid w:val="7EB552F5"/>
    <w:rsid w:val="7ECFF21E"/>
    <w:rsid w:val="7ED989BD"/>
    <w:rsid w:val="7F186DAC"/>
    <w:rsid w:val="7F269665"/>
    <w:rsid w:val="7FB759B9"/>
    <w:rsid w:val="7FF2C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026B98"/>
  <w15:chartTrackingRefBased/>
  <w15:docId w15:val="{6C3E22E6-F298-4D89-AB19-2E57142D4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E3D9A"/>
    <w:pPr>
      <w:keepLines/>
      <w:spacing w:after="24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5825"/>
    <w:pPr>
      <w:keepNext/>
      <w:spacing w:before="480" w:after="0" w:line="264" w:lineRule="auto"/>
      <w:outlineLvl w:val="0"/>
    </w:pPr>
    <w:rPr>
      <w:rFonts w:asciiTheme="majorHAnsi" w:hAnsiTheme="majorHAnsi" w:eastAsiaTheme="majorEastAsia" w:cstheme="majorBidi"/>
      <w:color w:val="2F5496" w:themeColor="accent1" w:themeShade="BF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A72986"/>
    <w:pPr>
      <w:spacing w:before="360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033F"/>
    <w:pPr>
      <w:keepNext/>
      <w:numPr>
        <w:ilvl w:val="2"/>
        <w:numId w:val="6"/>
      </w:numPr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033F"/>
    <w:pPr>
      <w:keepNext/>
      <w:numPr>
        <w:ilvl w:val="3"/>
        <w:numId w:val="6"/>
      </w:numPr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033F"/>
    <w:pPr>
      <w:keepNext/>
      <w:numPr>
        <w:ilvl w:val="4"/>
        <w:numId w:val="6"/>
      </w:numPr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033F"/>
    <w:pPr>
      <w:keepNext/>
      <w:numPr>
        <w:ilvl w:val="5"/>
        <w:numId w:val="6"/>
      </w:numPr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033F"/>
    <w:pPr>
      <w:keepNext/>
      <w:numPr>
        <w:ilvl w:val="6"/>
        <w:numId w:val="6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033F"/>
    <w:pPr>
      <w:keepNext/>
      <w:numPr>
        <w:ilvl w:val="7"/>
        <w:numId w:val="6"/>
      </w:numPr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033F"/>
    <w:pPr>
      <w:keepNext/>
      <w:numPr>
        <w:ilvl w:val="8"/>
        <w:numId w:val="6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eading1Char" w:customStyle="1">
    <w:name w:val="Heading 1 Char"/>
    <w:basedOn w:val="DefaultParagraphFont"/>
    <w:link w:val="Heading1"/>
    <w:uiPriority w:val="9"/>
    <w:rsid w:val="001B3490"/>
    <w:rPr>
      <w:rFonts w:asciiTheme="majorHAnsi" w:hAnsiTheme="majorHAnsi" w:eastAsiaTheme="majorEastAsia" w:cstheme="majorBidi"/>
      <w:color w:val="2F5496" w:themeColor="accent1" w:themeShade="BF"/>
      <w:sz w:val="36"/>
      <w:szCs w:val="36"/>
    </w:rPr>
  </w:style>
  <w:style w:type="character" w:styleId="Heading2Char" w:customStyle="1">
    <w:name w:val="Heading 2 Char"/>
    <w:basedOn w:val="DefaultParagraphFont"/>
    <w:link w:val="Heading2"/>
    <w:uiPriority w:val="9"/>
    <w:rsid w:val="00A72986"/>
    <w:rPr>
      <w:rFonts w:asciiTheme="majorHAnsi" w:hAnsiTheme="majorHAnsi" w:eastAsiaTheme="majorEastAsia" w:cstheme="majorBidi"/>
      <w:color w:val="2F5496" w:themeColor="accent1" w:themeShade="BF"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5033F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5033F"/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5033F"/>
    <w:rPr>
      <w:rFonts w:asciiTheme="majorHAnsi" w:hAnsiTheme="majorHAnsi"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5033F"/>
    <w:rPr>
      <w:rFonts w:asciiTheme="majorHAnsi" w:hAnsiTheme="majorHAnsi" w:eastAsiaTheme="majorEastAsia" w:cstheme="majorBidi"/>
      <w:color w:val="1F3763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5033F"/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5033F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5033F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E5033F"/>
    <w:pPr>
      <w:outlineLvl w:val="9"/>
    </w:pPr>
    <w:rPr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8F32B7"/>
    <w:pPr>
      <w:tabs>
        <w:tab w:val="left" w:pos="440"/>
        <w:tab w:val="right" w:leader="dot" w:pos="9350"/>
      </w:tabs>
      <w:spacing w:before="240" w:after="40" w:line="264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8F32B7"/>
    <w:pPr>
      <w:spacing w:before="60" w:after="60" w:line="264" w:lineRule="auto"/>
      <w:ind w:left="221"/>
    </w:pPr>
  </w:style>
  <w:style w:type="character" w:styleId="Hyperlink">
    <w:name w:val="Hyperlink"/>
    <w:basedOn w:val="DefaultParagraphFont"/>
    <w:uiPriority w:val="99"/>
    <w:unhideWhenUsed/>
    <w:rsid w:val="00E5033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E6CFB"/>
  </w:style>
  <w:style w:type="paragraph" w:styleId="Footer">
    <w:name w:val="footer"/>
    <w:basedOn w:val="Normal"/>
    <w:link w:val="Foot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E6CFB"/>
  </w:style>
  <w:style w:type="table" w:styleId="GridTable4-Accent3">
    <w:name w:val="Grid Table 4 Accent 3"/>
    <w:basedOn w:val="TableNormal"/>
    <w:uiPriority w:val="49"/>
    <w:rsid w:val="00A377D1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9" w:sz="4" w:space="0"/>
        <w:left w:val="single" w:color="C9C9C9" w:themeColor="accent3" w:themeTint="99" w:sz="4" w:space="0"/>
        <w:bottom w:val="single" w:color="C9C9C9" w:themeColor="accent3" w:themeTint="99" w:sz="4" w:space="0"/>
        <w:right w:val="single" w:color="C9C9C9" w:themeColor="accent3" w:themeTint="99" w:sz="4" w:space="0"/>
        <w:insideH w:val="single" w:color="C9C9C9" w:themeColor="accent3" w:themeTint="99" w:sz="4" w:space="0"/>
        <w:insideV w:val="single" w:color="C9C9C9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color="A5A5A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urful">
    <w:name w:val="Grid Table 7 Colorful"/>
    <w:basedOn w:val="TableNormal"/>
    <w:uiPriority w:val="52"/>
    <w:rsid w:val="00A377D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1Light">
    <w:name w:val="Grid Table 1 Light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color="DBDBDB" w:themeColor="accent3" w:themeTint="66" w:sz="4" w:space="0"/>
        <w:left w:val="single" w:color="DBDBDB" w:themeColor="accent3" w:themeTint="66" w:sz="4" w:space="0"/>
        <w:bottom w:val="single" w:color="DBDBDB" w:themeColor="accent3" w:themeTint="66" w:sz="4" w:space="0"/>
        <w:right w:val="single" w:color="DBDBDB" w:themeColor="accent3" w:themeTint="66" w:sz="4" w:space="0"/>
        <w:insideH w:val="single" w:color="DBDBDB" w:themeColor="accent3" w:themeTint="66" w:sz="4" w:space="0"/>
        <w:insideV w:val="single" w:color="DBDBDB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C9C9C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9C9C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3">
    <w:name w:val="Grid Table 5 Dark Accent 3"/>
    <w:basedOn w:val="TableNormal"/>
    <w:uiPriority w:val="50"/>
    <w:rsid w:val="00FE2CEE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8F32B7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1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E2A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2A1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E2A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A1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E2A18"/>
    <w:rPr>
      <w:b/>
      <w:bCs/>
      <w:sz w:val="20"/>
      <w:szCs w:val="20"/>
    </w:rPr>
  </w:style>
  <w:style w:type="paragraph" w:styleId="Captionabove" w:customStyle="1">
    <w:name w:val="Caption_above"/>
    <w:basedOn w:val="Caption"/>
    <w:qFormat/>
    <w:rsid w:val="008F32B7"/>
    <w:pPr>
      <w:keepNext/>
      <w:spacing w:before="360" w:after="60"/>
    </w:pPr>
    <w:rPr>
      <w:i w:val="0"/>
      <w:iCs w:val="0"/>
      <w:color w:val="00000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63A72"/>
    <w:pPr>
      <w:spacing w:after="360" w:line="264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563A7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190CA3"/>
    <w:pPr>
      <w:spacing w:after="0" w:line="240" w:lineRule="auto"/>
    </w:pPr>
  </w:style>
  <w:style w:type="character" w:styleId="cf01" w:customStyle="1">
    <w:name w:val="cf01"/>
    <w:basedOn w:val="DefaultParagraphFont"/>
    <w:rsid w:val="00D94D27"/>
    <w:rPr>
      <w:rFonts w:hint="default" w:ascii="Segoe UI" w:hAnsi="Segoe UI" w:cs="Segoe UI"/>
      <w:sz w:val="18"/>
      <w:szCs w:val="18"/>
    </w:rPr>
  </w:style>
  <w:style w:type="paragraph" w:styleId="pf0" w:customStyle="1">
    <w:name w:val="pf0"/>
    <w:basedOn w:val="Normal"/>
    <w:rsid w:val="006A36EE"/>
    <w:pPr>
      <w:keepLines w:val="0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NoSpacing">
    <w:uiPriority w:val="1"/>
    <w:name w:val="No Spacing"/>
    <w:qFormat/>
    <w:rsid w:val="7BE9D6EF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29EA5D20E1E94E8BBFA818735359FF" ma:contentTypeVersion="31" ma:contentTypeDescription="Create a new document." ma:contentTypeScope="" ma:versionID="4b085ea0c44603fef8fe146808940a52">
  <xsd:schema xmlns:xsd="http://www.w3.org/2001/XMLSchema" xmlns:xs="http://www.w3.org/2001/XMLSchema" xmlns:p="http://schemas.microsoft.com/office/2006/metadata/properties" xmlns:ns2="4b228bf1-b49e-449c-9909-de43cccb69eb" xmlns:ns3="91d6e8ec-d7e4-4b76-8c91-85ac54430e29" targetNamespace="http://schemas.microsoft.com/office/2006/metadata/properties" ma:root="true" ma:fieldsID="95868095dd3cc09acca2ed33f4d4044d" ns2:_="" ns3:_="">
    <xsd:import namespace="4b228bf1-b49e-449c-9909-de43cccb69eb"/>
    <xsd:import namespace="91d6e8ec-d7e4-4b76-8c91-85ac5443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DocumentType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28bf1-b49e-449c-9909-de43cccb69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ocumentType" ma:index="12" nillable="true" ma:displayName="Document Type" ma:description="The type of document. " ma:format="Dropdown" ma:internalName="DocumentType">
      <xsd:simpleType>
        <xsd:restriction base="dms:Choice">
          <xsd:enumeration value="Data Management Plan"/>
          <xsd:enumeration value="Meeting"/>
          <xsd:enumeration value="Choice 3"/>
          <xsd:enumeration value="Data Log"/>
          <xsd:enumeration value="GPS Log"/>
          <xsd:enumeration value="Image"/>
          <xsd:enumeration value="Choice 7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103e67f-0598-4a90-8a4a-cec34b03bf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d6e8ec-d7e4-4b76-8c91-85ac5443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2c09b0-5d05-4fdd-88a7-050f0a1089fc}" ma:internalName="TaxCatchAll" ma:showField="CatchAllData" ma:web="91d6e8ec-d7e4-4b76-8c91-85ac5443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b228bf1-b49e-449c-9909-de43cccb69eb">
      <Terms xmlns="http://schemas.microsoft.com/office/infopath/2007/PartnerControls"/>
    </lcf76f155ced4ddcb4097134ff3c332f>
    <TaxCatchAll xmlns="91d6e8ec-d7e4-4b76-8c91-85ac54430e29" xsi:nil="true"/>
    <DocumentType xmlns="4b228bf1-b49e-449c-9909-de43cccb69eb" xsi:nil="true"/>
  </documentManagement>
</p:properties>
</file>

<file path=customXml/itemProps1.xml><?xml version="1.0" encoding="utf-8"?>
<ds:datastoreItem xmlns:ds="http://schemas.openxmlformats.org/officeDocument/2006/customXml" ds:itemID="{6E8D0A4E-B8DA-4996-A7B9-93D78021BCB0}"/>
</file>

<file path=customXml/itemProps2.xml><?xml version="1.0" encoding="utf-8"?>
<ds:datastoreItem xmlns:ds="http://schemas.openxmlformats.org/officeDocument/2006/customXml" ds:itemID="{992812BC-D055-43D2-AE98-7237A9A16C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FDE37B-9ACC-4864-8ED1-705F7DB3FD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F024EA-2271-42C7-B034-151ED7E4D49C}">
  <ds:schemaRefs>
    <ds:schemaRef ds:uri="http://schemas.microsoft.com/office/2006/metadata/properties"/>
    <ds:schemaRef ds:uri="http://schemas.microsoft.com/office/infopath/2007/PartnerControls"/>
    <ds:schemaRef ds:uri="33329d11-95ea-40bc-a877-956b857f1a67"/>
    <ds:schemaRef ds:uri="8fe787a5-7476-4b36-a333-c20c98769fb2"/>
    <ds:schemaRef ds:uri="4b228bf1-b49e-449c-9909-de43cccb69eb"/>
    <ds:schemaRef ds:uri="91d6e8ec-d7e4-4b76-8c91-85ac54430e2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Jennifer Roebuck</dc:creator>
  <keywords/>
  <dc:description/>
  <lastModifiedBy>Rayner, Charlie</lastModifiedBy>
  <revision>63</revision>
  <dcterms:created xsi:type="dcterms:W3CDTF">2024-06-24T20:57:00.0000000Z</dcterms:created>
  <dcterms:modified xsi:type="dcterms:W3CDTF">2026-04-22T13:04:49.2256738Z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0x010100E929EA5D20E1E94E8BBFA818735359FF</vt:lpwstr>
  </property>
  <property fmtid="{D5CDD505-2E9C-101B-9397-08002B2CF9AE}" pid="3" name="MediaServiceImageTags">
    <vt:lpwstr/>
  </property>
</Properties>
</file>